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3887" w14:textId="7184DA15" w:rsidR="0084696B" w:rsidRPr="003E450A" w:rsidRDefault="00BC0465" w:rsidP="0084696B">
      <w:pPr>
        <w:pStyle w:val="Naslov1"/>
      </w:pPr>
      <w:bookmarkStart w:id="0" w:name="OLE_LINK22"/>
      <w:bookmarkStart w:id="1" w:name="OLE_LINK23"/>
      <w:r>
        <w:rPr>
          <w:color w:val="000000" w:themeColor="text1"/>
        </w:rPr>
        <w:t xml:space="preserve">Škoda </w:t>
      </w:r>
      <w:proofErr w:type="spellStart"/>
      <w:r>
        <w:rPr>
          <w:color w:val="000000" w:themeColor="text1"/>
        </w:rPr>
        <w:t>Octavia</w:t>
      </w:r>
      <w:proofErr w:type="spellEnd"/>
      <w:r>
        <w:rPr>
          <w:color w:val="000000" w:themeColor="text1"/>
        </w:rPr>
        <w:t xml:space="preserve"> prvič kot </w:t>
      </w:r>
      <w:proofErr w:type="spellStart"/>
      <w:r>
        <w:rPr>
          <w:color w:val="000000" w:themeColor="text1"/>
        </w:rPr>
        <w:t>Sportline</w:t>
      </w:r>
      <w:proofErr w:type="spellEnd"/>
    </w:p>
    <w:p w14:paraId="18E870B5" w14:textId="77777777" w:rsidR="0084696B" w:rsidRPr="003E450A" w:rsidRDefault="0084696B" w:rsidP="0084696B">
      <w:pPr>
        <w:pStyle w:val="Naslov2"/>
      </w:pPr>
    </w:p>
    <w:bookmarkEnd w:id="0"/>
    <w:bookmarkEnd w:id="1"/>
    <w:p w14:paraId="2838852E" w14:textId="77777777" w:rsidR="00111948" w:rsidRDefault="00810B6A" w:rsidP="00DA4B63">
      <w:pPr>
        <w:pStyle w:val="Bulletpoints"/>
        <w:keepNext w:val="0"/>
        <w:keepLines w:val="0"/>
        <w:widowControl w:val="0"/>
      </w:pPr>
      <w:r>
        <w:t>Dinamična nova izvedba s črnimi zunanjimi dodatki in športno notranjostjo</w:t>
      </w:r>
    </w:p>
    <w:p w14:paraId="1B59FCBF" w14:textId="77777777" w:rsidR="00DA4B63" w:rsidRPr="003E450A" w:rsidRDefault="00111948" w:rsidP="00DA4B63">
      <w:pPr>
        <w:pStyle w:val="Bulletpoints"/>
        <w:keepNext w:val="0"/>
        <w:keepLines w:val="0"/>
        <w:widowControl w:val="0"/>
      </w:pPr>
      <w:r>
        <w:t>Široka ponudba motorjev vključno s hibridnima različicama in pogonom na zemeljski plin</w:t>
      </w:r>
    </w:p>
    <w:p w14:paraId="6641E65A" w14:textId="77777777" w:rsidR="00BC0465" w:rsidRPr="00681430" w:rsidRDefault="00810B6A" w:rsidP="00681430">
      <w:pPr>
        <w:pStyle w:val="Bulletpoints"/>
        <w:keepNext w:val="0"/>
        <w:keepLines w:val="0"/>
        <w:widowControl w:val="0"/>
      </w:pPr>
      <w:r>
        <w:t>V ponudbi dinamično uravnavanje podvozja DCC in številni asistenčni sistemi</w:t>
      </w:r>
    </w:p>
    <w:p w14:paraId="092F0907" w14:textId="77777777" w:rsidR="000F6125" w:rsidRPr="001274DD" w:rsidRDefault="000F6125" w:rsidP="0084696B">
      <w:pPr>
        <w:pStyle w:val="Perex"/>
        <w:rPr>
          <w:lang w:val="es-ES"/>
        </w:rPr>
      </w:pPr>
    </w:p>
    <w:p w14:paraId="6C7A0E75" w14:textId="4E14912A" w:rsidR="00681430" w:rsidRDefault="00BC0465" w:rsidP="00BC0465">
      <w:pPr>
        <w:pStyle w:val="Perex"/>
      </w:pPr>
      <w:r>
        <w:t xml:space="preserve">Mladá Boleslav (Češka), 9. april 2021 – Škoda je še dodatno razširila raznoliko paleto modelov </w:t>
      </w:r>
      <w:proofErr w:type="spellStart"/>
      <w:r>
        <w:t>Octavia</w:t>
      </w:r>
      <w:proofErr w:type="spellEnd"/>
      <w:r>
        <w:t xml:space="preserve"> in bo zdaj četrto generacijo svoje prodajne uspešnice prvič ponudila tudi v dinamični izvedbi z oznako </w:t>
      </w:r>
      <w:proofErr w:type="spellStart"/>
      <w:r>
        <w:t>Sportline</w:t>
      </w:r>
      <w:proofErr w:type="spellEnd"/>
      <w:r>
        <w:t xml:space="preserve">. Umešča se med </w:t>
      </w:r>
      <w:proofErr w:type="spellStart"/>
      <w:r>
        <w:t>opremski</w:t>
      </w:r>
      <w:proofErr w:type="spellEnd"/>
      <w:r>
        <w:t xml:space="preserve"> paket </w:t>
      </w:r>
      <w:proofErr w:type="spellStart"/>
      <w:r>
        <w:t>Style</w:t>
      </w:r>
      <w:proofErr w:type="spellEnd"/>
      <w:r>
        <w:t xml:space="preserve"> in vrhunski športni model </w:t>
      </w:r>
      <w:proofErr w:type="spellStart"/>
      <w:r>
        <w:t>Octavia</w:t>
      </w:r>
      <w:proofErr w:type="spellEnd"/>
      <w:r>
        <w:t xml:space="preserve"> RS, ponaša pa se s črnimi zunanjimi dodatki ter večfunkcijskim športnim volanom s tremi kraki in športnimi sedeži z integriranimi vzglavniki in prevlekami </w:t>
      </w:r>
      <w:proofErr w:type="spellStart"/>
      <w:r>
        <w:t>ThermoFlux</w:t>
      </w:r>
      <w:proofErr w:type="spellEnd"/>
      <w:r>
        <w:t xml:space="preserve">. Škodo </w:t>
      </w:r>
      <w:proofErr w:type="spellStart"/>
      <w:r>
        <w:t>Octavio</w:t>
      </w:r>
      <w:proofErr w:type="spellEnd"/>
      <w:r>
        <w:t xml:space="preserve"> </w:t>
      </w:r>
      <w:proofErr w:type="spellStart"/>
      <w:r>
        <w:t>Sportline</w:t>
      </w:r>
      <w:proofErr w:type="spellEnd"/>
      <w:r>
        <w:t xml:space="preserve">, ki bo na voljo kot limuzina in </w:t>
      </w:r>
      <w:proofErr w:type="spellStart"/>
      <w:r>
        <w:t>Combi</w:t>
      </w:r>
      <w:proofErr w:type="spellEnd"/>
      <w:r>
        <w:t xml:space="preserve">, bo mogoče opremiti z opcijskim dinamičnim uravnavanjem podvozja DCC in inovativnimi </w:t>
      </w:r>
      <w:proofErr w:type="spellStart"/>
      <w:r>
        <w:t>asistenčnimi</w:t>
      </w:r>
      <w:proofErr w:type="spellEnd"/>
      <w:r>
        <w:t xml:space="preserve"> sistemi. V široki paleti motorjev bodo dizelski in bencinski motorji, blagi hibrid in priključni hibrid, pa tudi </w:t>
      </w:r>
      <w:proofErr w:type="spellStart"/>
      <w:r>
        <w:t>Octavia</w:t>
      </w:r>
      <w:proofErr w:type="spellEnd"/>
      <w:r>
        <w:t xml:space="preserve"> G</w:t>
      </w:r>
      <w:r w:rsidR="001274DD">
        <w:noBreakHyphen/>
      </w:r>
      <w:r>
        <w:t>TEC s pogonom na zemeljski plin (CNG).</w:t>
      </w:r>
    </w:p>
    <w:p w14:paraId="21899232" w14:textId="77777777" w:rsidR="00C33D22" w:rsidRPr="001274DD" w:rsidRDefault="00C33D22" w:rsidP="00BC0465">
      <w:pPr>
        <w:pStyle w:val="Perex"/>
        <w:rPr>
          <w:b w:val="0"/>
          <w:bCs/>
          <w:color w:val="000000" w:themeColor="text1"/>
        </w:rPr>
      </w:pPr>
    </w:p>
    <w:p w14:paraId="35BA4D06" w14:textId="27664304" w:rsidR="00622884" w:rsidRDefault="00622884" w:rsidP="00664B37">
      <w:pPr>
        <w:pStyle w:val="Perex"/>
        <w:rPr>
          <w:b w:val="0"/>
          <w:bCs/>
          <w:color w:val="000000" w:themeColor="text1"/>
        </w:rPr>
      </w:pPr>
      <w:r>
        <w:rPr>
          <w:b w:val="0"/>
          <w:color w:val="000000" w:themeColor="text1"/>
        </w:rPr>
        <w:t xml:space="preserve">Zunanjost nove različice </w:t>
      </w:r>
      <w:proofErr w:type="spellStart"/>
      <w:r>
        <w:rPr>
          <w:b w:val="0"/>
          <w:color w:val="000000" w:themeColor="text1"/>
        </w:rPr>
        <w:t>Octavie</w:t>
      </w:r>
      <w:proofErr w:type="spellEnd"/>
      <w:r>
        <w:rPr>
          <w:b w:val="0"/>
          <w:color w:val="000000" w:themeColor="text1"/>
        </w:rPr>
        <w:t xml:space="preserve"> zaznamujejo črni dodatki, ki jih poznamo že od izvedb z oznako </w:t>
      </w:r>
      <w:proofErr w:type="spellStart"/>
      <w:r>
        <w:rPr>
          <w:b w:val="0"/>
          <w:color w:val="000000" w:themeColor="text1"/>
        </w:rPr>
        <w:t>Sportline</w:t>
      </w:r>
      <w:proofErr w:type="spellEnd"/>
      <w:r>
        <w:rPr>
          <w:b w:val="0"/>
          <w:color w:val="000000" w:themeColor="text1"/>
        </w:rPr>
        <w:t xml:space="preserve"> iz drugih </w:t>
      </w:r>
      <w:r w:rsidR="006A4728">
        <w:rPr>
          <w:b w:val="0"/>
          <w:color w:val="000000" w:themeColor="text1"/>
        </w:rPr>
        <w:t xml:space="preserve">Škodinih </w:t>
      </w:r>
      <w:r>
        <w:rPr>
          <w:b w:val="0"/>
          <w:color w:val="000000" w:themeColor="text1"/>
        </w:rPr>
        <w:t xml:space="preserve">modelskih serij. Svojstveni sprednji usmernik zraka, okvir Škodine mreže hladilnika in napis ŠKODA na zadnjem pokrovu  blestijo v </w:t>
      </w:r>
      <w:proofErr w:type="spellStart"/>
      <w:r>
        <w:rPr>
          <w:b w:val="0"/>
          <w:color w:val="000000" w:themeColor="text1"/>
        </w:rPr>
        <w:t>visokosijajni</w:t>
      </w:r>
      <w:proofErr w:type="spellEnd"/>
      <w:r>
        <w:rPr>
          <w:b w:val="0"/>
          <w:color w:val="000000" w:themeColor="text1"/>
        </w:rPr>
        <w:t xml:space="preserve"> črni barvi. Za poseben optični poudarek poskrbi kromiran vstavek v zadnjem </w:t>
      </w:r>
      <w:proofErr w:type="spellStart"/>
      <w:r>
        <w:rPr>
          <w:b w:val="0"/>
          <w:color w:val="000000" w:themeColor="text1"/>
        </w:rPr>
        <w:t>difuzorju</w:t>
      </w:r>
      <w:proofErr w:type="spellEnd"/>
      <w:r>
        <w:rPr>
          <w:b w:val="0"/>
          <w:color w:val="000000" w:themeColor="text1"/>
        </w:rPr>
        <w:t xml:space="preserve">, ki je prav tako črne barve z visokim sijajem. Limuzina ima poleg tega na zadku še črn usmernik zraka. </w:t>
      </w:r>
      <w:proofErr w:type="spellStart"/>
      <w:r>
        <w:rPr>
          <w:b w:val="0"/>
          <w:color w:val="000000" w:themeColor="text1"/>
        </w:rPr>
        <w:t>Octavia</w:t>
      </w:r>
      <w:proofErr w:type="spellEnd"/>
      <w:r>
        <w:rPr>
          <w:b w:val="0"/>
          <w:color w:val="000000" w:themeColor="text1"/>
        </w:rPr>
        <w:t xml:space="preserve"> </w:t>
      </w:r>
      <w:proofErr w:type="spellStart"/>
      <w:r>
        <w:rPr>
          <w:b w:val="0"/>
          <w:color w:val="000000" w:themeColor="text1"/>
        </w:rPr>
        <w:t>Sportline</w:t>
      </w:r>
      <w:proofErr w:type="spellEnd"/>
      <w:r>
        <w:rPr>
          <w:b w:val="0"/>
          <w:color w:val="000000" w:themeColor="text1"/>
        </w:rPr>
        <w:t xml:space="preserve"> je serijsko opremljena s črno poliranimi 17-palčnimi aluminijastimi platišči </w:t>
      </w:r>
      <w:proofErr w:type="spellStart"/>
      <w:r>
        <w:rPr>
          <w:b w:val="0"/>
          <w:color w:val="000000" w:themeColor="text1"/>
        </w:rPr>
        <w:t>Pulsar</w:t>
      </w:r>
      <w:proofErr w:type="spellEnd"/>
      <w:r>
        <w:rPr>
          <w:b w:val="0"/>
          <w:color w:val="000000" w:themeColor="text1"/>
        </w:rPr>
        <w:t xml:space="preserve">. Opcijsko so na voljo s črnim kovinskim lakom lakirana 18-palčna platišča Vega in črno polirana 19-palčna aluminijasta platišča </w:t>
      </w:r>
      <w:proofErr w:type="spellStart"/>
      <w:r>
        <w:rPr>
          <w:b w:val="0"/>
          <w:color w:val="000000" w:themeColor="text1"/>
        </w:rPr>
        <w:t>Taurus</w:t>
      </w:r>
      <w:proofErr w:type="spellEnd"/>
      <w:r>
        <w:rPr>
          <w:b w:val="0"/>
          <w:color w:val="000000" w:themeColor="text1"/>
        </w:rPr>
        <w:t xml:space="preserve">, ta so na voljo ekskluzivno za izvedbo </w:t>
      </w:r>
      <w:proofErr w:type="spellStart"/>
      <w:r>
        <w:rPr>
          <w:b w:val="0"/>
          <w:color w:val="000000" w:themeColor="text1"/>
        </w:rPr>
        <w:t>Sportline</w:t>
      </w:r>
      <w:proofErr w:type="spellEnd"/>
      <w:r>
        <w:rPr>
          <w:b w:val="0"/>
          <w:color w:val="000000" w:themeColor="text1"/>
        </w:rPr>
        <w:t>. Na sprednjih blatnikih so oznake SPORTLINE.</w:t>
      </w:r>
    </w:p>
    <w:p w14:paraId="4729B63F" w14:textId="77777777" w:rsidR="0091439E" w:rsidRPr="001274DD" w:rsidRDefault="0091439E" w:rsidP="00664B37">
      <w:pPr>
        <w:pStyle w:val="Perex"/>
        <w:rPr>
          <w:b w:val="0"/>
          <w:bCs/>
          <w:color w:val="000000" w:themeColor="text1"/>
        </w:rPr>
      </w:pPr>
    </w:p>
    <w:p w14:paraId="26416B46" w14:textId="77777777" w:rsidR="000F5F9D" w:rsidRPr="00507A4C" w:rsidRDefault="00106FD6" w:rsidP="00664B37">
      <w:pPr>
        <w:pStyle w:val="Perex"/>
        <w:rPr>
          <w:color w:val="000000" w:themeColor="text1"/>
        </w:rPr>
      </w:pPr>
      <w:r>
        <w:rPr>
          <w:color w:val="000000" w:themeColor="text1"/>
        </w:rPr>
        <w:t>Raznolika paleta motorjev za sprednji in štirikolesni pogon</w:t>
      </w:r>
    </w:p>
    <w:p w14:paraId="36BD34D9" w14:textId="77777777" w:rsidR="002C03ED" w:rsidRDefault="00626F23" w:rsidP="00664B37">
      <w:pPr>
        <w:pStyle w:val="Perex"/>
        <w:rPr>
          <w:b w:val="0"/>
          <w:bCs/>
          <w:color w:val="000000" w:themeColor="text1"/>
        </w:rPr>
      </w:pPr>
      <w:r>
        <w:rPr>
          <w:b w:val="0"/>
          <w:color w:val="000000" w:themeColor="text1"/>
        </w:rPr>
        <w:t xml:space="preserve">Za Škodo </w:t>
      </w:r>
      <w:proofErr w:type="spellStart"/>
      <w:r>
        <w:rPr>
          <w:b w:val="0"/>
          <w:color w:val="000000" w:themeColor="text1"/>
        </w:rPr>
        <w:t>Octavio</w:t>
      </w:r>
      <w:proofErr w:type="spellEnd"/>
      <w:r>
        <w:rPr>
          <w:b w:val="0"/>
          <w:color w:val="000000" w:themeColor="text1"/>
        </w:rPr>
        <w:t xml:space="preserve"> </w:t>
      </w:r>
      <w:proofErr w:type="spellStart"/>
      <w:r>
        <w:rPr>
          <w:b w:val="0"/>
          <w:color w:val="000000" w:themeColor="text1"/>
        </w:rPr>
        <w:t>Sportline</w:t>
      </w:r>
      <w:proofErr w:type="spellEnd"/>
      <w:r>
        <w:rPr>
          <w:b w:val="0"/>
          <w:color w:val="000000" w:themeColor="text1"/>
        </w:rPr>
        <w:t xml:space="preserve"> so na voljo učinkoviti bencinski in dizelski agregati, pogon na zemeljski plin ter priključna hibridna in blaga hibridna tehnologija, poleg tega lahko izbirate med sprednjim ali štirikolesnim pogonom. Razpon moči sega od 85 kW (115 KM) do 150 kW (204 KM). Motor 1.5 TSI s 110 kW (150 KM) je po želji na voljo s 7-stopenjskim menjalnikom DSG in blago hibridno tehnologijo, medtem ko je za motor 2.0 TSI s 140 kW (190 KM) in menjalnikom DSG opcijsko na voljo štirikolesni pogon. Moč </w:t>
      </w:r>
      <w:proofErr w:type="spellStart"/>
      <w:r>
        <w:rPr>
          <w:b w:val="0"/>
          <w:color w:val="000000" w:themeColor="text1"/>
        </w:rPr>
        <w:t>Octavie</w:t>
      </w:r>
      <w:proofErr w:type="spellEnd"/>
      <w:r>
        <w:rPr>
          <w:b w:val="0"/>
          <w:color w:val="000000" w:themeColor="text1"/>
        </w:rPr>
        <w:t xml:space="preserve"> </w:t>
      </w:r>
      <w:proofErr w:type="spellStart"/>
      <w:r>
        <w:rPr>
          <w:b w:val="0"/>
          <w:color w:val="000000" w:themeColor="text1"/>
        </w:rPr>
        <w:t>iV</w:t>
      </w:r>
      <w:proofErr w:type="spellEnd"/>
      <w:r>
        <w:rPr>
          <w:b w:val="0"/>
          <w:color w:val="000000" w:themeColor="text1"/>
        </w:rPr>
        <w:t xml:space="preserve"> </w:t>
      </w:r>
      <w:proofErr w:type="spellStart"/>
      <w:r>
        <w:rPr>
          <w:b w:val="0"/>
          <w:color w:val="000000" w:themeColor="text1"/>
        </w:rPr>
        <w:t>Sportline</w:t>
      </w:r>
      <w:proofErr w:type="spellEnd"/>
      <w:r>
        <w:rPr>
          <w:b w:val="0"/>
          <w:color w:val="000000" w:themeColor="text1"/>
        </w:rPr>
        <w:t xml:space="preserve"> s </w:t>
      </w:r>
      <w:proofErr w:type="spellStart"/>
      <w:r>
        <w:rPr>
          <w:b w:val="0"/>
          <w:color w:val="000000" w:themeColor="text1"/>
        </w:rPr>
        <w:t>priključnohibridnim</w:t>
      </w:r>
      <w:proofErr w:type="spellEnd"/>
      <w:r>
        <w:rPr>
          <w:b w:val="0"/>
          <w:color w:val="000000" w:themeColor="text1"/>
        </w:rPr>
        <w:t xml:space="preserve"> pogonom znaša 150 kW (204 KM), moč modela G-TEC s pogonom na zemeljski plin (CNG) pa je 96 kW (130 KM). Motor 2.0 TDI je na voljo v treh izvedbah z močjo 85 kW (115 KM), 110 kW (150 KM) in 147 kW (200 KM). Pri srednjem dizelskem agregatu sta menjalnik DSG in štirikolesni pogon opcijska, pri najmočnejšem pa sta serijska. Opcijsko dinamično uravnavanje podvozja DCC poskrbi za dinamično optiko in individualne vozne lastnosti. Nastavljivo je v 15 stopnjah od izrazito udobne do izrazito športne vožnje, pri čemer se vzmetenje kontinuirano prilagaja. Za večjo varnost po želji skrbijo sistem proaktivne zaščite potnikov z zaščito za primer prevračanja, inovativni asistenčni sistemi, kot sta asistenca za ovire in asistenca za zavijanje levo, ter nova sredinska varnostna blazina med sprednjima sedežema.</w:t>
      </w:r>
    </w:p>
    <w:p w14:paraId="13A12933" w14:textId="77777777" w:rsidR="00127394" w:rsidRPr="001274DD" w:rsidRDefault="00127394" w:rsidP="00664B37">
      <w:pPr>
        <w:pStyle w:val="Perex"/>
        <w:rPr>
          <w:b w:val="0"/>
          <w:bCs/>
          <w:color w:val="000000" w:themeColor="text1"/>
        </w:rPr>
      </w:pPr>
    </w:p>
    <w:p w14:paraId="28B63E21" w14:textId="77777777" w:rsidR="000D5808" w:rsidRPr="00507A4C" w:rsidRDefault="00EC22D7" w:rsidP="000D5808">
      <w:pPr>
        <w:pStyle w:val="Perex"/>
        <w:rPr>
          <w:color w:val="000000" w:themeColor="text1"/>
        </w:rPr>
      </w:pPr>
      <w:r>
        <w:rPr>
          <w:color w:val="000000" w:themeColor="text1"/>
        </w:rPr>
        <w:t xml:space="preserve">Notranjost s športnimi sedeži in </w:t>
      </w:r>
      <w:proofErr w:type="spellStart"/>
      <w:r>
        <w:rPr>
          <w:color w:val="000000" w:themeColor="text1"/>
        </w:rPr>
        <w:t>trikrakim</w:t>
      </w:r>
      <w:proofErr w:type="spellEnd"/>
      <w:r>
        <w:rPr>
          <w:color w:val="000000" w:themeColor="text1"/>
        </w:rPr>
        <w:t xml:space="preserve"> športnim volanom</w:t>
      </w:r>
    </w:p>
    <w:p w14:paraId="727A3F18" w14:textId="77777777" w:rsidR="00A53BE4" w:rsidRDefault="00EC22D7" w:rsidP="00064A1C">
      <w:pPr>
        <w:pStyle w:val="Perex"/>
        <w:rPr>
          <w:b w:val="0"/>
          <w:bCs/>
          <w:color w:val="000000" w:themeColor="text1"/>
        </w:rPr>
      </w:pPr>
      <w:r>
        <w:rPr>
          <w:b w:val="0"/>
          <w:color w:val="000000" w:themeColor="text1"/>
        </w:rPr>
        <w:t xml:space="preserve">Notranjost Škode </w:t>
      </w:r>
      <w:proofErr w:type="spellStart"/>
      <w:r>
        <w:rPr>
          <w:b w:val="0"/>
          <w:color w:val="000000" w:themeColor="text1"/>
        </w:rPr>
        <w:t>Octavie</w:t>
      </w:r>
      <w:proofErr w:type="spellEnd"/>
      <w:r>
        <w:rPr>
          <w:b w:val="0"/>
          <w:color w:val="000000" w:themeColor="text1"/>
        </w:rPr>
        <w:t xml:space="preserve"> </w:t>
      </w:r>
      <w:proofErr w:type="spellStart"/>
      <w:r>
        <w:rPr>
          <w:b w:val="0"/>
          <w:color w:val="000000" w:themeColor="text1"/>
        </w:rPr>
        <w:t>Sportline</w:t>
      </w:r>
      <w:proofErr w:type="spellEnd"/>
      <w:r>
        <w:rPr>
          <w:b w:val="0"/>
          <w:color w:val="000000" w:themeColor="text1"/>
        </w:rPr>
        <w:t xml:space="preserve"> temelji na opremi </w:t>
      </w:r>
      <w:proofErr w:type="spellStart"/>
      <w:r>
        <w:rPr>
          <w:b w:val="0"/>
          <w:color w:val="000000" w:themeColor="text1"/>
        </w:rPr>
        <w:t>Style</w:t>
      </w:r>
      <w:proofErr w:type="spellEnd"/>
      <w:r>
        <w:rPr>
          <w:b w:val="0"/>
          <w:color w:val="000000" w:themeColor="text1"/>
        </w:rPr>
        <w:t xml:space="preserve"> in vključuje tapecirano armaturno ploščo in dekorativne elemente v črnem klavirskem laku. Športni sedeži z integriranimi vzglavniki so oblečeni v posebej zračne prevleke </w:t>
      </w:r>
      <w:proofErr w:type="spellStart"/>
      <w:r>
        <w:rPr>
          <w:b w:val="0"/>
          <w:color w:val="000000" w:themeColor="text1"/>
        </w:rPr>
        <w:t>ThermoFlux</w:t>
      </w:r>
      <w:proofErr w:type="spellEnd"/>
      <w:r>
        <w:rPr>
          <w:b w:val="0"/>
          <w:color w:val="000000" w:themeColor="text1"/>
        </w:rPr>
        <w:t xml:space="preserve">. Večfunkcijski športni volan ima tri krake in ga krasi oznaka SPORTLINE, na dekorativnih vstopnih letvah spredaj pa je napis OCTAVIA. Nova različica </w:t>
      </w:r>
      <w:proofErr w:type="spellStart"/>
      <w:r>
        <w:rPr>
          <w:b w:val="0"/>
          <w:color w:val="000000" w:themeColor="text1"/>
        </w:rPr>
        <w:t>Octavie</w:t>
      </w:r>
      <w:proofErr w:type="spellEnd"/>
      <w:r>
        <w:rPr>
          <w:b w:val="0"/>
          <w:color w:val="000000" w:themeColor="text1"/>
        </w:rPr>
        <w:t xml:space="preserve"> se </w:t>
      </w:r>
      <w:r>
        <w:rPr>
          <w:b w:val="0"/>
          <w:color w:val="000000" w:themeColor="text1"/>
        </w:rPr>
        <w:lastRenderedPageBreak/>
        <w:t>poleg tega lahko pohvali z že znanimi '</w:t>
      </w:r>
      <w:proofErr w:type="spellStart"/>
      <w:r>
        <w:rPr>
          <w:b w:val="0"/>
          <w:color w:val="000000" w:themeColor="text1"/>
        </w:rPr>
        <w:t>simply</w:t>
      </w:r>
      <w:proofErr w:type="spellEnd"/>
      <w:r>
        <w:rPr>
          <w:b w:val="0"/>
          <w:color w:val="000000" w:themeColor="text1"/>
        </w:rPr>
        <w:t xml:space="preserve"> </w:t>
      </w:r>
      <w:proofErr w:type="spellStart"/>
      <w:r>
        <w:rPr>
          <w:b w:val="0"/>
          <w:color w:val="000000" w:themeColor="text1"/>
        </w:rPr>
        <w:t>clever</w:t>
      </w:r>
      <w:proofErr w:type="spellEnd"/>
      <w:r>
        <w:rPr>
          <w:b w:val="0"/>
          <w:color w:val="000000" w:themeColor="text1"/>
        </w:rPr>
        <w:t>' rešitvami, kot je na primer priključek USB-C na notranjem ogledalu.</w:t>
      </w:r>
    </w:p>
    <w:p w14:paraId="56D36405" w14:textId="77777777" w:rsidR="005D5DD1" w:rsidRPr="001274DD" w:rsidRDefault="005D5DD1" w:rsidP="00064A1C">
      <w:pPr>
        <w:pStyle w:val="Perex"/>
        <w:rPr>
          <w:b w:val="0"/>
          <w:bCs/>
          <w:color w:val="000000" w:themeColor="text1"/>
        </w:rPr>
      </w:pPr>
    </w:p>
    <w:p w14:paraId="588B1687" w14:textId="77777777" w:rsidR="00671DDD" w:rsidRPr="003E450A" w:rsidRDefault="00671DDD" w:rsidP="0084696B">
      <w:pPr>
        <w:pStyle w:val="Perex"/>
      </w:pPr>
      <w:r>
        <w:t>Dodatne informacije:</w:t>
      </w:r>
    </w:p>
    <w:p w14:paraId="6AEC0FA8" w14:textId="77777777" w:rsidR="00296284" w:rsidRPr="003E450A" w:rsidRDefault="009B28D0" w:rsidP="0084696B">
      <w:r>
        <w:t xml:space="preserve">Christian </w:t>
      </w:r>
      <w:proofErr w:type="spellStart"/>
      <w:r>
        <w:t>Heubner</w:t>
      </w:r>
      <w:proofErr w:type="spellEnd"/>
      <w:r>
        <w:tab/>
      </w:r>
      <w:r>
        <w:tab/>
      </w:r>
      <w:r>
        <w:tab/>
      </w:r>
      <w:proofErr w:type="spellStart"/>
      <w:r>
        <w:t>Zbyněk</w:t>
      </w:r>
      <w:proofErr w:type="spellEnd"/>
      <w:r>
        <w:t xml:space="preserve"> </w:t>
      </w:r>
      <w:proofErr w:type="spellStart"/>
      <w:r>
        <w:t>Straškraba</w:t>
      </w:r>
      <w:proofErr w:type="spellEnd"/>
    </w:p>
    <w:p w14:paraId="7D219F55" w14:textId="77777777" w:rsidR="000F6125" w:rsidRPr="003E450A" w:rsidRDefault="00BC0465" w:rsidP="0084696B">
      <w:r>
        <w:t>Vodja produktnega komuniciranja</w:t>
      </w:r>
      <w:r>
        <w:tab/>
      </w:r>
      <w:r>
        <w:tab/>
        <w:t>Tiskovni predstavnik za produktno komuniciranje</w:t>
      </w:r>
    </w:p>
    <w:p w14:paraId="0DEA7119" w14:textId="77777777" w:rsidR="000F6125" w:rsidRPr="003E450A" w:rsidRDefault="009B28D0" w:rsidP="0084696B">
      <w:r>
        <w:t>T +420 730 862 420</w:t>
      </w:r>
      <w:r>
        <w:tab/>
      </w:r>
      <w:r>
        <w:tab/>
      </w:r>
      <w:r>
        <w:tab/>
        <w:t>T +420 326 811 785</w:t>
      </w:r>
    </w:p>
    <w:p w14:paraId="7601913D" w14:textId="0FAC5864" w:rsidR="000F6125" w:rsidRPr="003E450A" w:rsidRDefault="0024676D" w:rsidP="0084696B">
      <w:hyperlink r:id="rId8" w:history="1">
        <w:r w:rsidR="00B62DAF">
          <w:rPr>
            <w:rStyle w:val="Hiperpovezava"/>
          </w:rPr>
          <w:t>christian.heubner@skoda-auto.cz</w:t>
        </w:r>
      </w:hyperlink>
      <w:r w:rsidR="00B62DAF">
        <w:tab/>
      </w:r>
      <w:r w:rsidR="00B62DAF">
        <w:tab/>
      </w:r>
      <w:r w:rsidR="00B62DAF">
        <w:rPr>
          <w:rStyle w:val="Hiperpovezava"/>
        </w:rPr>
        <w:t>zbynek.straskraba@skoda-auto.cz</w:t>
      </w:r>
    </w:p>
    <w:p w14:paraId="352DC41A" w14:textId="77777777" w:rsidR="000F6125" w:rsidRDefault="000F6125" w:rsidP="0084696B">
      <w:pPr>
        <w:pStyle w:val="Brezrazmikov"/>
        <w:spacing w:line="240" w:lineRule="atLeast"/>
        <w:rPr>
          <w:rFonts w:ascii="Arial" w:hAnsi="Arial" w:cs="Arial"/>
          <w:lang w:val="de-DE"/>
        </w:rPr>
      </w:pPr>
    </w:p>
    <w:p w14:paraId="37C8E580" w14:textId="77777777" w:rsidR="00FA2FD6" w:rsidRPr="003E450A" w:rsidRDefault="00FA2FD6" w:rsidP="0084696B">
      <w:pPr>
        <w:pStyle w:val="Brezrazmikov"/>
        <w:spacing w:line="240" w:lineRule="atLeast"/>
        <w:rPr>
          <w:rFonts w:ascii="Arial" w:hAnsi="Arial" w:cs="Arial"/>
          <w:lang w:val="de-DE"/>
        </w:rPr>
      </w:pPr>
    </w:p>
    <w:p w14:paraId="311920FD" w14:textId="609C95C9" w:rsidR="000F6125" w:rsidRDefault="00E206E0" w:rsidP="0084696B">
      <w:pPr>
        <w:pStyle w:val="Perex"/>
      </w:pPr>
      <w:r>
        <w:t>Slikovno gradivo k sporočilu za medije:</w:t>
      </w:r>
    </w:p>
    <w:p w14:paraId="65991FE3" w14:textId="59046FDB" w:rsidR="00395A03" w:rsidRDefault="00395A03" w:rsidP="0084696B">
      <w:pPr>
        <w:pStyle w:val="Perex"/>
        <w:sectPr w:rsidR="00395A03" w:rsidSect="00340B40">
          <w:headerReference w:type="default" r:id="rId9"/>
          <w:footerReference w:type="default" r:id="rId10"/>
          <w:pgSz w:w="11906" w:h="16838" w:code="9"/>
          <w:pgMar w:top="3289" w:right="2408" w:bottom="2206" w:left="1321" w:header="2041" w:footer="210" w:gutter="0"/>
          <w:cols w:space="708"/>
          <w:formProt w:val="0"/>
          <w:docGrid w:linePitch="360"/>
        </w:sectPr>
      </w:pPr>
    </w:p>
    <w:p w14:paraId="33242B3F" w14:textId="0D9BE588" w:rsidR="001E72EF" w:rsidRDefault="001E72EF" w:rsidP="00436D91">
      <w:pPr>
        <w:pStyle w:val="Telobesedila"/>
        <w:spacing w:before="5" w:after="40"/>
        <w:rPr>
          <w:b/>
          <w:sz w:val="17"/>
        </w:rPr>
      </w:pPr>
    </w:p>
    <w:p w14:paraId="30C15D7C" w14:textId="0D9BE588" w:rsidR="001E72EF" w:rsidRDefault="001E72EF" w:rsidP="00436D91">
      <w:pPr>
        <w:pStyle w:val="Telobesedila"/>
        <w:spacing w:before="5" w:after="40"/>
        <w:rPr>
          <w:b/>
          <w:sz w:val="17"/>
        </w:rPr>
      </w:pPr>
    </w:p>
    <w:p w14:paraId="4504E50D" w14:textId="77777777" w:rsidR="00436D91" w:rsidRDefault="00436D91" w:rsidP="00436D91">
      <w:pPr>
        <w:pStyle w:val="Telobesedila"/>
        <w:ind w:left="209"/>
        <w:rPr>
          <w:sz w:val="20"/>
        </w:rPr>
      </w:pPr>
      <w:r>
        <w:rPr>
          <w:noProof/>
          <w:sz w:val="20"/>
        </w:rPr>
        <w:drawing>
          <wp:inline distT="0" distB="0" distL="0" distR="0" wp14:anchorId="51245C68" wp14:editId="7AF9CF8E">
            <wp:extent cx="1796795" cy="1197864"/>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1796795" cy="1197864"/>
                    </a:xfrm>
                    <a:prstGeom prst="rect">
                      <a:avLst/>
                    </a:prstGeom>
                  </pic:spPr>
                </pic:pic>
              </a:graphicData>
            </a:graphic>
          </wp:inline>
        </w:drawing>
      </w:r>
    </w:p>
    <w:p w14:paraId="67D3EA9A" w14:textId="77777777" w:rsidR="00436D91" w:rsidRDefault="00436D91" w:rsidP="00436D91">
      <w:pPr>
        <w:pStyle w:val="Telobesedila"/>
        <w:spacing w:before="6"/>
        <w:rPr>
          <w:b/>
          <w:sz w:val="20"/>
        </w:rPr>
      </w:pPr>
      <w:r>
        <w:rPr>
          <w:noProof/>
        </w:rPr>
        <w:drawing>
          <wp:anchor distT="0" distB="0" distL="0" distR="0" simplePos="0" relativeHeight="251660288" behindDoc="0" locked="0" layoutInCell="1" allowOverlap="1" wp14:anchorId="5C9C6941" wp14:editId="777EC764">
            <wp:simplePos x="0" y="0"/>
            <wp:positionH relativeFrom="page">
              <wp:posOffset>907414</wp:posOffset>
            </wp:positionH>
            <wp:positionV relativeFrom="paragraph">
              <wp:posOffset>174879</wp:posOffset>
            </wp:positionV>
            <wp:extent cx="1797747" cy="1197864"/>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1797747" cy="1197864"/>
                    </a:xfrm>
                    <a:prstGeom prst="rect">
                      <a:avLst/>
                    </a:prstGeom>
                  </pic:spPr>
                </pic:pic>
              </a:graphicData>
            </a:graphic>
          </wp:anchor>
        </w:drawing>
      </w:r>
      <w:r>
        <w:rPr>
          <w:noProof/>
        </w:rPr>
        <w:drawing>
          <wp:anchor distT="0" distB="0" distL="0" distR="0" simplePos="0" relativeHeight="251661312" behindDoc="0" locked="0" layoutInCell="1" allowOverlap="1" wp14:anchorId="55B42CEE" wp14:editId="7C2C8BFC">
            <wp:simplePos x="0" y="0"/>
            <wp:positionH relativeFrom="page">
              <wp:posOffset>907414</wp:posOffset>
            </wp:positionH>
            <wp:positionV relativeFrom="paragraph">
              <wp:posOffset>1546478</wp:posOffset>
            </wp:positionV>
            <wp:extent cx="1797113" cy="1197864"/>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1797113" cy="1197864"/>
                    </a:xfrm>
                    <a:prstGeom prst="rect">
                      <a:avLst/>
                    </a:prstGeom>
                  </pic:spPr>
                </pic:pic>
              </a:graphicData>
            </a:graphic>
          </wp:anchor>
        </w:drawing>
      </w:r>
      <w:r>
        <w:rPr>
          <w:noProof/>
        </w:rPr>
        <w:drawing>
          <wp:anchor distT="0" distB="0" distL="0" distR="0" simplePos="0" relativeHeight="251659264" behindDoc="0" locked="0" layoutInCell="1" allowOverlap="1" wp14:anchorId="54034778" wp14:editId="1CD9A96D">
            <wp:simplePos x="0" y="0"/>
            <wp:positionH relativeFrom="page">
              <wp:posOffset>907414</wp:posOffset>
            </wp:positionH>
            <wp:positionV relativeFrom="paragraph">
              <wp:posOffset>2918079</wp:posOffset>
            </wp:positionV>
            <wp:extent cx="1797113" cy="1197864"/>
            <wp:effectExtent l="0" t="0" r="0" b="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4" cstate="print"/>
                    <a:stretch>
                      <a:fillRect/>
                    </a:stretch>
                  </pic:blipFill>
                  <pic:spPr>
                    <a:xfrm>
                      <a:off x="0" y="0"/>
                      <a:ext cx="1797113" cy="1197864"/>
                    </a:xfrm>
                    <a:prstGeom prst="rect">
                      <a:avLst/>
                    </a:prstGeom>
                  </pic:spPr>
                </pic:pic>
              </a:graphicData>
            </a:graphic>
          </wp:anchor>
        </w:drawing>
      </w:r>
    </w:p>
    <w:p w14:paraId="47DC0FB4" w14:textId="77777777" w:rsidR="00436D91" w:rsidRDefault="00436D91" w:rsidP="00436D91">
      <w:pPr>
        <w:pStyle w:val="Telobesedila"/>
        <w:spacing w:before="10"/>
        <w:rPr>
          <w:b/>
          <w:sz w:val="17"/>
        </w:rPr>
      </w:pPr>
    </w:p>
    <w:p w14:paraId="60534C99" w14:textId="77777777" w:rsidR="00436D91" w:rsidRDefault="00436D91" w:rsidP="00436D91">
      <w:pPr>
        <w:pStyle w:val="Telobesedila"/>
        <w:spacing w:before="10"/>
        <w:rPr>
          <w:b/>
          <w:sz w:val="17"/>
        </w:rPr>
      </w:pPr>
    </w:p>
    <w:p w14:paraId="76AE6C1C" w14:textId="77777777" w:rsidR="00436D91" w:rsidRDefault="00436D91" w:rsidP="00436D91">
      <w:pPr>
        <w:pStyle w:val="Telobesedila"/>
        <w:rPr>
          <w:b/>
          <w:sz w:val="20"/>
        </w:rPr>
      </w:pPr>
      <w:r>
        <w:br w:type="column"/>
      </w:r>
    </w:p>
    <w:p w14:paraId="0C6E90E2" w14:textId="77777777" w:rsidR="001E72EF" w:rsidRDefault="001E72EF" w:rsidP="00436D91">
      <w:pPr>
        <w:spacing w:line="278" w:lineRule="auto"/>
        <w:ind w:left="126" w:right="834"/>
        <w:rPr>
          <w:b/>
          <w:bCs/>
        </w:rPr>
      </w:pPr>
    </w:p>
    <w:p w14:paraId="36654B71" w14:textId="77777777" w:rsidR="001E72EF" w:rsidRDefault="001E72EF" w:rsidP="00436D91">
      <w:pPr>
        <w:spacing w:line="278" w:lineRule="auto"/>
        <w:ind w:left="126" w:right="834"/>
        <w:rPr>
          <w:b/>
          <w:bCs/>
        </w:rPr>
      </w:pPr>
    </w:p>
    <w:p w14:paraId="2E83D7B3" w14:textId="670BF2C2" w:rsidR="00436D91" w:rsidRDefault="00436D91" w:rsidP="00436D91">
      <w:pPr>
        <w:spacing w:line="278" w:lineRule="auto"/>
        <w:ind w:left="126" w:right="834"/>
      </w:pPr>
      <w:r w:rsidRPr="00436D91">
        <w:rPr>
          <w:b/>
          <w:bCs/>
        </w:rPr>
        <w:t xml:space="preserve">Škoda </w:t>
      </w:r>
      <w:proofErr w:type="spellStart"/>
      <w:r w:rsidRPr="00436D91">
        <w:rPr>
          <w:b/>
          <w:bCs/>
        </w:rPr>
        <w:t>Octavia</w:t>
      </w:r>
      <w:proofErr w:type="spellEnd"/>
      <w:r w:rsidRPr="00436D91">
        <w:rPr>
          <w:b/>
          <w:bCs/>
        </w:rPr>
        <w:t xml:space="preserve"> prvič kot </w:t>
      </w:r>
      <w:proofErr w:type="spellStart"/>
      <w:r w:rsidRPr="00436D91">
        <w:rPr>
          <w:b/>
          <w:bCs/>
        </w:rPr>
        <w:t>Sportline</w:t>
      </w:r>
      <w:proofErr w:type="spellEnd"/>
      <w:r w:rsidRPr="00436D91">
        <w:t xml:space="preserve"> </w:t>
      </w:r>
    </w:p>
    <w:p w14:paraId="05A35424" w14:textId="7CFA6F11" w:rsidR="00436D91" w:rsidRPr="00436D91" w:rsidRDefault="00436D91" w:rsidP="00436D91">
      <w:pPr>
        <w:spacing w:line="278" w:lineRule="auto"/>
        <w:ind w:left="126" w:right="834"/>
      </w:pPr>
      <w:r w:rsidRPr="00436D91">
        <w:t xml:space="preserve">Zunanjost nove različice </w:t>
      </w:r>
      <w:proofErr w:type="spellStart"/>
      <w:r w:rsidRPr="00436D91">
        <w:t>Octavie</w:t>
      </w:r>
      <w:proofErr w:type="spellEnd"/>
      <w:r w:rsidRPr="00436D91">
        <w:t xml:space="preserve"> zaznamujejo črni dodatki, ki jih poznamo že od izvedb z oznako </w:t>
      </w:r>
      <w:proofErr w:type="spellStart"/>
      <w:r w:rsidRPr="00436D91">
        <w:t>Sportline</w:t>
      </w:r>
      <w:proofErr w:type="spellEnd"/>
      <w:r w:rsidRPr="00436D91">
        <w:t xml:space="preserve"> iz drugih Škodinih modelskih serij.</w:t>
      </w:r>
    </w:p>
    <w:p w14:paraId="4FA25874" w14:textId="77777777" w:rsidR="00436D91" w:rsidRPr="00436D91" w:rsidRDefault="00436D91" w:rsidP="00436D91">
      <w:pPr>
        <w:pStyle w:val="Telobesedila"/>
      </w:pPr>
    </w:p>
    <w:p w14:paraId="5D780967" w14:textId="088D952F" w:rsidR="00436D91" w:rsidRDefault="00436D91" w:rsidP="00436D91">
      <w:pPr>
        <w:pStyle w:val="Naslov1"/>
        <w:tabs>
          <w:tab w:val="left" w:pos="2410"/>
        </w:tabs>
        <w:spacing w:line="480" w:lineRule="atLeast"/>
        <w:ind w:right="833" w:firstLine="26"/>
        <w:rPr>
          <w:sz w:val="18"/>
          <w:szCs w:val="18"/>
        </w:rPr>
      </w:pPr>
      <w:r>
        <w:rPr>
          <w:sz w:val="18"/>
          <w:szCs w:val="18"/>
        </w:rPr>
        <w:t xml:space="preserve">  </w:t>
      </w:r>
      <w:hyperlink r:id="rId15">
        <w:r w:rsidRPr="00436D91">
          <w:rPr>
            <w:b w:val="0"/>
            <w:color w:val="4AA82D"/>
            <w:sz w:val="18"/>
            <w:szCs w:val="18"/>
            <w:u w:val="single" w:color="4AA82D"/>
          </w:rPr>
          <w:t>Prenesi</w:t>
        </w:r>
      </w:hyperlink>
      <w:r>
        <w:rPr>
          <w:b w:val="0"/>
          <w:color w:val="4AA82D"/>
          <w:sz w:val="18"/>
          <w:szCs w:val="18"/>
        </w:rPr>
        <w:tab/>
        <w:t xml:space="preserve"> </w:t>
      </w:r>
      <w:r w:rsidRPr="00436D91">
        <w:rPr>
          <w:sz w:val="18"/>
          <w:szCs w:val="18"/>
        </w:rPr>
        <w:t xml:space="preserve">Vir: ŠKODA AUTO </w:t>
      </w:r>
      <w:r>
        <w:rPr>
          <w:sz w:val="18"/>
          <w:szCs w:val="18"/>
        </w:rPr>
        <w:t xml:space="preserve">   </w:t>
      </w:r>
    </w:p>
    <w:p w14:paraId="2D06C19E" w14:textId="77777777" w:rsidR="00436D91" w:rsidRDefault="00436D91" w:rsidP="00436D91">
      <w:pPr>
        <w:pStyle w:val="Naslov1"/>
        <w:tabs>
          <w:tab w:val="left" w:pos="2956"/>
        </w:tabs>
        <w:spacing w:line="240" w:lineRule="auto"/>
        <w:ind w:right="833" w:firstLine="28"/>
        <w:rPr>
          <w:sz w:val="18"/>
          <w:szCs w:val="18"/>
        </w:rPr>
      </w:pPr>
      <w:r>
        <w:rPr>
          <w:sz w:val="18"/>
          <w:szCs w:val="18"/>
        </w:rPr>
        <w:br/>
        <w:t xml:space="preserve">  </w:t>
      </w:r>
    </w:p>
    <w:p w14:paraId="35587610" w14:textId="77777777" w:rsidR="00436D91" w:rsidRDefault="00436D91" w:rsidP="00436D91">
      <w:pPr>
        <w:pStyle w:val="Naslov1"/>
        <w:tabs>
          <w:tab w:val="left" w:pos="2956"/>
        </w:tabs>
        <w:spacing w:line="240" w:lineRule="auto"/>
        <w:ind w:right="833" w:firstLine="28"/>
        <w:rPr>
          <w:sz w:val="18"/>
          <w:szCs w:val="18"/>
        </w:rPr>
      </w:pPr>
    </w:p>
    <w:p w14:paraId="2228418B" w14:textId="1DB6132A" w:rsidR="00436D91" w:rsidRPr="00436D91" w:rsidRDefault="00436D91" w:rsidP="00436D91">
      <w:pPr>
        <w:pStyle w:val="Naslov1"/>
        <w:tabs>
          <w:tab w:val="left" w:pos="2956"/>
        </w:tabs>
        <w:spacing w:line="240" w:lineRule="auto"/>
        <w:ind w:right="833" w:firstLine="28"/>
        <w:rPr>
          <w:sz w:val="18"/>
          <w:szCs w:val="18"/>
        </w:rPr>
      </w:pPr>
      <w:r>
        <w:rPr>
          <w:sz w:val="18"/>
          <w:szCs w:val="18"/>
        </w:rPr>
        <w:t xml:space="preserve"> </w:t>
      </w:r>
      <w:r w:rsidRPr="00436D91">
        <w:rPr>
          <w:sz w:val="18"/>
          <w:szCs w:val="18"/>
        </w:rPr>
        <w:t xml:space="preserve">Škoda </w:t>
      </w:r>
      <w:proofErr w:type="spellStart"/>
      <w:r w:rsidRPr="00436D91">
        <w:rPr>
          <w:sz w:val="18"/>
          <w:szCs w:val="18"/>
        </w:rPr>
        <w:t>Octavia</w:t>
      </w:r>
      <w:proofErr w:type="spellEnd"/>
      <w:r w:rsidRPr="00436D91">
        <w:rPr>
          <w:sz w:val="18"/>
          <w:szCs w:val="18"/>
        </w:rPr>
        <w:t xml:space="preserve"> prvič kot </w:t>
      </w:r>
      <w:proofErr w:type="spellStart"/>
      <w:r w:rsidRPr="00436D91">
        <w:rPr>
          <w:sz w:val="18"/>
          <w:szCs w:val="18"/>
        </w:rPr>
        <w:t>Sportline</w:t>
      </w:r>
      <w:proofErr w:type="spellEnd"/>
    </w:p>
    <w:p w14:paraId="7D673E72" w14:textId="77777777" w:rsidR="00436D91" w:rsidRPr="00436D91" w:rsidRDefault="00436D91" w:rsidP="00436D91">
      <w:pPr>
        <w:pStyle w:val="Telobesedila"/>
        <w:spacing w:before="34" w:line="278" w:lineRule="auto"/>
        <w:ind w:left="100" w:right="1067"/>
      </w:pPr>
      <w:r w:rsidRPr="00436D91">
        <w:t xml:space="preserve">Za poseben optični poudarek poskrbi kromiran vstavek v zadnjem </w:t>
      </w:r>
      <w:proofErr w:type="spellStart"/>
      <w:r w:rsidRPr="00436D91">
        <w:t>difuzorju</w:t>
      </w:r>
      <w:proofErr w:type="spellEnd"/>
      <w:r w:rsidRPr="00436D91">
        <w:t>, ki je prav tako črne barve z visokim sijajem. Limuzina ima poleg tega na zadku še črn usmernik zraka.</w:t>
      </w:r>
    </w:p>
    <w:p w14:paraId="7CD38A28" w14:textId="77777777" w:rsidR="00436D91" w:rsidRPr="00436D91" w:rsidRDefault="00436D91" w:rsidP="00436D91">
      <w:pPr>
        <w:pStyle w:val="Telobesedila"/>
      </w:pPr>
    </w:p>
    <w:p w14:paraId="5A680C5A" w14:textId="77777777" w:rsidR="00436D91" w:rsidRPr="00436D91" w:rsidRDefault="00436D91" w:rsidP="00436D91">
      <w:pPr>
        <w:pStyle w:val="Telobesedila"/>
        <w:spacing w:before="8"/>
      </w:pPr>
    </w:p>
    <w:p w14:paraId="64AEC138" w14:textId="77777777" w:rsidR="00436D91" w:rsidRPr="00436D91" w:rsidRDefault="0024676D" w:rsidP="00436D91">
      <w:pPr>
        <w:tabs>
          <w:tab w:val="left" w:pos="2500"/>
        </w:tabs>
        <w:ind w:left="100"/>
        <w:rPr>
          <w:b/>
        </w:rPr>
      </w:pPr>
      <w:hyperlink r:id="rId16">
        <w:r w:rsidR="00436D91" w:rsidRPr="00436D91">
          <w:rPr>
            <w:color w:val="4AA82D"/>
            <w:u w:val="single" w:color="4AA82D"/>
          </w:rPr>
          <w:t>Prenesi</w:t>
        </w:r>
      </w:hyperlink>
      <w:r w:rsidR="00436D91" w:rsidRPr="00436D91">
        <w:rPr>
          <w:color w:val="4AA82D"/>
        </w:rPr>
        <w:tab/>
      </w:r>
      <w:r w:rsidR="00436D91" w:rsidRPr="00436D91">
        <w:rPr>
          <w:b/>
          <w:bCs/>
        </w:rPr>
        <w:t>Vir</w:t>
      </w:r>
      <w:r w:rsidR="00436D91" w:rsidRPr="00436D91">
        <w:rPr>
          <w:b/>
        </w:rPr>
        <w:t>: ŠKODA AUTO</w:t>
      </w:r>
    </w:p>
    <w:p w14:paraId="1F376A19" w14:textId="77777777" w:rsidR="00436D91" w:rsidRPr="00436D91" w:rsidRDefault="00436D91" w:rsidP="00436D91">
      <w:pPr>
        <w:pStyle w:val="Telobesedila"/>
        <w:spacing w:before="9"/>
        <w:rPr>
          <w:b/>
        </w:rPr>
      </w:pPr>
    </w:p>
    <w:p w14:paraId="49CF48D5" w14:textId="77777777" w:rsidR="00436D91" w:rsidRDefault="00436D91" w:rsidP="00436D91">
      <w:pPr>
        <w:spacing w:line="278" w:lineRule="auto"/>
        <w:ind w:left="100" w:right="977"/>
      </w:pPr>
      <w:r w:rsidRPr="00436D91">
        <w:rPr>
          <w:b/>
          <w:bCs/>
        </w:rPr>
        <w:t xml:space="preserve">Škoda </w:t>
      </w:r>
      <w:proofErr w:type="spellStart"/>
      <w:r w:rsidRPr="00436D91">
        <w:rPr>
          <w:b/>
          <w:bCs/>
        </w:rPr>
        <w:t>Octavia</w:t>
      </w:r>
      <w:proofErr w:type="spellEnd"/>
      <w:r w:rsidRPr="00436D91">
        <w:rPr>
          <w:b/>
          <w:bCs/>
        </w:rPr>
        <w:t xml:space="preserve"> prvič kot </w:t>
      </w:r>
      <w:proofErr w:type="spellStart"/>
      <w:r w:rsidRPr="00436D91">
        <w:rPr>
          <w:b/>
          <w:bCs/>
        </w:rPr>
        <w:t>Sportline</w:t>
      </w:r>
      <w:proofErr w:type="spellEnd"/>
      <w:r w:rsidRPr="00436D91">
        <w:t xml:space="preserve"> </w:t>
      </w:r>
    </w:p>
    <w:p w14:paraId="2BEDF203" w14:textId="17A4DC18" w:rsidR="00436D91" w:rsidRPr="00436D91" w:rsidRDefault="00436D91" w:rsidP="00436D91">
      <w:pPr>
        <w:spacing w:line="278" w:lineRule="auto"/>
        <w:ind w:left="100" w:right="977"/>
      </w:pPr>
      <w:r w:rsidRPr="00436D91">
        <w:t xml:space="preserve">Za Škodo </w:t>
      </w:r>
      <w:proofErr w:type="spellStart"/>
      <w:r w:rsidRPr="00436D91">
        <w:t>Octavio</w:t>
      </w:r>
      <w:proofErr w:type="spellEnd"/>
      <w:r w:rsidRPr="00436D91">
        <w:t xml:space="preserve"> </w:t>
      </w:r>
      <w:proofErr w:type="spellStart"/>
      <w:r w:rsidRPr="00436D91">
        <w:t>Sportline</w:t>
      </w:r>
      <w:proofErr w:type="spellEnd"/>
      <w:r w:rsidRPr="00436D91">
        <w:t xml:space="preserve"> so na voljo učinkoviti bencinski in dizelski agregati, pogon na zemeljski plin ter</w:t>
      </w:r>
      <w:r>
        <w:t> </w:t>
      </w:r>
      <w:r w:rsidRPr="00436D91">
        <w:t>priključna hibridna in blaga hibridna tehnologija, poleg</w:t>
      </w:r>
      <w:r>
        <w:t> </w:t>
      </w:r>
      <w:r w:rsidRPr="00436D91">
        <w:t>tega lahko izbirate med sprednjim ali štirikolesnim pogonom.</w:t>
      </w:r>
    </w:p>
    <w:p w14:paraId="1D8E13DF" w14:textId="77777777" w:rsidR="00436D91" w:rsidRPr="00436D91" w:rsidRDefault="00436D91" w:rsidP="00436D91">
      <w:pPr>
        <w:pStyle w:val="Telobesedila"/>
        <w:spacing w:before="9"/>
      </w:pPr>
    </w:p>
    <w:p w14:paraId="6E9D137F" w14:textId="77777777" w:rsidR="00436D91" w:rsidRPr="00436D91" w:rsidRDefault="0024676D" w:rsidP="00436D91">
      <w:pPr>
        <w:tabs>
          <w:tab w:val="left" w:pos="2500"/>
        </w:tabs>
        <w:ind w:left="100"/>
        <w:rPr>
          <w:b/>
        </w:rPr>
      </w:pPr>
      <w:hyperlink r:id="rId17">
        <w:r w:rsidR="00436D91" w:rsidRPr="00436D91">
          <w:rPr>
            <w:color w:val="4AA82D"/>
            <w:u w:val="single" w:color="4AA82D"/>
          </w:rPr>
          <w:t>Prenesi</w:t>
        </w:r>
      </w:hyperlink>
      <w:r w:rsidR="00436D91" w:rsidRPr="00436D91">
        <w:rPr>
          <w:color w:val="4AA82D"/>
        </w:rPr>
        <w:tab/>
      </w:r>
      <w:r w:rsidR="00436D91" w:rsidRPr="00436D91">
        <w:rPr>
          <w:b/>
        </w:rPr>
        <w:t>Vir: ŠKODA AUTO</w:t>
      </w:r>
    </w:p>
    <w:p w14:paraId="1B01E5E7" w14:textId="77777777" w:rsidR="00436D91" w:rsidRPr="00436D91" w:rsidRDefault="00436D91" w:rsidP="00436D91">
      <w:pPr>
        <w:pStyle w:val="Telobesedila"/>
        <w:rPr>
          <w:b/>
        </w:rPr>
      </w:pPr>
    </w:p>
    <w:p w14:paraId="32DD7EA6" w14:textId="77777777" w:rsidR="00436D91" w:rsidRPr="00436D91" w:rsidRDefault="00436D91" w:rsidP="00436D91">
      <w:pPr>
        <w:pStyle w:val="Telobesedila"/>
        <w:spacing w:before="7"/>
        <w:rPr>
          <w:b/>
        </w:rPr>
      </w:pPr>
    </w:p>
    <w:p w14:paraId="46CE4035" w14:textId="77777777" w:rsidR="00436D91" w:rsidRDefault="00436D91" w:rsidP="00436D91">
      <w:pPr>
        <w:spacing w:line="278" w:lineRule="auto"/>
        <w:ind w:left="100" w:right="1058"/>
      </w:pPr>
      <w:r w:rsidRPr="00436D91">
        <w:rPr>
          <w:b/>
          <w:bCs/>
        </w:rPr>
        <w:t xml:space="preserve">Škoda </w:t>
      </w:r>
      <w:proofErr w:type="spellStart"/>
      <w:r w:rsidRPr="00436D91">
        <w:rPr>
          <w:b/>
          <w:bCs/>
        </w:rPr>
        <w:t>Octavia</w:t>
      </w:r>
      <w:proofErr w:type="spellEnd"/>
      <w:r w:rsidRPr="00436D91">
        <w:rPr>
          <w:b/>
          <w:bCs/>
        </w:rPr>
        <w:t xml:space="preserve"> prvič kot </w:t>
      </w:r>
      <w:proofErr w:type="spellStart"/>
      <w:r w:rsidRPr="00436D91">
        <w:rPr>
          <w:b/>
          <w:bCs/>
        </w:rPr>
        <w:t>Sportline</w:t>
      </w:r>
      <w:proofErr w:type="spellEnd"/>
      <w:r w:rsidRPr="00436D91">
        <w:t xml:space="preserve"> </w:t>
      </w:r>
    </w:p>
    <w:p w14:paraId="765074D4" w14:textId="2A9C3C9E" w:rsidR="00436D91" w:rsidRPr="00436D91" w:rsidRDefault="00436D91" w:rsidP="00436D91">
      <w:pPr>
        <w:spacing w:line="278" w:lineRule="auto"/>
        <w:ind w:left="100" w:right="1058"/>
      </w:pPr>
      <w:r w:rsidRPr="00436D91">
        <w:t xml:space="preserve">Škodo </w:t>
      </w:r>
      <w:proofErr w:type="spellStart"/>
      <w:r w:rsidRPr="00436D91">
        <w:t>Octavio</w:t>
      </w:r>
      <w:proofErr w:type="spellEnd"/>
      <w:r w:rsidRPr="00436D91">
        <w:t xml:space="preserve"> </w:t>
      </w:r>
      <w:proofErr w:type="spellStart"/>
      <w:r w:rsidRPr="00436D91">
        <w:t>Sportline</w:t>
      </w:r>
      <w:proofErr w:type="spellEnd"/>
      <w:r w:rsidRPr="00436D91">
        <w:t xml:space="preserve">, ki bo na voljo kot limuzina in </w:t>
      </w:r>
      <w:proofErr w:type="spellStart"/>
      <w:r w:rsidRPr="00436D91">
        <w:t>Combi</w:t>
      </w:r>
      <w:proofErr w:type="spellEnd"/>
      <w:r w:rsidRPr="00436D91">
        <w:t>, bo mogoče opremiti z opcijskim dinamičnim uravnavanjem podvozja DCC in inovativnimi</w:t>
      </w:r>
    </w:p>
    <w:p w14:paraId="079ED0A5" w14:textId="77777777" w:rsidR="00436D91" w:rsidRPr="00436D91" w:rsidRDefault="00436D91" w:rsidP="00436D91">
      <w:pPr>
        <w:pStyle w:val="Telobesedila"/>
        <w:spacing w:line="207" w:lineRule="exact"/>
        <w:ind w:left="100"/>
      </w:pPr>
      <w:proofErr w:type="spellStart"/>
      <w:r w:rsidRPr="00436D91">
        <w:t>asistenčnimi</w:t>
      </w:r>
      <w:proofErr w:type="spellEnd"/>
      <w:r w:rsidRPr="00436D91">
        <w:t xml:space="preserve"> sistemi.</w:t>
      </w:r>
    </w:p>
    <w:p w14:paraId="72B70582" w14:textId="77777777" w:rsidR="00436D91" w:rsidRPr="00436D91" w:rsidRDefault="00436D91" w:rsidP="00436D91">
      <w:pPr>
        <w:pStyle w:val="Telobesedila"/>
        <w:spacing w:before="8"/>
      </w:pPr>
    </w:p>
    <w:p w14:paraId="725B3593" w14:textId="77777777" w:rsidR="00436D91" w:rsidRPr="00436D91" w:rsidRDefault="0024676D" w:rsidP="00436D91">
      <w:pPr>
        <w:tabs>
          <w:tab w:val="left" w:pos="2500"/>
        </w:tabs>
        <w:ind w:left="100"/>
        <w:rPr>
          <w:b/>
        </w:rPr>
      </w:pPr>
      <w:hyperlink r:id="rId18">
        <w:r w:rsidR="00436D91" w:rsidRPr="00436D91">
          <w:rPr>
            <w:color w:val="4AA82D"/>
            <w:u w:val="single" w:color="4AA82D"/>
          </w:rPr>
          <w:t>Prenesi</w:t>
        </w:r>
      </w:hyperlink>
      <w:r w:rsidR="00436D91" w:rsidRPr="00436D91">
        <w:rPr>
          <w:color w:val="4AA82D"/>
        </w:rPr>
        <w:tab/>
      </w:r>
      <w:r w:rsidR="00436D91" w:rsidRPr="00436D91">
        <w:rPr>
          <w:b/>
        </w:rPr>
        <w:t>Vir: ŠKODA AUTO</w:t>
      </w:r>
    </w:p>
    <w:p w14:paraId="3023313A" w14:textId="77777777" w:rsidR="00436D91" w:rsidRDefault="00436D91" w:rsidP="00436D91">
      <w:pPr>
        <w:sectPr w:rsidR="00436D91">
          <w:type w:val="continuous"/>
          <w:pgSz w:w="11910" w:h="16840"/>
          <w:pgMar w:top="3140" w:right="1680" w:bottom="2040" w:left="1220" w:header="708" w:footer="708" w:gutter="0"/>
          <w:cols w:num="2" w:space="708" w:equalWidth="0">
            <w:col w:w="3084" w:space="216"/>
            <w:col w:w="5710"/>
          </w:cols>
        </w:sectPr>
      </w:pPr>
    </w:p>
    <w:p w14:paraId="722B1C8E" w14:textId="6E1AACCE" w:rsidR="00436D91" w:rsidRDefault="00436D91" w:rsidP="0084696B">
      <w:pPr>
        <w:pStyle w:val="Perex"/>
      </w:pPr>
    </w:p>
    <w:p w14:paraId="64CE2AD2" w14:textId="77777777" w:rsidR="00436D91" w:rsidRDefault="00436D91" w:rsidP="0084696B">
      <w:pPr>
        <w:pStyle w:val="Perex"/>
      </w:pPr>
    </w:p>
    <w:p w14:paraId="1D686BB4" w14:textId="49F892AF" w:rsidR="00436D91" w:rsidRDefault="00436D91" w:rsidP="0084696B">
      <w:pPr>
        <w:pStyle w:val="Perex"/>
      </w:pPr>
    </w:p>
    <w:p w14:paraId="6020298D" w14:textId="4CE6E83A" w:rsidR="00436D91" w:rsidRDefault="00436D91" w:rsidP="0084696B">
      <w:pPr>
        <w:pStyle w:val="Perex"/>
      </w:pPr>
    </w:p>
    <w:p w14:paraId="5167E963" w14:textId="77777777" w:rsidR="00436D91" w:rsidRDefault="00436D91" w:rsidP="0084696B">
      <w:pPr>
        <w:pStyle w:val="Perex"/>
      </w:pPr>
    </w:p>
    <w:p w14:paraId="265398DB" w14:textId="77777777" w:rsidR="004A16A6" w:rsidRPr="003E450A" w:rsidRDefault="00CA7417" w:rsidP="004A16A6">
      <w:pPr>
        <w:spacing w:line="240" w:lineRule="auto"/>
        <w:rPr>
          <w:b/>
          <w:sz w:val="15"/>
          <w:szCs w:val="15"/>
        </w:rPr>
      </w:pPr>
      <w:r>
        <w:rPr>
          <w:b/>
          <w:sz w:val="15"/>
        </w:rPr>
        <w:t xml:space="preserve">ŠKODA AUTO </w:t>
      </w:r>
    </w:p>
    <w:p w14:paraId="701BCBDE" w14:textId="77777777" w:rsidR="0072100E" w:rsidRPr="003E450A" w:rsidRDefault="0072100E" w:rsidP="0072100E">
      <w:pPr>
        <w:pStyle w:val="PodpisBulletpoint"/>
        <w:numPr>
          <w:ilvl w:val="0"/>
          <w:numId w:val="15"/>
        </w:numPr>
        <w:rPr>
          <w:color w:val="auto"/>
        </w:rPr>
      </w:pPr>
      <w:r>
        <w:rPr>
          <w:color w:val="auto"/>
        </w:rPr>
        <w:t>S programom za prihodnost NEXT LEVEL ŠKODA se osredotoča na tri prednostna področja: širitev modelske ponudbe v smeri vstopnih segmentov, vstop na nove trge za nadaljnjo rast v masovnem segmentu ter konkreten napredek pri trajnosti in raznolikosti.</w:t>
      </w:r>
    </w:p>
    <w:p w14:paraId="7568FA55" w14:textId="77777777" w:rsidR="009037AE" w:rsidRPr="003E450A" w:rsidRDefault="009037AE" w:rsidP="009037AE">
      <w:pPr>
        <w:pStyle w:val="PodpisBulletpoint"/>
        <w:numPr>
          <w:ilvl w:val="0"/>
          <w:numId w:val="15"/>
        </w:numPr>
        <w:rPr>
          <w:color w:val="auto"/>
        </w:rPr>
      </w:pPr>
      <w:r>
        <w:rPr>
          <w:color w:val="auto"/>
        </w:rPr>
        <w:t xml:space="preserve">Kupcem danes ponuja deset modelskih serij osebnih vozil: </w:t>
      </w:r>
      <w:proofErr w:type="spellStart"/>
      <w:r>
        <w:rPr>
          <w:color w:val="auto"/>
        </w:rPr>
        <w:t>Citigo</w:t>
      </w:r>
      <w:r>
        <w:rPr>
          <w:color w:val="auto"/>
          <w:vertAlign w:val="superscript"/>
        </w:rPr>
        <w:t>e</w:t>
      </w:r>
      <w:proofErr w:type="spellEnd"/>
      <w:r>
        <w:rPr>
          <w:color w:val="auto"/>
        </w:rPr>
        <w:t xml:space="preserve"> </w:t>
      </w:r>
      <w:proofErr w:type="spellStart"/>
      <w:r>
        <w:rPr>
          <w:color w:val="auto"/>
        </w:rPr>
        <w:t>iV</w:t>
      </w:r>
      <w:proofErr w:type="spellEnd"/>
      <w:r>
        <w:rPr>
          <w:color w:val="auto"/>
        </w:rPr>
        <w:t xml:space="preserve">, </w:t>
      </w:r>
      <w:proofErr w:type="spellStart"/>
      <w:r>
        <w:rPr>
          <w:color w:val="auto"/>
        </w:rPr>
        <w:t>Fabia</w:t>
      </w:r>
      <w:proofErr w:type="spellEnd"/>
      <w:r>
        <w:rPr>
          <w:color w:val="auto"/>
        </w:rPr>
        <w:t xml:space="preserve">, </w:t>
      </w:r>
      <w:proofErr w:type="spellStart"/>
      <w:r>
        <w:rPr>
          <w:color w:val="auto"/>
        </w:rPr>
        <w:t>Rapid</w:t>
      </w:r>
      <w:proofErr w:type="spellEnd"/>
      <w:r>
        <w:rPr>
          <w:color w:val="auto"/>
        </w:rPr>
        <w:t xml:space="preserve">, Scala, </w:t>
      </w:r>
      <w:proofErr w:type="spellStart"/>
      <w:r>
        <w:rPr>
          <w:color w:val="auto"/>
        </w:rPr>
        <w:t>Octavia</w:t>
      </w:r>
      <w:proofErr w:type="spellEnd"/>
      <w:r>
        <w:rPr>
          <w:color w:val="auto"/>
        </w:rPr>
        <w:t xml:space="preserve"> in </w:t>
      </w:r>
      <w:proofErr w:type="spellStart"/>
      <w:r>
        <w:rPr>
          <w:color w:val="auto"/>
        </w:rPr>
        <w:t>Superb</w:t>
      </w:r>
      <w:proofErr w:type="spellEnd"/>
      <w:r>
        <w:rPr>
          <w:color w:val="auto"/>
        </w:rPr>
        <w:t xml:space="preserve"> ter </w:t>
      </w:r>
      <w:proofErr w:type="spellStart"/>
      <w:r>
        <w:rPr>
          <w:color w:val="auto"/>
        </w:rPr>
        <w:t>Kamiq</w:t>
      </w:r>
      <w:proofErr w:type="spellEnd"/>
      <w:r>
        <w:rPr>
          <w:color w:val="auto"/>
        </w:rPr>
        <w:t xml:space="preserve">, </w:t>
      </w:r>
      <w:proofErr w:type="spellStart"/>
      <w:r>
        <w:rPr>
          <w:color w:val="auto"/>
        </w:rPr>
        <w:t>Karoq</w:t>
      </w:r>
      <w:proofErr w:type="spellEnd"/>
      <w:r>
        <w:rPr>
          <w:color w:val="auto"/>
        </w:rPr>
        <w:t xml:space="preserve">, </w:t>
      </w:r>
      <w:proofErr w:type="spellStart"/>
      <w:r>
        <w:rPr>
          <w:color w:val="auto"/>
        </w:rPr>
        <w:t>Kodiaq</w:t>
      </w:r>
      <w:proofErr w:type="spellEnd"/>
      <w:r>
        <w:rPr>
          <w:color w:val="auto"/>
        </w:rPr>
        <w:t xml:space="preserve"> in </w:t>
      </w:r>
      <w:proofErr w:type="spellStart"/>
      <w:r>
        <w:rPr>
          <w:color w:val="auto"/>
        </w:rPr>
        <w:t>Enyaq</w:t>
      </w:r>
      <w:proofErr w:type="spellEnd"/>
      <w:r>
        <w:rPr>
          <w:color w:val="auto"/>
        </w:rPr>
        <w:t xml:space="preserve"> </w:t>
      </w:r>
      <w:proofErr w:type="spellStart"/>
      <w:r>
        <w:rPr>
          <w:color w:val="auto"/>
        </w:rPr>
        <w:t>iV</w:t>
      </w:r>
      <w:proofErr w:type="spellEnd"/>
      <w:r>
        <w:rPr>
          <w:color w:val="auto"/>
        </w:rPr>
        <w:t>.</w:t>
      </w:r>
    </w:p>
    <w:p w14:paraId="5758844A" w14:textId="77777777" w:rsidR="009037AE" w:rsidRPr="003E450A" w:rsidRDefault="009037AE" w:rsidP="009037AE">
      <w:pPr>
        <w:pStyle w:val="PodpisBulletpoint"/>
        <w:numPr>
          <w:ilvl w:val="0"/>
          <w:numId w:val="15"/>
        </w:numPr>
        <w:rPr>
          <w:color w:val="auto"/>
        </w:rPr>
      </w:pPr>
      <w:r>
        <w:rPr>
          <w:color w:val="auto"/>
        </w:rPr>
        <w:t xml:space="preserve">Leta 2020 je družba po vsem svetu prodala več kot milijon vozil. </w:t>
      </w:r>
    </w:p>
    <w:p w14:paraId="79D7FCFF" w14:textId="77777777" w:rsidR="009037AE" w:rsidRPr="003E450A" w:rsidRDefault="009037AE" w:rsidP="009037AE">
      <w:pPr>
        <w:pStyle w:val="PodpisBulletpoint"/>
        <w:numPr>
          <w:ilvl w:val="0"/>
          <w:numId w:val="15"/>
        </w:numPr>
        <w:rPr>
          <w:color w:val="auto"/>
        </w:rPr>
      </w:pPr>
      <w:r>
        <w:rPr>
          <w:color w:val="auto"/>
        </w:rPr>
        <w:t xml:space="preserve">Že 30 let je del koncerna Volkswagen, ene od globalno najuspešnejših avtomobilskih družb. Škoda </w:t>
      </w:r>
      <w:proofErr w:type="spellStart"/>
      <w:r>
        <w:rPr>
          <w:color w:val="auto"/>
        </w:rPr>
        <w:t>Auto</w:t>
      </w:r>
      <w:proofErr w:type="spellEnd"/>
      <w:r>
        <w:rPr>
          <w:color w:val="auto"/>
        </w:rPr>
        <w:t xml:space="preserve"> v sklopu koncerna poleg avtomobilov samostojno izdeluje in razvija tudi druge komponente, kot so motorji in menjalniki.</w:t>
      </w:r>
    </w:p>
    <w:p w14:paraId="6E11B4FA" w14:textId="77777777" w:rsidR="009037AE" w:rsidRPr="003E450A" w:rsidRDefault="009037AE" w:rsidP="009037AE">
      <w:pPr>
        <w:pStyle w:val="PodpisBulletpoint"/>
        <w:numPr>
          <w:ilvl w:val="0"/>
          <w:numId w:val="15"/>
        </w:numPr>
        <w:rPr>
          <w:color w:val="auto"/>
        </w:rPr>
      </w:pPr>
      <w:r>
        <w:rPr>
          <w:color w:val="auto"/>
        </w:rPr>
        <w:t xml:space="preserve">Deluje na treh lokacijah v Češki republiki, proizvodnja pa poteka tudi na Kitajskem, v Rusiji, na Slovaškem in v Indiji – večinoma v sklopu </w:t>
      </w:r>
      <w:proofErr w:type="spellStart"/>
      <w:r>
        <w:rPr>
          <w:color w:val="auto"/>
        </w:rPr>
        <w:t>koncernskih</w:t>
      </w:r>
      <w:proofErr w:type="spellEnd"/>
      <w:r>
        <w:rPr>
          <w:color w:val="auto"/>
        </w:rPr>
        <w:t xml:space="preserve"> partnerstev, prav tako pa tudi v Ukrajini prek lokalnega partnerja. </w:t>
      </w:r>
    </w:p>
    <w:p w14:paraId="3858BBDA" w14:textId="77777777" w:rsidR="0072100E" w:rsidRPr="003E450A" w:rsidRDefault="009037AE" w:rsidP="001D195D">
      <w:pPr>
        <w:pStyle w:val="PodpisBulletpoint"/>
        <w:numPr>
          <w:ilvl w:val="0"/>
          <w:numId w:val="15"/>
        </w:numPr>
        <w:rPr>
          <w:color w:val="auto"/>
        </w:rPr>
      </w:pPr>
      <w:r>
        <w:rPr>
          <w:color w:val="auto"/>
        </w:rPr>
        <w:t>Po vsem svetu zaposluje okoli 42.000 ljudi in je aktivna na več kot 100 tržiščih.</w:t>
      </w:r>
    </w:p>
    <w:sectPr w:rsidR="0072100E" w:rsidRPr="003E450A" w:rsidSect="00436D91">
      <w:type w:val="continuous"/>
      <w:pgSz w:w="11906" w:h="16838" w:code="9"/>
      <w:pgMar w:top="3289" w:right="2408" w:bottom="2206" w:left="1321" w:header="2041"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F386" w14:textId="77777777" w:rsidR="0024676D" w:rsidRDefault="0024676D" w:rsidP="0084696B">
      <w:r>
        <w:separator/>
      </w:r>
    </w:p>
  </w:endnote>
  <w:endnote w:type="continuationSeparator" w:id="0">
    <w:p w14:paraId="114C4F05" w14:textId="77777777" w:rsidR="0024676D" w:rsidRDefault="0024676D" w:rsidP="0084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altName w:val="Times New Roman"/>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0A9E" w14:textId="284AB8A1" w:rsidR="00A7519C" w:rsidRDefault="0081607D" w:rsidP="00A7519C">
    <w:pPr>
      <w:pStyle w:val="Noga"/>
      <w:spacing w:line="240" w:lineRule="auto"/>
      <w:rPr>
        <w:b/>
        <w:noProof/>
        <w:sz w:val="12"/>
        <w:szCs w:val="12"/>
      </w:rPr>
    </w:pPr>
    <w:r>
      <w:rPr>
        <w:b/>
        <w:noProof/>
        <w:sz w:val="12"/>
      </w:rPr>
      <mc:AlternateContent>
        <mc:Choice Requires="wpg">
          <w:drawing>
            <wp:anchor distT="0" distB="0" distL="114300" distR="114300" simplePos="0" relativeHeight="251644416" behindDoc="0" locked="0" layoutInCell="1" allowOverlap="1" wp14:anchorId="1B3401AB" wp14:editId="0D91AA9B">
              <wp:simplePos x="0" y="0"/>
              <wp:positionH relativeFrom="column">
                <wp:posOffset>-838835</wp:posOffset>
              </wp:positionH>
              <wp:positionV relativeFrom="paragraph">
                <wp:posOffset>-326390</wp:posOffset>
              </wp:positionV>
              <wp:extent cx="7773035" cy="129984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3035" cy="1299845"/>
                        <a:chOff x="0" y="9542"/>
                        <a:chExt cx="7773035" cy="1299845"/>
                      </a:xfrm>
                    </wpg:grpSpPr>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srcRect/>
                        <a:stretch>
                          <a:fillRect/>
                        </a:stretch>
                      </pic:blipFill>
                      <pic:spPr bwMode="auto">
                        <a:xfrm>
                          <a:off x="0" y="9542"/>
                          <a:ext cx="7773035" cy="1299845"/>
                        </a:xfrm>
                        <a:prstGeom prst="rect">
                          <a:avLst/>
                        </a:prstGeom>
                        <a:noFill/>
                        <a:ln>
                          <a:noFill/>
                        </a:ln>
                      </pic:spPr>
                    </pic:pic>
                    <pic:pic xmlns:pic="http://schemas.openxmlformats.org/drawingml/2006/picture">
                      <pic:nvPicPr>
                        <pic:cNvPr id="47" name="Obrázek 4">
                          <a:hlinkClick r:id="rId2"/>
                        </pic:cNvPr>
                        <pic:cNvPicPr>
                          <a:picLocks noChangeAspect="1"/>
                        </pic:cNvPicPr>
                      </pic:nvPicPr>
                      <pic:blipFill>
                        <a:blip r:embed="rId3" cstate="print"/>
                        <a:stretch>
                          <a:fillRect/>
                        </a:stretch>
                      </pic:blipFill>
                      <pic:spPr>
                        <a:xfrm>
                          <a:off x="2666101" y="513092"/>
                          <a:ext cx="2223135" cy="50482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053B5789" id="Skupina 2" o:spid="_x0000_s1026" style="position:absolute;margin-left:-66.05pt;margin-top:-25.7pt;width:612.05pt;height:102.35pt;z-index:251644416;mso-height-relative:margin" coordorigin=",95"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g0vEgMAAMcIAAAOAAAAZHJzL2Uyb0RvYy54bWzUVllu2zAQ/S/QOxD6&#10;j7V4J2IHRdykBZImaJoD0BQlEZJIgqS33KZn6cU6pGQ7dgykMPqTDwvDbfjezJuhL6/WdYWWTBsu&#10;xSSIO1GAmKAy5SKfBM+/bi5GATKWiJRUUrBJsGEmuJp+/nS5UpglspBVyjQCJ8LglZoEhbUKh6Gh&#10;BauJ6UjFBCxmUtfEwlDnYarJCrzXVZhE0SBcSZ0qLSkzBmZnzWIw9f6zjFH7kGWGWVRNAsBm/Vf7&#10;79x9w+klwbkmquC0hUHOQFETLuDSnasZsQQtNH/jquZUSyMz26GyDmWWcco8B2ATR0dsbrVcKM8l&#10;x6tc7cIEoT2K09lu6Y/lo0Y8nQRJgASpIUVP5UJxQVDigrNSOYY9t1o9qUfdMATzTtLSwHJ4vO7G&#10;+X7zOtO1OwRE0dpHfbOLOltbRGFyOBx2o24/QBTW4mQ8HvX6TV5oAcnbnxv3ex4TwbT4+s7hkODm&#10;bo9wh0hxiuHXRhKsN5F8X3Fwyi40C1on9T/5qImGsF5A0hWxfM4rbjdewJBeB0osHzl1AXaDfVJ6&#10;UD5NVmDZ3YricYBSZiho+J5Q9G2Gnw2UH4YalIKXBC5iRi4JnjFTWqmw5aaEMXpRmsC0kmlZkXSD&#10;HQ5aEqTkC0n50TDpKJG7JGzhNODgOKc+90jI64KInH0xCooMEud2h4fb/fCA2bzi6oZXldOEs9sY&#10;ApkjQZ9IQ1MsM0kXNRO2qX7NKqAhhSm4MgHSmNVzBmLW39MYBAWdx4KilebCNpIymv4EvICVYGM1&#10;s7RwZgaY2nlQzm7BE9hjduwMlAGar+5lCo7JwkpI4FZrRzrf6/U9qe/UCgHWxt4yWSNnABEA628g&#10;yzvjYMPW7RZ3sZAunJ5OJQ4mYKOb8RQc6NYEDk1Wwfg4ZTDclsHDXP/5/cJK1PNRKSouyusKhPzf&#10;leR6IsjId5ydriGKhxL/SBXRPV0R51bBCd0ng8EgjqDyoJP34240bvv1Vv9JknTjbavvR71R4jv9&#10;ufI/qW3f8OG19KXSvuzuOX49Bvv1/4/pXwAAAP//AwBQSwMECgAAAAAAAAAhAE1p40Fg5AAAYOQA&#10;ABQAAABkcnMvbWVkaWEvaW1hZ2UxLnBuZ4lQTkcNChoKAAAADUlIRFIAAAmxAAABnggGAAAAoOne&#10;FwAAAAlwSFlzAAAuIwAALiMBeKU/dgAAIABJREFUeNrs3YeTpX1Z4G9rqqamqmtqqqZOTdXU7J4d&#10;xx3bNa2rrmvOYs5ZFBQDiooBRVEUBUVRUUExoIIKKqJiREyYxZwDZte85rCm1VX39/T7s6f6PXT3&#10;53heXt6ee66u+vwDPdPnPM/3vup7v9h/un59f+n60pWlS9df/MXP/7//9/9eTJIkSZIkSZIkSZIk&#10;SZKkjS4s7W10eWm10bWl9UY3l/Y3Wr3YvyG2W11/8Rc/6MbStaXLS3t+8ZIkSZIkSZIkSZIkSZJ0&#10;W3b+GHR26R6gsxd2JyK241ovrW7cuHFx6Zx/XEmSJEmSJEmSJEmSJEm6z9DZ1WPQ2Y0XATq7TxHb&#10;Xd24ceOwg5+rS5eWLvjPI0mSJEmSJEmSJEmSJOkO7Nwx6OziYHR27yO2gmxHENtmN1/iP7/Eemm1&#10;ZAWpJEmSJEmSJEmSJEmSpNsZnV05Bp1dh87ONmLbf4n//BKbXV+6snRp6bw/AEmSJEmSJEmSJEmS&#10;JEk7tHdM0BnEtjVku9V/vnnzxtK1pctLbmuTJEmSJEmSJEmSJEmS7lx0tjoGna2hLojt3kZsx7Ve&#10;Wt18yZe8uHTOH7AkSZIkSZIkSZIkSZL0Iu8CdKY7GbHd1c2XfMnDbixdXbq0dMEHhCRJkiRJkiRJ&#10;kiRJkrQVOrt8DDq7dgw6uwlOCWJryHa0m0vrl9zfXy1ZQSpJkiRJkiRJkiRJkqTbsfPQmfRCQmwF&#10;2e4FxHZXL7m/f7TrS1eWLi2d9yEnSZIkSZIkSZIkSZKkFwE6u3QMOrt6DDq7ASZJ8xHbZjf2X+ql&#10;ri1dXnJbmyRJkiRJkiRJkiRJ0p3XOehMgtgSsRVkuweIbX//pV5qs/XSauniS730fznng1qSJEmS&#10;JEmSJEmSJOnMo7OLx6CzK8egs+vgjzQcsRVku00Q261e6qX/y0E3lq4uXVq64ItAkiRJkiRJkiRJ&#10;kiTp3x10JgliuweIbbObS+ul1Uu/zMtYQSpJkiRJkiRJkiRJku4EdLZ3DDpbHYPO1mCNJIjt3wnZ&#10;dkBst3rpl3mZw64vXVm6tHTeF5kkSZIkSZIkSZIkSYLOJOk2Q2wF2c44Ytvsxsu87MteW7q85LY2&#10;SZIkSZIkSZIkSZK02YVj0NnlY9DZtWPQ2U14RZLuEMRWkO0UxLb/Mi/7sputl1ZLF5fO+TKWJEmS&#10;JEmSJEmSJAk6kyQNQWwF2c4IYrtbL/tyL3dj6erSpaULvuwlSZIkSZIkSZIkSXqhdv4YdHbpGHR2&#10;9Rh0dgMOkaShiK0g2x2G2Da7uXRtafVyL//yVpBKkiRJkiRJkiRJkqAz6EySBLHtjtgKsh2D2G71&#10;ci//8oddX7qydHHpvAcWSZIkSZIkSZIkSdIZ6twx6OziMejsyjHo7Dp8IUmC2LaEbPcxYtvsxtK1&#10;l3+F/3p5yQpSSZIkSZIkSZIkSRJ0JkmC2F5UiK0g2x2C2O7q5V/hvx5tvbRaurh0zkOXJEmSJEmS&#10;JEmSJI1q75hWxwSdSZIgtm0hG8TWiK0g2wZiu1v/9b+9wvWlq0uXltzWJkmSJEmSJEmSJEm3Bzpb&#10;wwiSJA1GbAXZdkVsBdnuI8S22c2la0urpT0PjJIkSZIkSZIkSZJ0ty4cg84uH4POrkFnkiTdAYit&#10;IBvE1ojtBMh2q1d4xVc86PrSlaWLS+c9lEqSJEmSJEmSJEm6Q9DZTQN/SZIgNohtS8h2LyO2zW4s&#10;XXvFV3qly0tWkEqSJEmSJEmSJEl6YXb+GHR26Rh0dhU6kyRJENsOkG0IYrurV3ylVzraemm1dHHp&#10;nAdrSZIkSZIkSZIkCTrbAp3dMFCXJEl3LGIryAaxNWI7BrId7forvfIrX126tOS2NkmSJEmSJEmS&#10;JOnsdO4YdHbxGHR2BTqTJEkQ2xaQDWJrxFaQ7V5CbPuv9MqvfLSbS9eWVkt7XgwkSZIkSZIkSZKk&#10;Fwk6u25gLUmSBLFtjdgKst3miO0FeuVX+e/Xl64sXVw67+VDkiRJkiRJkiRJg9o7JuhMkiQJYnvh&#10;ILaCbJMQW0G2e4jYNruxdG3p8n//H69iBakkSZIkSZIkSZLOGjpbHYPO1gbCkiRJENvOkG0SYivI&#10;dpsgtlv99//xKoetl1ZLF5fOeXmSJEmSJEmSJEnSv3XhGHR2GTqTJEnSToitINskxFaQDWJ7AcS2&#10;2fWlq6/yqq96acltbZIkSZIkSZIkSbdJ//qv/7otOrt2DDq7aegqSZKkOw6xFWSD2BqxFWTbEbHd&#10;1au86qsednPp2tJqac8LoCRJkiRJkiRJ0gunf/7nfz6/tLfRpX/5l39ZbXRtaX3Yv/7rvx50c2l/&#10;M4NTSZIkjURsBdkgtkZsBdnOOGJ7gf7Hq73a9aUrSxeXznvJlCRJkiRJkiRJd0L/5x//8fzS3mH/&#10;+E//dNClpdVGV5fW//R//+/RbiztH/bP//zPp/Yv//IvJ3YcXoPYJEmSdCYQ2/o//SeI7R4itoJs&#10;kxBbQbZAbJvdWLq2dHnJClJJkiRJkiRJknQm+ru//7tzS3t//w9/f7RLS6uj/cP/+YerS+uNbizt&#10;/59//MdT+8d/+qcTO4rWNoPYJEmSBLHd5oitINskxFaQ7Ywgtrv1qq/+6getl1ZLF5fOeVGWJEmS&#10;JEmSJEnV3/zN35xb2tvo4tLqoL/9u7897MrS+mh/9/d/d31p/6T+/h/+/sQOsNpJQWySJEnSbY7Y&#10;CrJNQmwF2e5AxLbZ9aWrr/Yar3FpyQpSSZIkSZIkSZKG9Jd/9Vd7G138q7/+69VGV5bWB/31//7f&#10;h11f2t/sb/7mb07sb//ub0/sNMB2JyE2kE2SJEm3LWIryDYJsRVkg9gasRVkOwGx3dWrvcZrHHZz&#10;6drSamnPS74kSZIkSZIkSS+a/uzP/3zvsD//i784bLXZX/zlX66Paf+wv/yrvzqxv/rrvz6x4+Da&#10;nYjYCrJBbJIkSYLYzgBiK8gGsTViK8h2HyO241q/+mu+5pWli0tua5MkSZIkSZIkaemP/uRPLvzJ&#10;n/7p3karw/70z/7ssPUx7f/Zn//5if35X/zFiR0Fa8d1pyC2gmwQmyRJknQGEFtBNoitEVtBtjsI&#10;se2/+mu+5tFuLF1durx0wUGFJEmSJEmSJOl26A//6I8uLO1tdPl//fEfrza6trQ+7I/+5E8Ourm0&#10;v9mf/OmfntgBVDutOwWxFWSbhNgKshmeSpIk6cwitoJsEFsjtoJsEFsjtoJsG4jtbr3Ga73WQeul&#10;1dLe0jmHIZIkSZIkSZKke9rv/cHvn1/aO+z3//APDrq8tNro2tL6D/7XHx7t5tL+YX/4R390Yv/r&#10;j//41I7DaxMRW0G2SYitIBvEJkmSJIhtMGIryAaxNWIryHYfIrbNri9dXbr0mq/92laQSpIkSZIk&#10;SdId0G//7u+cX9r7nd/73aNdWlod7Xd///euLq03urG0/3t/8Psn9vt/+AendhStbXZfILaCbLsi&#10;toJskxBbQTaITZIkSRqM2AqyTUJsBdl2RWwF2SYhtlMg21295mu/9kE3l64trZb2HOZIkiRJkiRJ&#10;0n3fb/72/zy/tLfRpaXVQb/1O7992NWl9dF++3d/58bS/nH9zu/97qkdYLWTui8QW0E2iK0RW0E2&#10;iA1ikyRJ0mDEVpBtEmIryAaxNWIryHYvI7bjWr/W67zOlaWLS25rkyRJkiRJkqTo137zN84t7W10&#10;8dd/6zdXG11ZWh/0G//ztw67vrR/tN/87f95ar/1O799YicBtnsTsRVkg9gasRVkg9gasRVkg9gk&#10;SZJ0ZhFbQbZJiK0gG8TWiK0g2yDEtv9ar/M6R7uxdHXp8tIFB1KSJEmSJEmSbvd++dd+9dzS3mG/&#10;8uu/dtDFpdVGV371N359vdH1pf2Dfu03f+PUfv23fvPENuHaiwKxFWSD2BqxFWSD2BqxFWSD2CRJ&#10;kgSxnQHEVpANYmvEVpANYmvEdgxku1uv/bqvu15aLe0tnXPoJUmSJEmSJOne7pd++fl7z/+VX95s&#10;datf/ZXD1pv98q/96v5p/cqv/9qJHYK147q3EFtBNoitEVtBNoitEVtBtkmIDWSTJEnSbYvYCrJB&#10;bI3YCrJBbI3YCrLdi4hts+tLV5cuvc7rvZ4VpJIkSZIkSZJe7Bd+6Zf2jmn1i89//mbrw37pl2+1&#10;f1zP/5VfPrlf/ZUTu7cQW0E2iK0RW0E2iK0RW0G2SYitIBvEJkmSJIhtMGIryAaxNWIryDYAsd2t&#10;13m917u5dG1ptbTnwE6SJEmSJEk6+/3sz//8haW9w37uF37hoMtLq42u/fwv/uJ6o5tL+4f9wi/9&#10;0on94vOff2In4bV7itgKskFsjdgKskFsjdgKsk1CbAXZIDZJkiRpMGIryAaxNWIryDYJsRVku4eI&#10;7bjWS1de9/Vf/+KS29okSZIkSZKke9hP/ezPXFja++mf+9mjXV5aHfYzP/dzB11bWm90c2n/Z3/+&#10;50/s537hF07sKFg7rl0RW0E2iK0RW0E2iK0RW0G2SYitIBvEJkmSJA1GbAXZILZGbAXZJiG2gmy3&#10;EWK7q9d9/dc/7MbS1aXLSxccOkqSJEmSJGl6P/HTP3V+aW+jS0urn/yZnz7a1aX10X7qZ3/m5tL+&#10;cf30z/3siR1AtdPaFbEVZIPYGrEVZIPYGrEVZJuE2AqyQWyN2AqyGaBKkiTpzCK2gmwQWyO2gmyT&#10;EFtBNojtBRDbca1f7w3eYLW0t3TOwaYkSZIkSZLuy37sJ378/NLe3frJn7i0tNro6tL6oB//qZ88&#10;7MbS/tF+4qd/6sR+8md++tROAmyF2AqyQWyN2AqyQWyN2AqyTUJsBdkgtkZsBdkgNkmSJEFsgxFb&#10;QbZJiK0gG8TWiK0g2z1AbPuv9wZvcLTrS1eXLi1ZQSpJkiRJkqRT++Ef/dFzS3sH/ciP3eri0mqj&#10;Kz/64z+23ujG0v5BP/YTP35yP/kTp7YJ17ZFbAXZILYtEFtAtkmIrSDbroitINskxFaQDWJrxFaQ&#10;DWKTJEmSzgBiK8i2K2IryDYJsRVkg9gasRVkuw0Q2916/Td8w5tL15ZWS3sOZiVJkiRJkm7vfvB5&#10;zzv3Qz/8w3sbXVxaHfa8H/mRg64srTe6/sM/+qP7J/UjP3Z6h2DtuE5FbAHZILZGbAXZJiG2gmwQ&#10;WyO2gmwQWyO2gmyTEFtBNohNkiRJZxaxFWSD2BqxFWSD2BqxFWSbhNgKsgViO6710pWli2/wRm/k&#10;tjZJkiRJkqR7ue//oR/cO6bVDzzvhzZbH/aDz3veQdeX9jf7oR/+4VN73o/8yImdhtgKskFsjdgK&#10;sk1CbAXZILZGbAXZILZGbAXZJiG2gmwQmyRJkiC2wYitIBvE1oitINskxFaQ7Qwhtlu9wRu90UE3&#10;lq4uXV664GBZkiRJkiTd6X3P93/f3tG+9we+/6DVMa2/7wd/YLP9w77/h37w1H7geT90YsfhtW0h&#10;G8TWiK0g2yTElpANYkvEVpANYmvEVpBtEmIryAaxSZIkSYMRW0E2iK0RW0G2SYitINsdiNiOa/2G&#10;97vfamlv6ZzDa0mSJEmSdJZ77vd8z4Wlve/+3rt1eWl1q+/73oPWx7T/Pd//faf2vT/w/Sd2FK0d&#10;F8R2zxBbQbZJiK0gG8TWiK0gG8TWiK0g2yTEVpANYmvEBrJJkiTptkVsBdkgtkZsBdkmIbaCbBBb&#10;I7aCbKcgtv03vN/9jnZ96crSpSUrSCVJkiRJ0j3qO5/73AtLextdXlp913d/99GuLa0Pe+73fM9B&#10;N5f2j+u7v/eUvu97Tw1iu2eILSHbIMRWkA1ia8RWkA1ia8RWkG0SYivIBrE1YivIBrFJkiQJYhuM&#10;2AqyTUJsBdkgtkZsBdnOAGLb7OYbvfH9ri1dXtpz+C5JkiRJ0uy+7Tu/4/zS3tG+/bu+89LSaqNr&#10;S+vveO53He3m0v7RvvO5zz2x7/ru7z61kwAbxLYdYivINgmxFWSD2BqxFWSD2BqxFWSbhNgKskFs&#10;jdgKskFskiRJ0mDEVpBtEmIryAaxNWIryHYHIbb9N3rjF2i9dGXp4v3e5I2tIJUkSZIk6T7sW7/t&#10;OeeX9g56zrd/22GXllZ36zu+/erSeqMbS/sHfdt3fseJfft3feepbcI1iO3fh9gKsk1CbAXZILZG&#10;bAXZILZGbAXZJiG2gmwQWyO2gmwQmyRJkjQYsRVkm4TYCrJBbI3YCrJBbI3YCrIdg9hudb83eeOD&#10;bixdXbq8dMEAQZIkSZKkk/vmZz/73Ld867fubXRxaXXQs5/znMOuLq03uvGt3/ac/ZN6zrd/2+n9&#10;G1g7LoitEVtBtkmIrSAbxNaIrSAbxNaIrSDbJMRWkA1ia8RWkA1ia8RWkM0QVZIkSWcWsRVkm4TY&#10;CrJBbI3YCrJBbI3YCrLdh4hts5tL66XVG7/pm+wtua1NkiRJknTb9o3f8s3nlvY2uvhNz/6W1UZX&#10;ltaHffOzn33Q9aX9zb7lW7/11J79nOecGMS2BWILyDYJsRVkg9gasRVkg9gasRVkm4TYCrJBbI3Y&#10;CrJBbI3YCrJBbJIkSYLYzgBiK8gGsTViK8gGsTViK8g2CbGdAtnu6o3f9E0Ou750ZenS0nlDEEmS&#10;JEnSvdnXf+M37B32Dd/0jYetNrqytP6Gb/6mo11f2j/sG7/lm0/tm579LSd2HF67XRFbQbZdEVtB&#10;tkmIrSAbxNaIrSDbJMRWkG1nxBaQbRJiK8gGsTViK8g2CbEVZNsVsRVkg9gkSZKkM4DYCrJBbI3Y&#10;CrJNQmwF2XZFbAXZJiG2gmwvAsS22c03ebM3vbZ0eWnPgEWSJEmS7uy+9lnP2vu6r//6zVZHe9Y3&#10;fMNB62Pa//pvPL1v+KZvPLkjaG2z2w2xJWSD2BKxFWSD2LZAbAHZJiG2gmwQWyO2gmwQWyO2gmyT&#10;EFtBNoitEVtBNohNkiRJZxaxFWSD2BqxFWSbhNgKskFsjdgKsg1CbPtv8mZvutl66crSxSUrSCVJ&#10;kiTpDPfMr/vaC0t7G60O+ppnfd3R1kf72mc966D9k/q6r//6EzvAaid1uyG2gmwQWyO2hGwQWyK2&#10;gmyTEFtBNoitEVtBNoitEVtBtkmIrSAbxNaIrSAbxCZJkiSIbTBiK8g2CbEVZIPYGrEVZIPYGrGd&#10;ANlu9aZv/mY3lq4uXV66YEgkSZIkSbv3jGc+88LS3tG++mueeXlptdG1pfVXf+3XHO3m0v7Rnvl1&#10;X3tiX/Osrzux0wDbWURsBdkgtkZsBdkgtkZsBdkmIbaCbBBbI7aEbBBbIraCbJMQW0E2iK0RW0E2&#10;iE2SJEkajNgKsk1CbAXZILZGbAXZILZGbAXZ7kXEttnNpfXS6s3e4s33ltzWJkmSJGlsX/GMrzq/&#10;tHfQVz7jGYddXlod7au++quvLa03urm0f9AznvnME/vqrzmlDbR21hFbQTaIrRFbQTaIrRFbQbZJ&#10;iC0hG8SWiK0gG8TWiK0g2yTEVpANYmvEVpANYmvEBrJJkiTptkVsBdkmIbaCbBBbI7aCbBBbI7aC&#10;bAMQ2916s7d484OuL11ZurR03qBLkiRJ0n3V077i6eef9pVfsbfRpaXVQU//qq887OrSeqMbX/GM&#10;r9o/qa98xjNO7BCrndRZQ2wF2SC2RmwF2SC2RmwF2SYhtoJsEFsjtoJsEFsjtoJskxBbQTaIrRFb&#10;QTaIrRFbQTaITZIkSRDbGUBsBdkgtkZsBdkgtkZsBdkmIbaCbC8ExLbZzaVrb/6Wb3F5ac8gTZIk&#10;SdJJfdnTnnZuaW+jS1/+9KevNrq6tD7saV9xVzeW9l+gr/yKE3v6V33lqZ05xBaQDWJrxFaQDWJr&#10;xFaQbRJiK8gGsTViK8gGsTViK8g2CbEVZIPYGrEVZIPYGrEVZIPYJEmSBLGdAcRWkA1ia8RWkA1i&#10;a8RWkG0SYivIdhshtrt687d8i6Otl64sXVyyglSSJEm6TXvKl33puaW9w5765V920MWl1UZXltZf&#10;+rQvP9r1pf3DvuxpTzuxL3/600/tWLx2HyK2gmwQ2xaILSAbxNaIrSDbJMRWkA1ia8RWkA1ia8RW&#10;kG0SYivIBrE1YivIBrE1YivINgmxFWQzSJUkSdKZRWwF2SC2RmwF2SC2RmwF2SYhtoJsENuxiG2z&#10;G2/xVm95deny0gXDQEmSJOne6Yuf8pRzS3tf8tSnHu3i0upoT/nSp15ZWm90fWn/KV/2pSf21C//&#10;slM7itY2uy8QW0E2iK0RW0E2iG0LxBaQbRRiC8gGsTViK8gGsTViK8g2CbEVZIPYGrEVZIPYGrEV&#10;ZJuE2AqyQWySJEmC2AYjtoJsEFsjtoJskxBbQTaIrRFbQbZ7gNj23+Kt3vJoN5fWS6ulvbd867dy&#10;W5skSZLu2J78JV+8d0yrg77oKV9ytPXRvvgpTzlo/7i+5KlPPbW7sNpJ3QeIrSAbxNaIrSAbxNaI&#10;rSDbJMRWkA1ia8RWkA1ia8RWkG0UYgvIBrE1YivIBrE1YivINgmxFWSD2CRJkqTBiK0gG8TWiK0g&#10;2yTEVpANYmvEVpDtNkBsd+st3/qtDrq+dGXp0tJ5w0xJkiSd1b7gyU/e2+wLv+jJq2NaH/TkL/6i&#10;o+3frS/54lP7oqd8yYmdBNjuTcRWkA1ia8SWkG0QYkvItiNiK8g2CbEVZIPYGrEVZBuF2AKy7YrY&#10;CrJNQmwF2SC2RmwF2SYhtoJsuyK2gmyTEFtBNogNYpMkSdJgxFaQbRJiK8i2K2IryDYJsRVkg9ga&#10;sRVkm4TYCrJtgdg2u7l0benyW73NW+8ZlkqSJGnXnvQFn39hae+gz/vCLzjs8tLqaJ//hV94bWm9&#10;0c2l/S948pNP7Qu/6OReAK69CBBbQTaIrRFbQbZJiK0gG8TWiC0hG8SWiK0g2yTEVpANYmvEVpAN&#10;YmvEVpBtEmIryAaxNWIryAaxNWIryAaxSZIk6cwitoJskxBbQTaIrRFbQTaIrRFbQbZJiK0g2xlC&#10;bLd6q7d568PWS1eWLi5ZQSpJkjS0z3nSky587ud93t5Gl5dWBz3p8291bWl9t77g828u7Z/U533h&#10;F5zYAVY7qXsNsQVkg9i2QGwB2SYhtoJsEFsjtoJsEFsjtoRsgxBbQTaIrRFbQTaIrRFbQbZJiK0g&#10;G8TWiK0gG8TWiK0gG8QmSZIkiO0MILaCbBBbI7aCbBBbI7aCbJMQW0G2OxSxbXbjrd/2ba4uXV66&#10;YOArSZJ03/SEz/2c80t7G1164pM+d7XR1aX1QZ/zpCcddmNpf7PP/bzPO7Enff4pnQLY7gliK8gG&#10;sTViK8g2CbEVZIPYGrEVZIPYGrEVZJuE2AqyQWyN2AqyQWyN2BKyDUJsBdkgtkZsBdkgtkZsBdkm&#10;ITaQTZIkSbctYivIBrE1YivIBrE1YivINgmxFWSD2BqxFWQ7BbHtv/Xbvs3Rbi6tl1ZLVpBKkiSd&#10;0Gc94Qnnl/YO++wnPvGgS0urja4+4XOeuN7oxtL+rT73c07siU/63BM7Dq69UBBbQDaIbQvEFpBt&#10;EmIryAaxNWIryAaxNWIryDYJsRVkg9gasSVkg9gSsRVkm4TYCrJBbI3YCrJBbI3YCrJNQmwF2SA2&#10;SZIkQWyDEVtBNoitEVtBtkmIrSAbxNaIrSDbGUBsL9DbvN3bXl+6snRp6byhtSRJuh17/Gd95rml&#10;vcd/9mcd7eLS6rDPfMJnH3Rlab3R9aX9z3rCE07ss5/4xBO7G1g7rh0RW0E2iK0RW0G2SYgtIRvE&#10;loitIBvE1oitINskxFaQDWJrxFaQDWJrxFaQbRJiK8gGsTViK8gGsTViK8g2CbEVZIPYJEmSBLEN&#10;RmwF2SC2RmwF2SYhtoJsEFsjtoJsdxhi2+zG0rWly2/79m/ntjZJknSv9OmPf/y5pb2NLi6tPuMz&#10;79aVpfXRHv9Zn3l9af/YPvuzTuwAqp3WrogtIRvElogtIdsgxFaQDWLbArEFZIPYGrEVZJuE2Aqy&#10;QWyN2AqyQWyN2AqyTUJsBdkgtkZsBdkgtkZsBdkmIbaCbBCbJEmSNBixFWSD2BqxFWSbhNgKskFs&#10;jdgKskFsjdgKsh2D2G71tm//doetl1ZLF5fOGbxLknRn9rhP/7S9u/UZn37Q6pjWB33aZ3zGYdeX&#10;9o/26Y9//Il9xmee3omALRBbQTaIrRFbQbZJiC0hG8SWiK0gG8S2BWILyDYKsQVkg9gasRVkg9ga&#10;sRVkm4TYCrJBbI3YCrJBbI3YCrJNQmwF2SC2RmwF2QxTJUmSdGYRW0E2iK0RW0G2SYitIBvE1oit&#10;IBvE1oitINt9jNg2u7F09e3e4e0vLV0w1Jck6Wz22Md96t5Bn/K4xx1ttdmnftqnrY9p/6DHffop&#10;fcann9omXNsWsRVkg9gasSVkG4TYCrJBbI3YCrJBbI3YCrJNQmwF2SC2LRBbQDaIrRFbQbZJiK0g&#10;G8TWiK0gG8TWiK0g2yTEVpANYmvEVpANYpMkSRLENhixFWSbhNgKskFsjdgKskFsjdgKsk1CbAHZ&#10;9t/uHd7+sJtL66XVkhWkkiTt2Cd/ymMvLO1tdHlpdVef+imHXVtaH+2xj/vU/ZP6lMc97tQOwdpx&#10;nYrYArJBbI3YCrJNQmwF2SC2RmwF2SC2RmwF2SYhtoJsEFsjtoJsEFsjtoJskxBbQTaIbQvEFpAN&#10;YmvEVpBtEmIryAaxNWIryAaxSZIkSYMRW0G2SYitIBvE1oitINskxFaQbVfEVpBtEmIryPYiQGwv&#10;0Nu/4ztcX7qydGnpPJggSZrYoz/5ky4s7W10+TGP/eTVRteW1gd90mMfe9jNpf2jffKnRJ/6KSd2&#10;GmIryDYKsQVk2xWxFWSbhNgKskFsjdgKsk1CbAXZdkVsCdkGIbaEbBBbIraCbJMQW0G2XRFbQbZR&#10;iC0gG8TWiK0g2yTEVpBtV8RWkG0SYivIBrE1YivINgmxFWSD2CRJknRmEVtBtl0RW0G2SYitIBvE&#10;1oitINskxFaQDWJrxFbfhUduAAAgAElEQVSQbRhi2+zG0rWly0tua5Mk3Sd9wqMffX5p77BPfMxj&#10;Drq0tNro6qM/6THrjW4u7d/VJ3/SqT3msZ98Yptw7d8F2QYhtoJsEFsjtoJsEFsjtoJsoxBbQDaI&#10;rRFbQTaIrRFbQrZBiC0hG8SWiK0gG8TWiK0g2yTEVpANYmvEVpANYmvEVpBtEmIryAaxSZIkCWIb&#10;jNgKskFsjdgKsk1CbAXZILZGbAXZILZGbCdAtlu9wzu940HrpdXSxaVzcIUkabOP/4RPOL+096hP&#10;vFuXlla3evQnHnR1ab3RjU949KP3T+sTH/OYE7sF1k7qDkFsCdkgtkZsAdkgti0QW0C2SYitIBvE&#10;1oitIBvE1oitINskxFaQDWJrxFaQDWJrxFaQbRJiS8gGsSViK8gGsTViK8g2CbEVZIPYJEmSpMGI&#10;rSAbxNaIrSDbJMRWkA1ia8RWkA1ia8RWkO1eRmyb3Vi6+o7v/E6Xli7AG5J0+/XIR338uaW9jS4u&#10;rT7uUY862tWl9WEf/wmfcNCNpf3jetQnntKjP/HU7hTEVpANYmvEVpANYmvEVpBtFGILyAaxNWIr&#10;yAaxNWIryDYJsRVkg9gasRVkg9gasRVkm4TYCrJBbI3YCrJBbI3YCrJNQmwF2SC2RmwgmyRJkm5b&#10;xFaQDWJrxFaQbRJiK8gGsTViK8gGsTViK8g2BLHd6h3f+Z0Ourm0XlotWUEqSfdCH/PIR55b2jva&#10;x37cx11cWm10ZWn9yI+/W9eX9u/Woz7+xD7uUY86tZMA2zTEVpANYmvElpANYmvEFpBtEmIryAax&#10;NWIryAaxNWIryDYJsRVkg9gasRVkg9gasSVkG4TYCrJBbI3YCrJBbI3YCrJNQmwF2SC2RmwF2SA2&#10;SZIkQWyDEVtBtkmIrSAbxNaIrSAbxNaIrSDbJMRWkO2FgNiO6/o7vcs7X1m6tHQeQJF0J/bRH/OI&#10;vYMe8bEfc7TV3Xrkx15ZWm90fWn/oI955CNP7GM/7uNO7QXg2lDElpANYkvEVpANYmvEVpBtEmJL&#10;yAaxJWJLyAaxJWIryDYJsRVkg9gasRVkg9gasRVkm4TYCrJBbI3YCrJBbI3YCrJNQmwF2SC2RmwF&#10;2SA2SZIkQWyDEVtBtkmIrSAbxNaIrSAbxNaIrSDbJMRWkO02Q2z77/Qu73y0G0vXli4vua1N0pns&#10;4Y/46L1jWh30UY94xNHWm330xzxi/6Qe8bEfc3r/BtaOaxRiC8gGsTViK8gGsTViS8g2CLEVZIPY&#10;GrEVZIPYtkBsAdlGIbaAbBBbI7aCbBBbI7aCbJMQW0E2iK0RW0E2iK0RW0G2SYitIBvE1oitIBvE&#10;JkmSJA1GbAXZJiG2gmwQWyO2gmwQWyO2gmyTEFtBNojtWMT2Ar3zu77Lemm1dHHpHEAj6d/bRzz8&#10;4ReW9o72kR/18MtLq43Whz38oz/qsP0X6BEffWof9YhHnNgkxFaQDWLbArEFZIPYGrEVZJuE2BKy&#10;QWyJ2BKyQWyJ2AqyTUJsBdkgti0QW0A2iK0RW0G2SYitIBvE1oitIBvE1oitINskxFaQDWJrxFaQ&#10;DWJrxFaQzUBVkiRJZxaxFWSbhNgKskFsjdgKskFsjdgKsk1CbAXZILZGbAXZ7iFi2+zG0tWlS+/y&#10;bu96AdCR5vXhH/GwC0t7Bz3sIz/isMtLq42uPezhH7ne6ObS/kEf8fCHn9pHftTJHYvXblPEVpAN&#10;YmvEVpANYmvEVpBtEmIryAaxNWIryAaxNWIryDYJsRVkg9gasRVkg9i2QGwB2SYhtoJsEFsjtoJs&#10;EFsjtoJskxBbQTaIrRFbQTaIrRFbQTaITZIkSRDbGUBsBdkgtkZsBdkgtkZsBdkmIbaCbBBbI7aC&#10;bLcJYrvVu7zbux50c2m9tFqyglS6D/qQD/+w8x/6sA/f2+jS0uqwD3vYww66trTe6OaHf8TD9k/r&#10;YR/5ESf3b2DtuG43xJaQDWJLxFaQDWLbArEFZJuE2AqyQWyN2AqyQWyN2AqyTUJsCdkgtkRsBdkg&#10;tkZsBdkmIbaCbBBbI7aCbBDbFogtINskxFaQDWJrxFaQDWJrxFaQDWKTJEmSzgBiK8gGsTViK8g2&#10;CbEVZNsVsRVkm4TYCrJBbI3YCrJNQmwF2bZAbMd1fenKu9z/3S4tnYeMpLv30A/9kPNLextdWlp9&#10;yId96NGuLq1v9eEfdtCNpf3j+tCHffiJfdjDHnZitx1iC8gGsTViS8g2CLElZNsRsRVkG4XYArJB&#10;bI3YCrJNQmwF2XZFbAXZJiG2gmwQWyO2hGyDEFtCth0RW0G2SYitIBvEtgViC8g2CbEVZNsVsRVk&#10;m4TYCrJBbI3YCrJNQmwF2XZFbAXZJiG2gmwQmyRJks4sYivIBrE1YivINgmxFWSD2BqxFWSD2Bqx&#10;FWSbhNgKsp0xxPb/d/93O+zG0rWly0tua9Nt1wc+9IPPLe0d7YMe+tBLS6uNri6tP/hDPuRoN5b2&#10;j/bQDz25D/mwDz25E/DaWUVsBdkgti0QW0C2UYgtIBvE1oitIBvE1oitINsoxBaQDWLbArEFZIPY&#10;GrEVZJuE2AqyQWyN2BKyQWyJ2AqyTUJsBdkgtkZsBdkgtkZsBdkmIbaCbBBbI7aCbBCbJEmSILbB&#10;iK0g2yTEVpANYmvEVpANYmvEVpBtEmIryHaHIrYX6F3vf//10mrp4tI5UEovzD7gAz/w3NLeQQ/5&#10;oFtdXFod7QM/+IOuLK03ur60f1cP/eAT+6CHPvTENtHaWUdsBdkgtkZsBdkmIbaCbBBbI7aEbBBb&#10;I7aAbJMQW0E2iK0RW0E2iK0RW0G2SYitIBvE1oitIBvE1oitINskxFaQDWJrxJaQDWJLxFaQbRJi&#10;K8gGsTViK8gGsUmSJEmDEVtBtkmIrSAbxNaIrSAbxNaIrSDbJMRWkA1ia8SWkO10xLbZjaWrS5eW&#10;LoBYd14PfsgH7G10cWl10Ps/5CGHXVlab3T9Az7wA/dP6iEfdHK3sNpJnTXEFpANYmvEVpBtEmIr&#10;yAaxNWIryAaxNWIryDYKsQVkg9i2QGwB2SC2RmwF2SYhtoJsEFsjtoJsEFsjtoJskxBbQjaILRFb&#10;QTaIrRFbQbZJiK0gG8TWiK0gG8TWiA1kkyRJ0m2L2AqyTUJsBdkgtkZsBdkgtkZsBdkmIbaCbBBb&#10;I7aCbGcEsd2td3v3d7+5dG1ptWQF6RnsfR/84L3N3u/9H7w6pvVhD/6A9z9s/wV6yAec2Ps/5CGn&#10;dtYQW0E2iK0RW0K2QYgtIRvEloitIBvE1ogtIdsgxFaQDWJrxFaQDWJrxFaQbRJiK8gGsTViK8gG&#10;sTViK8g2CbEVZIPYGrEVZIPYGrEVZJuE2AqyQWyN2AqyQWyN2AqyQWySJEmC2M4AYivIBrE1YivI&#10;BrE1YivINgmxFWSD2BqxFWS7wxDbcV1funL/93j3i0vnQbJ/X+/9vu9zYWnvrt7vfQ9bHdP6fd7v&#10;/TbbP+x9H/zgE3u/9z+9Y/HafYjYErJBbI3YArKNQmwB2SC2RmwJ2SC2RGwF2SYhtoRsEFsitoRs&#10;EFsitoRskxBbQDaIrRFbQTaIrRFbQbZJiK0gG8TWiK0gG8TWiK0g2yTEVpANYmvEVpANYmvEVpAN&#10;YpMkSRLEdgYQW0E2iK0RW0E2iK0RW0G2SYitIBvE1oitIBvE1oitINsJiO2u7v8et7qxdG3p8tK4&#10;FaTv+aAHXXiv937vvY0uL60Oe9D73NW1pfVGN9/7fd9n/8Te731P7Sha2+y+QGwF2SC2RmwF2SYh&#10;toJsENsWiC0gG8TWiK0g2yTEVpANYmvEVpANYmvEVpBtEmIryAaxbYHYArJBbI3YCrJNQmwF2SC2&#10;RmwF2SC2RmwF2SYhtoJsEFsjtoJsEFsjtoJskxBbQTZDVUmSJJ1ZxFaQDWJrxFaQDWJrxFaQbRJi&#10;K8gGsTViK8gGsTViK8h2HyO241rf/wHvsVq6uHTuRYnOHvhe73lhaW+jy0urBz7ovY52bWl92Hs+&#10;6EEH3Vza3+y93vu9T+1B73Ny9wViK8gGsTViS8g2CLEVZIPYGrEVZIPYtkBsAdkmIbaCbBBbI7aE&#10;bBBbIraEbIMQW0E2iK0RW0E2iG0LxBaQbRRiC8gGsTViK8gGsTViK8g2CbEVZIPYGrEVZIPYGrEV&#10;ZJuE2AqyQWySJEmC2AYjtoJsEFsjtoJskxBbQTaIrRFbQTaIrRFbQbZJiC0h2wPe42jXl64uXVq6&#10;221t7/6AB5xf2jvaezzwgZeWVhtdXVo/4D3v1o2l/cMe+F7veXoPeq8TOw6v3euILSAbxNaIrSDb&#10;JMSWkA1iS8RWkA1ia8RWkG0UYgvIBrE1YivIBrE1YivINgmxFWSD2BqxFWSD2BqxFWSbhNgKskFs&#10;jdgKskFsjdgKso1CbAHZILZGbAXZILZGbAXZJiG2gmwQmyRJkjQYsRVkg9gasRVkm4TYCrJBbI3Y&#10;CrJBbI3YCrKNQmwB2V5EiO1uvfsDHnBq7/HAB57YUbS22b2F2AqyQWyN2AqyTUJsBdkgtkZsCdkg&#10;tkRsBdkmIbaCbBBbI7aCbBBbI7aCbJMQW0E2iK0RW0I2iC0RW0G2SYitIBvE1oitIBvE1oitINsk&#10;xFaQDWJrxFaQDWJrxFaQbRJiK8gGsUFskiRJGozYCrJNQmwF2XZFbAXZJiG2gmwQWyO2gmyTEFtB&#10;tl0RW0G2SYitIBvE1ogtIdsgxFaQbWfEFpBtEmIryAaxbYHYArKNQmwB2XZFbAnZBiG2hGwQWyO2&#10;gGyTEFtBtl0RW0G2SYitIBvE1oitINskxFaQbVfElpBtEGJLyAaxJWIryDYJsRVk2xmxBWSbhNgK&#10;skFsjdgKsk1CbAXZdkVsBdkmIbaCbBBbI7aCbBCbJEmSzixiK8g2CbEVZIPYGrEVZIPYGrEVZJuE&#10;2AqyQWyN2AqyQWyN2AqyTUJsCdkgtkZsAdkgtkZsBdkmIbaCbBDbFogtIBvE1oitINsoxBaQDWLb&#10;ArEFZIPYtkBsAdkmIbaCbBBbI7aCbBBbI7aEbIMQW0E2iK0RW0E2iK0RW0G2SYitIBvE1oitIBvE&#10;1oitIBvEJkmSJIjtDCC2gmwQWyO2gmwQWyO2gmyTEFtBNoitEVtBNoitEVtBtkmIrSAbxNaIrSAb&#10;xNaIrSDbJMRWkA1ia8RWkA1ia8SWkG0QYivIBrE1YivIBrE1YivINgmxFWSD2BqxFWSD2BqxFWSb&#10;hNgKskFsjdgKskFsjdgSsg1CbAXZILZGbAXZILZGbAXZJiE2kE2SJEm3LWIryAaxNWIryAaxNWIr&#10;yDYJsRVkg9gasRVkg9gasSVkG4TYCrJBbI3YErJBbI3YArJNQmwJ2SC2RGwF2SC2RmwF2SYhtoRs&#10;EFsjtoBsENsWiC0g2yTEVpANYmvEVpANYmvEVpBtEmIryAaxNWJLyAaxJWIryDYJsRVkg9gasRVk&#10;g9gasRVkm4TYCrJBbJIkSTqziO0//sf/CLHdQ8RWkA1ia8RWkG0SYivIBrE1YivIBrE1YivINgqx&#10;BWSD2BqxFWSD2BqxFWQbhdgCskFsjdgSskFsidgKsk1CbAXZILZGbAXZILZGbAXZJiG2hGwQWyK2&#10;gmwQWyO2gmyTEFtBNoitEVtBNoitEVtBtkmIrSAbxNaIrSAbxNaIrSDbJMRWkA1ikyRJEsQ2GLEV&#10;ZIPYGrEVZJuE2AqyQWyN2AqyQWyN2AqyTUJsBdkgtkZsBdkgtkZsCdkGIbaCbBDbFogtIBvE1ogt&#10;IdsgxFaQDWJrxJaQDWJLxJaQbRBiK8gGsW2B2AKyQWyN2AqyTUJsBdkgtkZsBdkgtkZsBdkmIbaC&#10;bBBbI7aCbBBbI7aCbJMQW0E2iE2SJEkajNgKskFsjdgKsk1CbAXZILZGbAXZILZGbAXZJiG2gmwQ&#10;2xaILSAbxNaIrSDbJMSWkA1iS8RWkA1i2wKxBWQbhdgCskFsjdgKskFsjdgKsk1CbAnZILZEbAXZ&#10;ILYtEFtAtlGILSAbxNaIrSAbxNaIrSDbJMRWkA1ia8RWkA1ia8RWkG0SYivIBrE1YivIZrAqSZKk&#10;M4vYCrJBbI3YCrJNQmwF2SC2RmwF2SC2RmwF2SYhtoJsEFsjtoJsEFsjtoJskxBbQTaIrRFbQTaI&#10;rRFbQbZJiK0gG8TWiK0gG8TWiC0h2yDEVpANYmvEVpANYmvEVpBtEmIryAaxbYHYArJBbI3YCrJN&#10;QmwF2SC2RmwF2SC2RmwF2SYhtoJsEFsjtoJsEJskSZIgtsGIrSDbJMRWkA1ia8RWkA1ia8RWkG0S&#10;YivIBrE1YkvIBrE1YgvINgmxFWSD2BqxJWSD2BKxFWSbhNgKskFsWyC2gGwQWyO2gmyTEFtBNoit&#10;EVtBNoitEVtBtkmIrSAbxNaIrSAbxNaIrSDbJMRWkA1i2wKxBWSD2BqxFWSbhNgKskFsjdgKskFs&#10;kiRJ0mDEVpBtEmIryAaxNWIryAaxNWIryDYJsRVkg9i2QGwB2SC2RmwF2UYhtoBsEFsjtoJsEFsj&#10;toRsgxBbQjaILRFbQTaIrRFbQbZJiK0gG8TWiK0gG8TWiC0h2yDElpANYkvEVpANYmvEVpBtFGIL&#10;yAaxNWIryAaxNWIryDYJsRVkg9gasRVkg9ggNkmSJJ0BxFaQbVfEVpBtEmIryAaxNWIryDYJsRVk&#10;2xWxFWSbhNgKskFsjdgKsk1CbAXZdkVsCdkGIbaCbBBbI7aCbJMQW0G2nRFbQLZRiC0gG8TWiC0h&#10;2yDEVpBtZ8QWkG0SYivIBrE1YivINgqxBWTbFbEVZJuE2AqyQWyN2BKyDUJsCdl2RGwF2SYhtoJs&#10;EFsjtoJskxBbQbZdEVtBtkmIrSAbxNaIrSDbJMRWkG1XxFaQDWKTJEkSxHYGEFtBNoitEVtBtkmI&#10;rSAbxNaIrSAbxNaIrSDbJMRWkA1ia8SWkA1ia8QWkG0SYivIBrE1YivIBrFtgdgCsk1CbAnZILZG&#10;bAHZILYtEFtAtkmIrSAbxNaIrSAbxNaIrSDbJMRWkA1ia8RWkA1ia8RWkG0SYkvIBrElYivIBrE1&#10;YivINgmxFWSD2CRJkqTBiK0gG8TWiK0g2yTEVpANYmvEVpANYmvEVpBtEmJLyAaxJWIryAaxNWIr&#10;yDYKsQVkg9gasRVkg9gasRVkm4TYCrJBbI3YCrJBbI3YCrKNQmwB2SC2RmwF2SC2RmwF2SYhtoJs&#10;EFsjtoJsEFsjtoJskxBbQTaIrRFbQTaIrRFbQbZJiK0gG8TWiA1kkyRJ0m2L2AqyQWyN2AqyTUJs&#10;BdkgtkZsBdkgtkZsBdkmIbaCbBBbI7aCbBBbI7aEbIMQW0E2iK0RW0I2iC0RW0G2SYitIBvE1ogt&#10;IRvE1ogtINskxFaQDWJrxFaQDWJrxFaQbRJiK8gGsTViK8gGsTViS8g2CLEVZIPYGrEVZIPYGrEV&#10;ZJuE2AqyQWyN2AqyQWySJEk6s4itIBvE1oitINskxFaQDWJrxFaQDWJrxFaQbRJiK8gGsW2B2AKy&#10;QWyN2AqyTUJsCdkgtkZsAdkgtkZsCdkGIbaEbBBbIraCbBBbI7aCbJMQW0I2iC0RW0I2iC0RW0G2&#10;SYitIBvE1oitIBvE1oitINskxFaQDWJrxFaQDWJrxFaQbRJiK8gGsTViK8gGsUmSJAliG4zYCrJN&#10;QmwF2SC2RmwF2SC2RmwF2SYhtoJsEFsjtoJsEFsjtoJskxBbQTaIrRFbQTaIbQvEFpBtFGILyAax&#10;NWIryAaxNWJLyDYIsRVkg9gasRVkg9i2QGwB2UYhtoBsEFsjtoJsEFsjtoJskxBbQTaIrRFbQTaI&#10;rRFbQbZJiK0gG8TWiK0gG8QmSZIkDUZsBdkmIbaCbBBbI7aCbBBbI7aCbJMQW0E2iK0RW0E2iG0L&#10;xBaQbRJiK8gGsTViS8gGsSViK8g2CbEVZIPYtkBsAdkgtkZsBdkmIbaEbBBbIraEbBBbIraCbJMQ&#10;W0E2iG0LxBaQDWJrxFaQbRJiK8gGsTViK8gGsTViK8g2CbEVZIPYGrEVZIPYGrEVZDNclSRJ0plF&#10;bAXZJiG2gmwQWyO2gmwQWyO2gmyTEFtBNoitEVtBNoitEVtBtlGILSAbxNaIrSAbxNaIrSDbJMRW&#10;kA1ia8RWkA1ia8RWkG0SYivIBrE1YivIBrE1YivINgmxFWSD2BqxFWSD2LZAbAHZJiG2gmwQWyO2&#10;gmwQWyO2gmyTEFtBNoitEVtBNoitEVtBNohNkiRJENsZQGwF2SC2RmwF2SC2RmwF2SYhtoJsEFsj&#10;toJsEFsjtoRsgxBbQTaIrRFbQTaIrRFbQrZBiC0hG8SWiK0gG8S2BWILyDYJsRVkg9gasRVkg9ga&#10;sRVkm4TYErJBbInYCrJBbI3YCrJNQmwF2SC2RmwF2SC2LRBbQLZJiK0gG8TWiK0gG8TWiK0gG8Qm&#10;SZIknQHEVpANYmvEVpANYmvEVpBtEmIryAaxNWIryAaxbYHYArJNQmwJ2SC2RmwB2SC2RmwF2UYh&#10;toBsEFsjtoRsEFsitoJsoxBbQDaIrRFbQTaIrRFbQbZJiK0gG8TWiC0hG8SWiK0g2yTEVpANYtsC&#10;sQVkg9gasRVkm4TYCrJBbI3YCrJBbI3YCrJNQmwF2SA2SZIknVnEVpANYmvEVpBtEmIryLYrYivI&#10;NgmxFWSD2BqxFWSbhNgKsu2K2AqyTUJsBdkgtkZsBdlGIbaAbLsitoJskxBbQTaIbQvEFpBtFGIL&#10;yLYrYkvINgixFWSD2BqxFWQbhdgCsu2K2AqyjUJsAdkgtkZsBdkmIbaCbLsitoRsgxBbQjaILRFb&#10;QbZJiK0g266IrSDbJMRWkA1ia8RWkG0SYivItitiK8g2CbEVZIPYJEmSBLENRmwF2SYhtoJsEFsj&#10;toJsEFsjtoJskxBbQTaIrRFbQTaIrRFbQrZBiK0gG8TWiK0gG8TWiK0g2yTEVpANYmvElpANYmvE&#10;FpBtEmIryAaxNWIryAaxNWIryDYJsRVkg9gasRVkg9gasRVkm4TYCrJBbI3YErJBbInYCrJNQmwF&#10;2SC2RmwF2SA2SZIkaTBiK8g2CbEVZIPYGrEVZIPYGrEVZJuE2AqyQWyN2BKyQWyJ2AqyTUJsCdkg&#10;tkZsAdkgtkZsBdkmIbaCbBBbI7aCbBBbI7aCbKMQW0A2iG0LxBaQDWJrxFaQbRJiK8gGsTViK8gG&#10;sTViK8g2CbElZIPYErEVZIPYGrEVZJuE2AqyQWyN2AqyQWyN2EA2SZIk3baIrSDbJMRWkA1ia8RW&#10;kA1ia8RWkG0SYivIBrE1YivIBrE1YivINgmxFWSD2BqxFWSD2BqxJWQbhNgSskFsidgKskFsjdgS&#10;sg1CbAXZILZGbAXZILZGbAXZJiG2gmwQWyO2gmwQWyO2gmyTEFtBNoitEVtBNoitEVtBtkmIrSAb&#10;xNaIrSAbxNaIrSAbxCZJkqQzi9gKsk1CbAXZILZGbAXZILZGbAXZJiG2gmwQWyO2gmwQ2xaILSDb&#10;JMRWkA1ia8SWkA1ia8QWkG0UYgvIBrE1YkvIBrElYivINgmxJWSD2BKxJWSD2BKxJWSbhNgCskFs&#10;jdgKskFsjdgKsk1CbAXZILZGbAXZILZGbAXZJiG2gmwQWyO2gmwQWyO2gmwQmyRJkiC2M4DYCrJB&#10;bI3YCrJBbI3YCrJNQmwF2SC2RmwF2SC2RmwF2UYhtoBsEFsjtoJsEFsjtoJskxBbQTaIbQvEFpAN&#10;YmvEVpBtEmIryAaxNWIryAaxNWIryDYJsRVkg9i2QGwB2SC2RmwF2SYhtoJsEFsjtoJsEFsjtoJs&#10;kxBbQTaIrRFbQTaIrRFbQbZJiK0gmwGrJEmSzixiK8gGsTViK8gGsTViK8g2CbEVZIPYGrEVZIPY&#10;GrEVZJuE2AqyQWyN2AqyQWyN2BKyDUJsBdkgtkZsBdkgti0QW0C2SYitIBvE1ogtIRvElogtIdsg&#10;xFaQDWJrxFaQDWLbArEFZBuF2AKyQWyN2AqyQWyN2AqyTUJsBdkgtkZsBdkgtkZsBdkmIbaCbBCb&#10;JEmSILbBiK0gG8TWiK0g2yTEVpANYmvEVpANYmvEVpBtEmJLyAaxNWILyAaxNWIryDYJsSVkg9gS&#10;sRVkg9gasRVkG4XYArJBbI3YCrJBbI3YCrJNQmwF2SC2RmwF2SC2RmwF2SYhtoJsEFsjtoJsEFsj&#10;toJsoxBbQDaIrRFbQTaIrRFbQbZJiK0gG8QmSZIkDUZsBdkgtkZsBdkmIbaCbBBbI7aCbBBbI7aC&#10;bKMQW0A2iK0RW0E2iK0RW0G2SYitIBvE1ogtIRvEloitINskxFaQDWJrxFaQDWJrxFaQbRJiK8gG&#10;sTViS8gGsSViK8g2CbEVZIPYGrEVZIPYGrEVZJuE2AqyQWyN2AqyQWyN2AqyTUJsBdkgNohNkiRJ&#10;gxFbQTaIrRFbQbZJiK0gG8TWiK0gG8TWiK0g2yTEVpANYmvElpANYmvEFpBtEmIryAaxbYHYArJB&#10;bI3YErINQmwJ2SC2RmwB2SC2RmwF2SYhtoJsEFsjtoJsEFsjtoRsgxBbQjaILRFbQTaIbQvEFpBt&#10;EmIryAaxNWIryAaxNWIryDYJsRVkg9gasRVkg9gkSZJ0ZhFbQbZJiK0g266IrSDbJMRWkA1ia8RW&#10;kG0SYivItitiK8g2CbEVZIPYGrEVZJuE2BKy7YjYCrKNQmwB2SC2RmwF2SYhtoJsOyO2gGyjEFtA&#10;NoitEVtBtlGILSDbroitINsoxBaQDWLbArEFZJuE2Aqy7YrYCrJNQmwF2SC2RmwJ2QYhtoJsuyK2&#10;gmyTEFtBNoitEVtBtkmIrSDbroitINskxFaQDWJrxFaQDWKTJEkSxHYGEFtBNoitEVtBNoitEVtB&#10;tkmIrSAbxNaIrSAbxNaIrSDbJMRWkA1ia8RWkA1ia8RWkG0SYivIBrE1YivIBrE1YkvINgixFWSD&#10;2BqxFWSD2BqxFb4lKAsAACAASURBVGSbhNgKskFsjdgKskFsjdgKsk1CbAXZILZGbAXZILZGbAnZ&#10;BiG2gmwQWyO2gmwQWyO2gmyTEBvIJkmSpNsWsRVkg9gasRVkg9gasRVkm4TYCrJBbI3YCrJBbI3Y&#10;ErINQmwF2SC2RmwJ2SC2RmwB2SYhtoRsEFsitoJsEFsjtoJskxBbQjaIrRFbQDaIbQvEFpBtEmIr&#10;yAaxNWIryAaxNWIryDYJsRVkg9gasSVkg9gSsRVkm4TYCrJBbI3YCrJBbI3YCrJNQmwF2SA2SZIk&#10;nVnEVpANYmvEVpANYmvEVpBtEmIryAaxNWIryAaxNWIryDYKsQVkg9gasRVkg9gasRVkG4XYArJB&#10;bI3YErJBbInYCrJNQmwF2SC2RmwF2SC2RmwF2SYhtoRsEFsitoJsEFsjtoJskxBbQTaIrRFbQTaI&#10;rRFbQbZJiK0gG8TWiK0gG8TWiK0g2yTEVpANYpMkSRLENhixFWSD2BqxFWSbhNgKskFsjdgKskFs&#10;jdgKsk1CbAXZILZGbAXZILZGbAnZBiG2gmwQ2xaILSAbxNaILSHbIMRWkA1ia8SWkA1iS8SWkG0Q&#10;YivIBrFtgdgCskFsjdgKsk1CbAXZILZGbAXZILZGbAXZJiG2gmwQWyO2gmwQWyO2gmyTEFtBNohN&#10;kiRJGozYCrJBbI3YCrJNQmwF2SC2RmwF2SC2RmwF2SYhtoJsENsWiC0gG8TWiK0g2yTElpANYkvE&#10;VpANYtsCsQVkG4XYArJBbI3YCrJBbI3YCrJNQmwJ2SC2RGwF2SC2LRBbQLZRiC0gG8TWiK0gG8TW&#10;iK0g2yTEVpANYmvEVpANYmvEVpBtEmIryAaxNWIryGbIKkmSpDOL2AqyQWyN2AqyTUJsBdkgtkZs&#10;BdkgtkZsBdkmIbaCbBBbI7aCbBBbI7aCbJMQW0E2iK0RW0E2iK0RW0G2SYitIBvE1oitIBvE1ogt&#10;IdsgxFaQDWJrxFaQDWJrxFaQbRJiK8gGsW2B2AKyQWyN2AqyTUJsBdkgtkZsBdkgtkZsBdkmIbaC&#10;bBBbI7aCbBCbJEmSILbBiK0g2yTEVpANYmvEVpANYmvEVpBtEmIryAaxNWJLyAaxNWILyDYJsRVk&#10;g9gasSVkg9gSsRVkm4TYCrJBbFsgtoBsEFsjtoJskxBbQTaIrRFbQTaIrRFbQbZJiK0gG8TWiK0g&#10;G8TWiK0g2yTEVpANYtsCsQVkg9gasRVkm4TYCrJBbI3YCrJBbJIkSYLYBiO2gmyTEFtBNoitEVtB&#10;NoitEVtBtkmIrSAbxLYFYgvIBrE1YivINgqxBWSD2BqxFWSD2BqxJWQbhNgSskFsidgKskFsjdgK&#10;sk1CbAXZILZGbAXZILZGbAnZBiG2hGwQWyK2gmwQWyO2gmyjEFtANoitEVtBNoitEVtBtkmIrSAb&#10;xNaIrSAbxAaxSZIkaTBiK8g2CbEVZIPYGrEVZIPYGrEVZJuE2AqyQWyN2AqyQWyN2BKyDUJsBdkg&#10;tkZsBdkgti0QW0C2UYgtIBvE1ogtIRvE1ogtINskxFaQDWJrxFaQDWJrxFaQbRJiK8gGsTViS8gG&#10;sSViK8g2CbEVZIPYGrEVZIPYGrEVZJuE2AqyQWyN2AqyQWyN2AqyQWySJEk6s4itINskxFaQDWJr&#10;xFaQbRJiK8i2K2IryDYJsRVkg9gasRVkm4TYCrLtitgKsk1CbAnZILZGbAHZJiG2gmy7IraCbJMQ&#10;W0E2iG0LxBaQbRJiS8i2I2IryDYKsQVkg9i2QGwB2SYhtoJsOyO2gGyTEFtBNoitEVtBtkmIrSDb&#10;rogtIdsgxFaQDWJrxFaQbRJiS8i2I2IryDYJsRVkg9gasRVkm4TYCrLtitgKskFskiRJgtjOAGIr&#10;yAaxNWIryDYJsRVkg9gasRVkg9gasRVkm4TYErJBbInYCrJBbI3YCrKNQmwB2SC2RmwF2SC2RmwF&#10;2SYhtoJsEFsjtoJsEFsjtoJsoxBbQDaIrRFbQTaIrRFbQbZJiK0gG8TWiK0gG8TWiK0g2yTEVpAN&#10;YmvEVpANYmvEVpBtEmIryAaxNWID2SRJknTbIraCbBBbI7aCbJMQW0E2iK0RW0E2iK0RW0G2SYit&#10;IBvE1oitIBvE1ogtIdsgxFaQDWJrxJaQDWJLxFaQbRJiK8gGsTViS8gGsTViC8g2CbEVZIPYGrEV&#10;ZIPYGrEVZJuE2AqyQWyN2AqyQWyN2BKyDUJsBdkgtkZsBdkgtkZsBdkmIbaCbBBbI7aCbBCbJEmS&#10;zixiK8gGsTViK8g2CbEVZIPYGrEVZIPYGrEVZJuE2AqyQWxbILaAbBBbI7aCbJMQW0I2iK0RW0A2&#10;iK0RW0K2QYgtIRvEloitIBvE1oitINskxJaQDWJLxJaQDWJLxFaQbRJiK8gGsTViK8gGsTViK8g2&#10;CbEVZIPYGrEVZIPYGrEVZJuE2AqyQWyN2AqyQWySJEmC2AYjtoJskxBbQTaIrRFbQTaIrRFbQbZJ&#10;iK0gG8TWiK0gG8TWiK0g2yTEVpANYmvEVpANYtsCsQVkG4XYArJBbI3YCrJBbI3YErINQmwF2SC2&#10;RmwF2SC2LRBbQLZRiC0gG8TWiK0gG8TWiK0g2yTEVpANYmvEVpANYmvEVpBtEmIryAaxNWIryAax&#10;SZIkSYMRW0G2SYitIBvE1oitIBvE1oitINskxFaQDWJrxFaQDWLbArEFZJuE2AqyQWyN2BKyQWyJ&#10;2AqyTUJsBdkgti0QW0A2iK0RW0G2SYgtIRvElogtIRvEloitINskxFaQDWLbArEFZIPYGrEVZJuE&#10;2AqyQWyN2AqyQWyN2AqyTUJsBdkgtkZsBdkgtkZsBdkMWiVJknRmEVtBtkmIrSAbxNaIrSAbxNaI&#10;rSDbJMRWkA1ia8RWkA1ia8RWkG0UYgvIBrE1YivIBrE1YivINgmxFWSD2BqxFWSD2BqxFWSbhNgK&#10;skFsjdgKskFsjdgKsk1CbAXZILZGbAXZILYtEFtAtkmIrSAbxNaIrSAbxNaIrSDbJMRWkA1ia8RW&#10;kA1ia8RWkA1ikyRJEsR2BhBbQTaIrRFbQTaIrRFbQbZJiK0gG8TWiK0gG8TWiC0h2yDEVpANYmvE&#10;VpANYmvElpBtEGJLyAaxJWIryAaxbYHYArJNQmwF2SC2RmwF2SC2RmwF2SYhtoRsEFsitoJsEFsj&#10;toJskxBbQTaIrRFbQTaIbQvEFpBtEmIryAaxNWIryAaxNWIryAaxSZIkCWI7A4itIBvE1oitIBvE&#10;1oitINskxFaQDWJrxFaQDWLbArEFZJuE2BKyQWyN2AKyQWyN2AqyjUJsAdkgtkZsCdkgtkRsBdlG&#10;IbaAbBBbI7aCbBBbI7aCbJMQW0E2iK0RW0I2iC0RW0G2SYitIBvEtgViC8gGsTViK8g2CbEVZIPY&#10;GrEVZIPYGrEVZJuE2AqyQWySJEk6s4itIBvE1oitIBvE1oitINskxFaQDWJrxFaQDWJrxFaQbRJi&#10;K8gGsTViK8gGsTViK8g2CbEVZIPYtkBsAdkgtkZsCdkGIbaCbBBbI7aCbBBbI7aCbKMQW0A2iK0R&#10;W0E2iK0RW0K2QYgtIRvEloitIBvE1oitINskxFaQDWJrxFaQDWJrxFaQbRJiK8gGsUmSJAliG4zY&#10;CrJNQmwF2XZFbAXZJiG2gmwQWyO2gmyTEFtBtl0RW0G2SYitIBvE1ogtIdsgxFaQbWfEFpBtEmIr&#10;yAaxNWIryDYJsRVk2xmxBWSbhNgSskFsjdgCsk1CbAXZdkZsAdkmIbaCbBBbI7aCbJMQW0G2XRFb&#10;QbZJiK0gG8TWiK0g2yTEVpBtV8RWkG0SYkvIBrElYivINgmxFWTbFbEVZJuE2AqyQWySJEnSYMRW&#10;kG0SYivIBrE1YivIBrE1YivINgmxFWSD2BqxJWSD2BKxFWSbhNgSskFsjdgCskFsjdgKsk1CbAXZ&#10;ILZGbAXZILZGbAXZRiG2gGwQ2xaILSAbxNaIrSDbJMRWkA1ia8RWkA1ia8RWkG0SYkvIBrElYivI&#10;BrE1YivINgmxFWSD2BqxFWSD2BqxgWySJEm6bRFbQbZJiK0gG8TWiK0gG8TWiK0g2yTEVpANYmvE&#10;VpANYmvEVpBtEmIryAaxNWIryAaxNWJLyDYIsSVkg9gSsRVkg9gasSVkG4TYCrJBbI3YCrJBbI3Y&#10;CrJNQmwF2SC2RmwF2SC2RmwF2SYhtoJsEFsjtoJsEFsjtoJskxBbQTaIrRFbQTaIrRFbQTaITZIk&#10;SWcWsRVkm4TYCrJBbI3YCrJBbI3YCrJNQmwF2SC2RmwF2SC2LRBbQLZJiK0gG8TWiC0hG8TWiC0g&#10;2yjEFpANYmvElpANYkvEVpBtEmJLyAaxJWJLyAaxJWJLyDYJsQVkg9gasRVkg9gasRVkm4TYCrJB&#10;bI3YCrJBbI3YCrJNQmwF2SC2RmwF2SC2RmwF2SA2SZIkQWxnALEVZIPYGrEVZIPYGrEVZJuE2Aqy&#10;QWyN2AqyQWyN2AqyjUJsAdkgtkZsBdkgtkZsBdkmIbaCbBDbFogtIBvE1oitINskxFaQDWJrxFaQ&#10;DWJrxFaQbRJiK8gGsW2B2AKyQWyN2AqyTUJsBdkgtkZsBdkgtkZsBdkmIbaCbBBbI7aCbBBbI7aC&#10;bJMQW0E2w1ZJkiSdWcRWkA1ia8RWkA1ia8RWkG0SYivIBrE1YivIBrE1YivINgmxFWSD2BqxFWSD&#10;2BqxJWQbhNgKskFsjdgKskFsWyC2gGyTEFtBNoitEVtCNogtEVtCtkGIrSAbxNaIrSAbxLYFYgvI&#10;NgqxBWSD2BqxFWSD2BqxFWSbhNgKskFsjdgKskFsjdgKsk1CbAXZIDZJkiRBbIMRW0E2iK0RW0G2&#10;SYitIBvE1oitIBvE1oitINskxJaQDWJrxBaQDWJrxFaQbRJiS8gGsSViK8gGsTViK8g2CrEFZIPY&#10;GrEVZIPYGrEVZJuE2AqyQWyN2AqyQWyN2AqyTUJsBdkgtkZsBdkgtkZsBdlGIbaAbBBbI7aCbBBb&#10;I7aCbJMQW0E2iE2SJEkQ22DEVpANYmvEVpBtEmIryAaxNWIryAaxNWIryDYKsQVkg9gasRVkg9ga&#10;sRVkm4TYCrJBbI3YErJBbInYCrJNQmwF2SC2RmwF2SC2RmwF2SYhtoJsEFsjtoRsEFsitoJskxBb&#10;QTaIrRFbQTaIrRFbQbZJiK0gG8TWiK0gG8TWiK0g2yTEVpANYoPYJEmSNBixFWSD2BqxFWSbhNgK&#10;skFsjdgKskFsjdgKsk1CbAXZILZGbAnZILZGbAHZJiG2gmwQ2xaILSAbxNaILSHbIMSWkA1ia8QW&#10;kA1ia8RWkG0SYivIBrE1YivIBrE1YkvINgixJWSD2BKxFWSD2LZAbAHZJiG2gmwQWyO2gmwQWyO2&#10;gmyTEFtBNoitEVtBNohNkiRJZxaxFWSD2BqxFWSbhNgKskFsjdgKskFsjdgKsk1CbAXZILZGbAXZ&#10;ILZGbAXZRiG2gGwQWyO2gmwQ2xaILSDbKMQWkA1ia8RWkA1ia8RWkG0UYgvIBrFtgdgCskFsjdgK&#10;sk1CbAXZILZGbAnZILZEbAXZJiG2gmwQWyO2gmwQWyO2gmyTEFtBNoitEVtBNohNkiRJENsZQGwF&#10;2XZFbAXZJiG2gmwQWyO2gmyTEFtBtl0RW0G2SYitIBvE1oitINskxFaQbVfElpBtEGIryAaxNWIr&#10;yDYJsRVk2xWxFWSbhNgKskFsjdgSsg1CbAXZdkZsAdkmIbaCbBBbI7aCbJMQW0G2XRFbQbZJiK0g&#10;G8TWiK0g2yTEVpBtV8RWkG0SYivIBrE1YkvINgixFWTbFbEVZJuE2AqyQWyN2AqyTUJsIJskSZJu&#10;W8RWkA1ia8RWkA1ia8RWkG0SYivIBrE1YivIBrE1YkvINgixFWSD2BqxJWSD2BqxBWSbhNgSskFs&#10;idgKskFsjdgKsk1CbAnZILZGbAHZILYtEFtAtkmIrSAbxNaIrSAbxNaIrSDbJMRWkA1ia8SWkA1i&#10;S8RWkG0SYivIBrE1YivIBrE1YivINgmxFWSD2CRJknRmEVtBNoitEVtBNoitEVtBtkmIrSAbxNaI&#10;rSAbxNaIrSDbKMQWkA1ia8RWkA1ia8RWkG0UYgvIBrE1YkvIBrElYivINgmxFWSD2BqxFWSD2Bqx&#10;FWSbhNgSskFsidgKskFsjdgKsk1CbAXZILZGbAXZILZGbAXZJiG2gmwQWyO2gmwQWyO2gmyTEFtB&#10;NohNkiRJENtgxFaQDWJrxFaQbRJiK8gGsTViK8gGsTViK8g2CbEVZIPYGrEVZIPYGrElZBuE2Aqy&#10;QWxbILaAbBBbI7aEbIMQW0E2iK0RW0I2iC0RW0K2QYitIBvEtgViC8gGsTViK8g2CbEVZIPYGrEV&#10;ZIPYGrEVZJuE2AqyQWyN2AqyQWyN2AqyTUJsBdkgNkmSJGkwYivIBrE1YivINgmxFWSD2BqxFWSD&#10;2BqxFWSbhNgKskFsWyC2gGwQWyO2gmyTEFtCNogtEVtBNohtC8QWkG0UYgvIBrE1YivIBrE1YivI&#10;NgmxJWSD2BKxFWSD2LZAbAHZRiG2gGwQWyO2gmwQWyO2gmyTEFtBNoitEVtBNoitEVtBtkmIrSAb&#10;xNaIrSCbgaskSZLOLGIryAaxNWIryDYJsRVkg9gasRVkg9gasRVkm4TYCrJBbI3YCrJBbI3YCrJN&#10;QmwF2SC2RmwF2SC2RmwF2SYhtoJsEFsjtoJsEFsjtoRsgxBbQTaIrRFbQTaIrRFbQbZJiK0gG8S2&#10;BWILyAaxNWIryDYJsRVkg9gasRVkg9gasRVkm4TYCrJBbI3YCrJBbJIkSYLYBiO2gmyTEFtBNoit&#10;EVtBNoitEVtBtkmIrSAbxNaILSEbxNaILSDbJMRWkA1ia8SWkA1iS8RWkG0SYivIBrFtgdgCskFs&#10;jdgKsk1CbAXZILZGbAXZILZGbAXZJiG2gmwQWyO2gmwQWyO2gmyTEFtBNohtC8QWkA1ia8RWkG0S&#10;YivIBrE1YivIBrFJkiQJYhuM2AqyTUJsBdkgtkZsBdkgtkZsBdkmIbaCbBDbFogtIBvE1oitINso&#10;xBaQDWJrxFaQDWJrxJaQbRBiS8gGsSViK8gGsTViK8g2CbEVZIPYGrEVZIPYGrElZBuE2BKyQWyJ&#10;2AqyQWyN2AqyjUJsAdkgtkZsBdkgtkZsBdkmIbaCbBBbI7aCbBAbxCZJkqTBiK0g2yTEVpANYmvE&#10;VpANYmvEVpBtEmIryAaxNWIryAaxNWJLyDYIsRVkg9gasRVkg9i2QGwB2UYhtoBsEFsjtoRsEFsj&#10;toBskxBbQTaIrRFbQTaIrRFbQbZJiK0gG8TWiC0hG8SWiK0g2yTEVpANYmvEVpANYmvEVpBtEmIr&#10;yAaxNWIryAaxNWIryAaxSZIk6cwitoJskxBbQTaIrRFbQTaIrRFbQbZJiK0gG8TWiK0gG8TWiK0g&#10;2yTElpANYmvEFpANYmvEVpBtEmIryAaxbYHYArJBbI3YCrKNQmwB2SC2LRBbQDaIbQvEFpBtEmIr&#10;yAaxNWIryAaxNWJLyDYIsRVkg9gasRVkg9gasRVkm4TYCrJBbI3YCrJBbI3YCrJBbJIkSYLYzgBi&#10;K8gGsTViK8g2CbEVZNsVsRVkm4TYCrJBbI3YCrJNQmwJ2XZEbAXZJiG2gmwQWyO2gmyjEFtAtl0R&#10;W0G2SYitIBvE1oitINskxFaQbVfElpBtEGIryAaxNWIryDYKsQVk2xWxFWSbhNgKskFsjdgKsk1C&#10;bAXZdkVsBdkmIbaCbBBbI7aCbJMQW0G2XRFbQrZBiK0gG8TWiK0g2yTEVpBtV8RWkG0SYgPZJEmS&#10;dNsitoJsEFsjtoJskxBbQTaIrRFbQTaIrRFbQbZJiK0gG8TWiK0gG8TWiC0h2yDEVpANYmvElpAN&#10;YkvEVpBtEmIryAaxNWJLyAaxNWILyDYJsRVkg9gasRVkg9gasRVkm4TYCrJBbI3YCrJBbI3YErIN&#10;QmwF2SC2RmwF2SC2RmwF2SYhtoJsEFsjtoJsEJskSZLOLGIryAaxNWIryDYJsRVkg9gasRVkg9ga&#10;sRVkm4TYCrJBbFsgtoBsEFsjtoJskxBbQjaIrRFbQDaIrRFbQrZBiC0hG8SWiK0gG8TWiK0g2yTE&#10;lpANYkvElpANYkvEVpBtEmIryAaxNWIryAaxNWIryDYJsRVkg9gasRVkg9gasRVkm4TYCrJBbI3Y&#10;CrJBbJIkSYLYBiO2gmyTEFtBNoitEVtBNoitEVtBtkmIrSAbxNaIrSAbxNaIrSDbJMRWkA1ia8RW&#10;kA1i2wKxBWQbhdgCskFsjdgKskFsjdgSsg1CbAXZILZGbAXZILYtEFtAtlGILSAbxNaIrSAbxNaI&#10;rSDbJMRWkA1ia8RWkA1ia8RWkG0SYivIBrE1YivIBrFJkiRJgxFbQbZJiK0gG8TWiK0gG8TWiK0g&#10;2yTEVpANYmvEVpANYtsCsQVkm4TYCrJBbI3YErJBbInYCrJNQmwF2SC2LRBbQDaIrRFbQbZJiC0h&#10;G8SWiC0hG8SWiK0g2yTEVpANYtsCsQVkg9gasRVkm4TYCrJBbI3YCrJBbI3YCrJNQmwF2SC2RmwF&#10;2SC2RmwF2QxdJUmSdGYRW0G2SYitIBvE1oitIBvE1oitINskxFaQDWJrxFaQDWJrxFaQbRRiC8gG&#10;sTViK8gGsTViK8g2CbEVZIPYGrEVZIPYGrEVZJuE2AqyQWyN2AqyQWyN2AqyTUJsBdkgtkZsBdkg&#10;ti0QW0C2SYitIBvE1oitIBvE1oitINskxFaQDWJrxFaQDWJrxFaQDWKTJEnSmUVs/+E//Ic7BrEV&#10;ZIPYGrEVZIPYGrEVZJuE2AqyQWyN2AqyQWyN2BKyDUJsBdkgtkZsBdkgtkZsCdkGIbaEbBBbIraC&#10;bBDbFogtINskxFaQDWJrxFaQDWJrxFaQbRJiS8gGsSViK8gGsTViK8g2CbEVZIPYGrEVZIPYtkBs&#10;AdkmIbaCbBBbI7aCbBBbI7aCbBCbJEmSILYzgNgKskFsjdgKskFsjdgKsk1CbAXZILZGbAXZILYt&#10;EFtAtkmILSEbxNaILSAbxNaIrSDbKMQWkA1ia8SWkA1iS8RWkG0UYgvIBrE1YivIBrE1YivINgmx&#10;FWSD2BqxJWSD2BKxFWSbhNgKskFsWyC2gGwQWyO2gmyTEFtBNoitEVtBNoitEVtBtkmIrSAbxCZJ&#10;kqQzi9gKskFsjdgKskFsjdgKsk1CbAXZILZGbAXZILZGbAXZJiG2gmwQWyO2gmwQWyO2gmyTEFtB&#10;NohtC8QWkA1ia8SWkG0QYivIBrE1YivIBrE1YivINgqxBWSD2BqxFWSD2BqxJWQbhNgSskFsidgK&#10;skFsjdgKsk1CbAXZILZGbAXZILZGbAXZJiG2gmwQmyRJkiC2wYitIBvE1oitINskxFaQDWJrxFaQ&#10;DWJrxFaQbRJiK8gGsTViS8gGsTViC8g2CbEVZIPYGrEVZIPYtkBsAdkmIbaEbBBbI7aAbBDbFogt&#10;INskxFaQDWJrxFaQDWJrxFaQbRJiK8gGsTViK8gGsTViK8g2CbElZIPYErEVZIPYGrEVZJuE2Aqy&#10;QWySJEnSYMRWkG0SYivItitiK8g2CbEVZIPYGrEVZJuE2Aqy7YrYCrJNQmwJ2SC2RGwF2SYhtoRs&#10;OyK2gmyjEFtANoitEVtBtkmIrSDbroitINskxFaQDWJrxFaQbRRiC8i2K2IryDYKsQVkg9gasRVk&#10;m4TYCrLtitgKsk1CbAXZILZGbAXZJiG2hGw7IraCbJMQW0E2iK0RW0G2SYitINuuiK0g2yTEVpAN&#10;YmvEBrJJkiTptkVsBdkmIbaCbBBbI7aCbBBbI7aCbJMQW0E2iK0RW0E2iK0RW0G2SYitIBvE1oit&#10;IBvE1ogtIdsgxJaQDWJLxFaQDWJrxJaQbRBiK8gGsTViK8gGsTViK8g2CbEVZIPYGrEVZIPYGrEV&#10;ZJuE2AqyQWyN2AqyQWyN2AqyTUJsBdkgtkZsBdkgtkZsBdkgNkmSJJ1ZxFaQbRJiK8gGsTViK8gG&#10;sTViK8g2CbEVZIPYGrEVZIPYtkBsAdkmIbaCbBBbI7aEbBBbI7aAbKMQW0A2iK0RW0I2iC0RW0G2&#10;SYgtIRvElogtIRvElogtIdskxBaQDWJrxFaQDWJrxFaQbRJiK8gGsTViK8gGsTViK8g2CbEVZIPY&#10;GrEVZIPYGrEVZIPYJEmSBLGdAcRWkA1ia8RWkA1ia8RWkG0SYivIBrE1YivIBrE1YivINgqxBWSD&#10;2BqxFWSD2BqxFWSbhNgKskFsWyC2gGwQWyO2gmyTEFtBNoitEVtBNoitEVtBtkmIrSAbxLYFYgvI&#10;BrE1YivINgmxFWSD2BqxFWSD2BqxFWSbhNgKskFsjdgKskFsjdgKsk1CbAXZDF4lSZJ0ZhFbQTaI&#10;rRFbQTaIrRFbQbZJiK0gG8TWiK0gG8TWiK0g2yTEVpANYmvEVpANYmvElpBtEGIryAaxNWIryAax&#10;bYHYArJNQmwF2SC2RmwJ2SC2RGwJ2QYhtoJsEFsjtoJsENsWiC0g2yjEFpANYmvEVpANYmvEVpBt&#10;EmIryAaxNWIryAaxNWIryDYJsRVkg9gkSZJ0ZhFbQTaIrRFbQTaIrRFbQbZJiK0gG8TWiK0gG8TW&#10;iK0g2yTElpANYmvEFpANYmvEVpBtEmJLyAaxJWIryAaxNWIryDYKsQVkg9gasRVkg9gasRVkm4TY&#10;CrJBbI3YCrJBbI3YCrJNQmwF2SC2RmwF2SC2RmwF2UYhtoBsEFsjtoJsEFsjtoJskxBbQTaITZIk&#10;SRDbYMRWkA1ia8RWkG0SYivIBrE1YivIBrE1YivINgqxBWSD2BqxFWSD2BqxFWSbhNgKskFsjdgS&#10;skFsidgKsk1CbAXZILZGbAXZILZGbAXZJiG2gmwQWyO2hGwQWyK2gmyTEFtBNoitEVtBNoitEVtB&#10;tkmIrSAbqcJ/8AAAIABJREFUxNaIrSAbxNaIrSDbJMRWkA1ig9gkSZI0GLEVZIPYGrEVZJuE2Aqy&#10;QWyN2AqyQWyN2AqyTUJsBdkgtkZsCdkgtkZsAdkmIbaCbBDbFogtIBvE1ogtIdsgxJaQDWJrxBaQ&#10;DWJrxFaQbRJiK8gGsTViK8gGsTViS8g2CLElZIPYErEVZIPYtkBsAdkmIbaCbBBbI7aCbBBbI7aC&#10;bJMQW0E2iK0RW0E2iE2SJElnFrEVZIPYGrEVZJuE2AqyQWyN2AqyQWyN2AqyTUJsBdkgtkZsBdkg&#10;tkZsBdlGIbaAbBBbI7aCbBDbFogtINsoxBaQDWJrxFaQDWJrxFaQbRRiC8gGsW2B2AKyQWyN2Aqy&#10;TUJsBdkgtkZsCdkgtkRsBdkmIbaCbBBbI7aCbBBbI7aCbJMQW0E2iK0RW0E2iE2SJEkQ22DEVpBt&#10;EmIryAaxNWIryAaxNWIryDYJsRVkg9gasRVkg9gasSVkG4TYCrJBbI3YCrJBbI3YCrJNQmwF2SC2&#10;RmwJ2SC2RmwB2SYhtoJsEFsjtoJsEFsjtoJskxBbQTaIrRFbQTaIrRFbQbZJiK0gG8TWiC0hG8SW&#10;iK0g2yTEVpANYmvEVpANYpMkSZLOAGIryLYrYivINgmxFWSD2BqxFWSbhNgKsu2K2AqyTUJsBdkg&#10;tkZsCdkGIbaCbLsitoJskxBbQjaIrRFbQLZJiC0h246IrSDbJMRWkA1ia8RWkG0SYkvItiNiK8g2&#10;CrEFZIPYtkBsAdkmIbaCbLsitoJskxBbQTaIrRFbQbZJiK0g266IrSDbJMSWkA1iS8RWkG0SYivI&#10;titiK8g2CbEVZIPYGrEVZJuE2Aqy7YrYQDZJkiTd64itIBvE1oitIBvE1oitINskxFaQDWJrxFaQ&#10;DWJrxFaQbRRiC8gGsTViK8gGsTViK8g2CrEFZIPYGrElZIPYErEVZJuE2AqyQWyN2AqyQWyN2Aqy&#10;TUJsCdkgtkRsBdkgtkZsBdkmIbaCbBBbI7aCbBBbI7aCbJMQW0E2iK0RW0E2iK0RW0G2SYitIBvE&#10;JkmSJIhtMGIryAaxNWIryDYJsRVkg9gasRVkg9gasRVkm4TYCrJBbI3YCrJBbI3YErINQmwF2SC2&#10;LRBbQDaIrRFbQrZBiK0gG8TWiC0hG8SWiC0h2yDEVpANYtsCsQVkg9gasRVkm4TYCrJBbI3YCrJB&#10;bI3YCrJNQmwF2SC2RmwF2SC2RmwF2SYhtoJsEJskSZI0GLEVZIPYGrEVZJuE2AqyQWyN2AqyQWyN&#10;2AqyTUJsBdkgti0QW0A2iK0RW0G2SYgtIRvEloitIBvEtgViC8g2CrEFZIPYGrEVZIPYGrEVZJuE&#10;2BKyQWyJ2AqyQWxbILaAbKMQW0A2iK0RW0E2iK0RW0G2SYitIBvE1oitIBvE1oitINskxFaQDWJr&#10;xFaQzfBVkiRJZxaxFWSD2BqxFWSbhNgKskFsjdgKskFsjdgKsk1CbAXZILZGbAXZILZGbAXZJiG2&#10;gmwQWyO2gmwQWyO2gmyTEFtBNoitEVtBNoitEVtCtkGIrSAbxNaIrSAbxNaIrSDbJMRWkA1i2wKx&#10;BWSD2BqxFWSbhNgKskFsjdgKskFsjdgKsk1CbAXZILZGbAXZIDZJkiSdWcRWkA1ia8RWkG0SYivI&#10;BrE1YivIBrE1YivINgmxFWSD2BqxJWSD2BqxBWSbhNgKskFsjdgSskFsidgKsk1CbAXZILYtEFtA&#10;NoitEVtBtkmIrSAbxNaIrSAbxNaIrSDbJMRWkA1ia8RWkA1ia8RWkG0SYivIBrFtgdgCskFsjdgK&#10;sk1CbAXZILZGbAXZIDZJkiRBbIMRW0G2SYitIBvE1oitIBvE1oitINskxFaQDWLbArEFZIPYGrEV&#10;ZBuF2AKyQWyN2AqyQWyN2BKyDUJsCdkgtkRsBdkgtkZsBdkmIbaCbBBbI7aCbBBbI7aEbIMQW0I2&#10;iC0RW0E2iK0RW0G2UYgtIBvE1oitIBvE1oitINskxFaQDWJrxFaQDWKD2CRJkjQYsRVkm4TYCrJB&#10;bI3YCrJBbI3YCrJNQmwF2SC2RmwF2SC2RmwJ2QYhtoJsEFsjtoJsENsWiC0g2yjEFpANYmvElpAN&#10;YmvEFpBtEmIryAaxNWIryAaxNWIryDYJsRVkg9gasSVkg9gSsRVkm4TYCrJBbI3YCrJBbI3YCrJN&#10;QmwF2SC2RmwF2SC2RmwF2SA2SZIknVnEVpBtEmIryAaxNWIryAaxNWIryDYJsRVkg9gasRVkg9ga&#10;sRVkm4TYErJBbI3YArJBbI3YCrJNQmwF2SC2LRBbQDaIrRFbQbZRiC0gG8S2BWILyAaxbYHYArJN&#10;QmwF2SC2RmwF2SC2RmwJ2QYhtoJsEFsjtoJsEFsjtoJskxBbQTaIrRFbQTaIrRFbQTaITZIkSRDb&#10;GUBsBdkgtkZsBdkgtkZsBdkmIbaCbBBbI7aCbBBbI7aCbJMQW0E2iK0RW0E2iK0RW0G2SYitIBvE&#10;1oitIBvE1ogtIdsgxFaQDWJrxFaQDWJrxFaQbRJiK8gGsTViK8gGsTViK8g2CbEVZIPYGrEVZIPY&#10;GrElZBuE2AqyQWyN2AqyQWyN2P4/du0jyaLtoILoIGgIfQl5gzzy3ntvmP9caNF8tU6cH0Tc2mQj&#10;R5FLkG0JsQXZqqqqqurdIjZBthCbEZsg2xJiE2S7RWyCbEuITZAtxGbEJsi2hNgE2W4RGyHbEGIT&#10;ZAuxGbERsg0hNkG2a8QGyLaE2AjZQmxEbIJsS4hNkO0WsQmyLSE2QrYQmxEbINsSYhNku0ZsgGxL&#10;iE2QLcRmxCbItoTYBNluEZsg2xJiE2QLsRmxEbINITZBtlvEJsi2hNgE2UJsRmyCbEuITZDtFrEJ&#10;si0hNkG2EFtVVVVVPRaxCbKF2IzYBNmWEJsgW4jNiE2QLcRmxCbItoTYBNlCbAeIDZAtxGbEJsi2&#10;hNgI2UJsRmyAbCE2IzZCtiHERsgWYiNiE2QLsRmxCbItITZCthAbERshW4iNiE2QbQmxCbKF2IzY&#10;BNlCbEZsgmxLiE2QLcRmxCbIFmIzYhNkW0JsgmwhNiM2QbYQW1VVVVWF2IYRmyDbEmITZAuxGbEJ&#10;soXYjNgE2ZYQmyBbiM2ITZAtxGbEJsi2hNgE2UJsRmyCbCG2A8QGyDaF2ADZQmxGbIJsITYjNkK2&#10;IcQmyBZiM2ITZAuxHSA2QLYpxAbIFmIzYhNkC7EZsQmyLSE2QbYQmxGbIFuIzYhNkG0JsQmyhdiM&#10;2ATZQmxVVVVVVcOITZBtCbEJsoXYjNgE2UJsRmyCbEuITZAtxGbEJsgWYjtAbIBsS4hNkC3EZsRG&#10;yBZiI2ITZFtCbIJsIbYDxAbIFmIzYhNkW0JshGwhNiI2QrYQGxGbINsSYhNkC7EdIDZAthCbEZsg&#10;2xJiE2QLsRmxCbKF2IzYBNmWEJsgW4jNiE2QLcRmxCbI1oCtqqqqqsciNkG2JcQmyBZiM2ITZAux&#10;GbEJsi0hNkG2EJsRmyBbiM2ITZBtCrEBsoXYjNgE2UJsRmyCbEuITZAtxGbEJsgWYjNiE2RbQmyC&#10;bCE2IzZBthCbEZsg2xJiE2QLsRmxCbKF2A4QGyDbEmITZAuxGbEJsoXYjNgE2ZYQmyBbiM2ITZAt&#10;xGbEJsgWYquqqqqqxyI2QbYlxCbIFmIzYhNkC7EZsQmyLSE2QbYQmxGbIFuIzYiNkG0IsQmyhdiM&#10;2ATZQmxGbIRsQ4iNkC3ERsQmyBZiO0BsgGxLiE2QLcRmxCbIFmIzYhNkW0JshGwhNiI2QbYQmxGb&#10;INsSYhNkC7EZsQmyhdgOEBsg2xJiE2QLsRmxCbKF2IzYBNlCbFVVVVUVYnsAYhNkC7EZsQmyhdiM&#10;2ATZlhCbIFuIzYhNkC3EdoDYANmWEBshW4jNiA2QLcRmxCbINoXYANlCbEZshGwhNiI2QbYpxAbI&#10;FmIzYhNkC7EZsQmyLSE2QbYQmxEbIVuIjYhNkG0JsQmyhdgOEBsgW4jNiE2QbQmxCbKF2IzYBNlC&#10;bEZsgmxLiE2QLcRWVVVVVY9FbIJsITYjNkG2EJsRmyDbEmITZAuxGbEJsoXYjNgE2ZYQmyBbiM2I&#10;TZAtxGbEJsi2hNgE2UJsB4gNkC3EZsRGyDaE2ATZQmxGbIJsITYjNkG2KcQGyBZiM2ITZAuxGbER&#10;sg0hNkK2EBsRmyBbiM2ITZBtCbEJsoXYjNgE2UJsRmyCbEuITZAtxFZVVVVVIbZhxCbIFmIzYhNk&#10;W0JsgmwhNiM2QbYQmxGbINsSYhNkC7EZsRGyhdiM2ADZlhCbIFuIzYhNkC3EdoDYANmWEBshW4jN&#10;iA2QLcR2gNgA2ZYQmyBbiM2ITZAtxGbEJsi2hNgE2UJsRmyCbCE2IzZBtiXERsgWYiNiE2QLsRmx&#10;CbItITZBthBbVVVVVYXYhhGbIFuIzYhNkG0JsQmyhdiM2ATZQmxGbIJsS4iNkC3ERsQmyBZiM2IT&#10;ZJtCbIBsITYjNkG2EJsRmyDbEmITZAuxGbEJsoXYjNgE2aYQGyBbiM2ITZAtxGbEJsi2hNgE2UJs&#10;RmyCbCE2IzZBtiXEJsgWYjNiE2QLsRmxCbItITZBthCbEVuQraqqqqreLWITZFtCbIJst4hNkG0J&#10;sQmyhdiM2ATZlhCbINstYhNkW0JsgmwhNiM2QbYlxCbIdovYCNmGEJsgW4jNiI2QbQixEbJdIjZB&#10;tiXEJsgWYjNiI2QbQmyCbNeIDZBtCbEJsoXYjNgE2ZYQmyDbLWITZFtCbIJsITYjNkG2JcQmyHaL&#10;2AjZhhCbIFuIzYhNkG0JsQmy3SI2QbYlxCbIFmIzYhNkC7FVVVVV1WMRmyDbEmITZAuxGbEJsoXY&#10;jNgE2ZYQmyBbiM2ITZAtxHaA2ADZlhCbIFuIzYiNkC3EZsQGyDaF2ADZQmxGbIRsITYiNkG2JcRG&#10;yBZiI2IjZAuxEbERsi0hNkC2EJsRmyBbiM2ITZBtCbEJsoXYjNgE2UJsRmyCbEuITZAtxGbEJsgW&#10;YjNiE2QLsVVVVVVViO0BiE2QLcRmxCbIFmIzYhNkW0JsgmwhNiM2QbYQmxGbINsUYgNkC7EZsQmy&#10;hdiM2ATZlhCbIFuI7QCxAbKF2IzYBNmWEJsgW4jNiE2QLcRmxCbItoTYBNlCbAeIDZAtxGbEJsi2&#10;hNgE2UJsRmyCbCE2IzZBtiXEJsgWYjNiE2QLsRmxCbItITZBtiZsVVVVV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WF2IYRmyBbiM2ITZBt&#10;CbEJsoXYjNgE2UJsRmyCbFOIDZAtxGbEJsgWYjNiE2RbQmyCbCE2IzZCthAbEZsg2xJiE2QLsRmx&#10;CbKF2IzYBNmWEJsgW4jNiI2QLcRGxCbItoTYBNlCbEZsgmwhNiM2QbYlxCbIFmIzYhNkC7EZsQmy&#10;LSE2QbYQW4itqqqqqoYRmyBbiM2ITZBtCbEJsoXYjNgE2UJsRmyCbEuITZAtxGbERsgWYjNiA2Rb&#10;QmyCbCG2A8QGyBZiM2IjZBtCbIRsITYjNkC2EJsRmyDbEmITZAuxGbEJsoXYjNgI2YYQGyFbiI2I&#10;TZAtxHaA2ADZlhCbIFuIzYhNkC3EZsQmyLaE2ATZQmxGbIJsIbaqqqqqeixiE2QLsRmxCbItITZB&#10;thCbEZsgW4jNiE2QbQmxCbKF2IzYBNlCbEZsgmxTiA2QLcRmxCbIFmI7QGyAbFOIDZAtxGbEJsgW&#10;YjNiE2SbQmyAbCG2A8QGyBZiM2ITZFtCbIJsITYjNkK2EBsRmyDbEmITZAuxGbEJsoXYjNgE2ZYQ&#10;myBbiM2ITZAtxFZVVVVVIbZhxCbItoTYBNlCbEZsgmwhNiM2QbYlxCbIFmIzYhNkC7EZsRGyDSE2&#10;QbYQmxGbIFuIzYhNkG0JsQmyhdiM2AjZQmxGbIBsS4hNkC3EZsQmyBZiM2ITZFtCbIJsITYjNkG2&#10;EJsRmyDbEmITZAuxGbERsoXYiNgE2ZYQmyBbiM2ITZAtxFZVVVVVIbZhxCbItoTYBNlCbEZsgmwh&#10;NiM2QbYlxCbIFmIzYiNkC7ERsQmyLSE2QrYQmxEbIFuIzYhNkG0JsQmyhdiM2ATZQmxGbIJsU4gN&#10;kC3EdoDYANlCbEZsgmxLiE2QLcRmxCbIFmIzYhNkW0JshGwhNiI2QbYQmxGbINsSYhNkC7EZsQmy&#10;hdiM2IJsVVVVVfV/jtgE2W4RmyDbEmITZAuxGbEJsi0hNkG2W8QmyLaE2ATZQmxGbIJsU4gNkO0W&#10;sQmyLSE2QbYQmxGbINsUYgNku0VshGxDiI2QLcRGxCbItoTYBNluERsh2xBiE2QLsRmxCbItITZC&#10;tkvEJsi2hNgE2UJsRmyCbEuITZDtFrEJsi0hNkG2EJsRmyDbEmITZLtFbIJsS4hNkC3EZsQmyLaE&#10;2ATZbhGbIFuIraqqqqpCbA9AbIJsITYjNkG2JcQmyBZiM2ITZAuxGbEJsi0hNkG2EJsRmyBbiM2I&#10;jZBtCLEJsoXYDhAbIFuIzYiNkG0IsQmyhdiM2AjZQmxEbIRsQ4hNkC3EdoDYANlCbEZsgmxLiE2Q&#10;LcRmxCbIFmIzYhNkW0JsgmwhNiM2QbYQmxGbINsSYhNkC7FVVVVVVQ0jNkG2EJsRmyDbEmITZAux&#10;GbEJsoXYjNgE2ZYQmyBbiO0AsQGyhdiM2ATZlhAbIVuIjYhNkC3EdoDYANmmEBsgW4jNiE2QLcRm&#10;xCbItoTYCNlCbERsgmwhtgPEBsg2hdgA2UJsRmyCbCE2IzZBtiXEJsgWYjNiE2QLsRmxCbItITZB&#10;thCbEZsgWyO2qqqqqh6L2ATZQmxGbIJsS4hNkC3EZsQmyBZiM2ITZFtCbIJsITYjNkG2EJsRmyDb&#10;EmITZAuxGbEJsoXYjNgE2ZYQmyBbiM2ITZAtxGbERsg2hNgE2UJsRmyCbCE2IzZBtiXEJsgWYjtA&#10;bIBsITYjNkG2JcQmyBZiM2ITZAuxGbEJsi0hNkG2EJsRmyBbiK2qqqqqHovYBNlCbEZsgmxLiE2Q&#10;LcRmxCbIFmIzYhNkW0JsgmwhNiM2QrYQmxEbINsSYhNkC7EZsRGyhdiI2ATZlhCbIFuI7QCxAbKF&#10;2IzYBNmWEJsgW4jNiE2QLcRmxCbItoTYBNlCbEZsgmwhNiM2QbYlxCbIFmI7QGyAbCE2IzZBtiXE&#10;JsgWYjNiE2QLsVVVVVVViG0YsQmyLSE2QbYQmxGbIFuIzYhNkG0JsQmyhdgOEBsgW4jNiE2QbQqx&#10;AbKF2IzYBNlCbEZshGxDiI2QLcRGxCbIFmIzYhNkW0JsgmwhNiM2QbYQmxEbIdsQYiNkC7ERsQmy&#10;hdiM2ATZphAbIFuIzYhNkC3EZsQmyLaE2ATZQmxGbIJsIbYQW1VVVVUNIzZBtiXEJsgWYjNiE2QL&#10;sRmxCbItITZBthCbEZsgW4jNiI2QbQixCbKF2IzYBNlCbAeIDZBtCrEBsoXYjNgI2UJsRmyAbEuI&#10;TZAtxGbEJsgWYjNiE2RbQmyCbCE2IzZCthAbEZsg2xJiE2QLsRmxCbKF2IzYBNmWEJsgW4jNiE2Q&#10;LcRmxCbIFmKrqqqqqsciNkG2JcQmyBZiM2ITZAuxGbEJsi0hNkG2EJsRmyBbiM2ITZBtCbERsoXY&#10;jNgA2UJsRmyCbEuITZAtxHaA2ADZQmxGbIJsU4gNkC3EdoDYANlCbAeIDZBtCbEJsoXYjNgE2UJs&#10;RmyEbEOITZAtxGbEJsgWYjNiE2RbQmyCbCE2IzZBthCbEZsgW4itqqqqqkJsD0BsgmwhNiM2QbYQ&#10;mxGbINsSYhNkC7EZsQmyhdiM2ATZlhCbIFuIzYhNkC3EZsQmyLaE2ATZQmxGbIJsITYjNkK2IcQm&#10;yBZiM2ITZAuxGbEJsi0hNkG2EJsRmyBbiM2ITZBtCbEJsoXYjNgE2UJsRmyEbEOITZAtxGbEJsgW&#10;YjNiE2RbQmxBtqqqqqp6t4hNkC3EZsQmyBZiM2ITZFtCbIJsITYjNkG2EJsRGyHbEGITZAuxGbER&#10;soXYjNgA2ZYQGyFbiI2ITZAtxGbEJsi2hNgI2UJsRmyAbCG2A8QGyLaE2ATZQmxGbIJsITYjNkG2&#10;JcQmyBZiM2IjZAuxEbEJsi0hNkG2EJsRmyBbiM2ITZBtCbEJsoXYqqqqquqxiE2QLcRmxCbItoTY&#10;BNluEZsg2xJiE2QLsRmxCbItITZBtlvEJsg2hdgA2UJsRmyCbEuIjZDtErEJsk0hNkC2EJsRGyHb&#10;EGIjZLtEbIJsS4hNkC3EZsQmyLaE2AjZLhGbINsSYiNkC7ERsQmyLSE2QbZbxCbItoTYBNlCbEZs&#10;gmxLiE2Q7RaxCbItITZBthCbEZsg2xJiE2S7RWyCbEuITZAtxFZVVVVVIbZhxCbItoTYBNlCbEZs&#10;gmwhNiM2QbYlxCbIFmIzYhNkC7EZsQmyLSE2QbYQmxGbIFuI7QCxAbJNITZAthCbEZsgW4jNiI2Q&#10;bQixCbKF2IzYBNlCbAeIDZBtCrEBsoXYjNgE2UJsRmyCbEuITZAtxGbEJsgWYjNiE2RbQmyCbCE2&#10;IzZBthBbVVVVVdUwYhNkW0JsgmwhNiM2QbYQmxGbINsSYhNkC7EZsQmyhdgOEBsg2xJiE2QLsRmx&#10;EbKF2IjYBNmWEJsgW4jtALEBsoXYjNgE2ZYQGyFbiI2IjZAtxEbEJsi2hNgE2UJsB4gNkC3EZsQm&#10;yLaE2ATZQmxGbIJsITYjNkG2JcQmyBZiM2ITZAuxGbEJsjVjq6qqquqxiE2QbQmxCbKF2IzYBNlC&#10;bEZsgmxLiE2QLcRmxCbIFmIzYhNkm0JsgGwhNiM2QbYQmxGbINsSYhNkC7EZsQmyhdiM2ATZlhCb&#10;IFuIzYhNkC3EZsQmyLaE2ATZQmxGbIJsIbYDxAbItoTYBNlCbEZsgmwhNiM2QbYlxCbIFmIzYhNk&#10;C7EZsQmyhdiqqqqq6rGITZBtCbEJsoXYjNgE2UJsRmyCbEuITZAtxGbEJsgWYjNiI2QbQmyCbCE2&#10;IzZBthCbERsh2xBiI2QLsRGxCbKF2A4QGyDbEmITZAuxGbEJsoXYjNgE2ZYQGyFbiI2ITZAtxGbE&#10;Jsi2hNgE2UJsRmyCbCG2A8QGyLaE2ATZQmxGbIJsITYjNkG2EFtVVVVVhdgegNgE2UJsRmyCbCE2&#10;IzZBtiXEJsgWYjNiE2QLsR0gNkC2JcRGyBZiM2IDZAuxGbEJsk0hNkC2EJsRGyFbiI2ITZBtCrEB&#10;soXYjNgE2UJsRmyCbEuITZAtxGbERsgWYiNiE2RbQmyCbCG2A8QGyBZiM2ITZFtCbIJsITYjNkG2&#10;EJsRmyDbEmITZAuxVVVVVdVjEZsgW4jNiE2QLcRmxCbItoTYBNlCbEZsgmwhNiM2QbYlxCbIFmIz&#10;YhNkC7EZsQmyLSE2QbYQ2wFiA2QLsRmxEbINITZBthCbEZsgW4jNiE2QbQqxAbKF2IzYBNlCbEZs&#10;hGxDiI2QLcRGxCbIFmIzYhNkW0JsgmwhNiM2QbYQmxGbINsSYhNkC7FVVVVVVYhtGLEJsoXYjNgE&#10;2ZYQmyBbiM2ITZAtxGbEJsi2hNgE2UJsRmyEbCE2IzZAtiXEJsgWYjNiE2QLsR0gNkC2JcRGyBZi&#10;M2IDZAuxHSA2QLYlxCbIFmIzYhNkC7EZsQmyLSE2QbYQmxGbIFuIzYhNkG0JsRGyhdiI2ATZQmxG&#10;bIJsS4hNkC3EVlVVVVUhtmHEJsgWYjNiE2RbQmyCbCE2IzZBthCbEZsg2xJiI2QLsRGxCbKF2IzY&#10;BNmmEBsgW4jNiE2QLcRmxCbItoTYBNlCbEZsgmwhNiM2QbYpxAbIFmIzYhNkC7EZsQmyLSE2QbYQ&#10;mxGbIFuIzYhNkG0JsQmyhdiM2ATZQmxGbIJsS4hNkC3EZsQWZKuqqqqqd4vYBNlCbEZsgmxLiE2Q&#10;LcRmxCbIFmIzYhNkW0JsgmwhNiM2QbYQmxEbIdsQYhNkC7EZsRGyhdiI2ATZlhCbIFuIzYiNkC3E&#10;ZsQGyLaE2ATZQmxGbIJsITYjNkG2JcQmyBZiM2ITZAuxGbERsg0hNkG2EJsRmyBbiM2ITZBtCbEJ&#10;soXYjNgE2UJsVVVVVfVYxCbItoTYBNluEZsg2xJiE2QLsRmxCbItITZBtlvEJsi2hNgE2UJsB4gN&#10;kG0JsQmy3SI2QbYlxEbIFmIzYgNkm0JsgGy3iI2QbQixEbKF2IjYBNmWEBsh2yViE2RbQmyEbCE2&#10;IjZCtiXEBsh2i9gE2ZYQmyBbiM2ITZBtCbEJst0iNkG2JcQmyBZiM2ITZFtCbIJst4hNkG0JsQmy&#10;hdiM2ATZQmxVVVVVFWJ7AGITZAuxGbEJsoXYjNgE2ZYQmyBbiM2ITZAtxGbEJsg2hdgA2UJsRmyC&#10;bCE2IzZBtiXEJsgWYjtAbIBsITYjNkG2JcQmyBZiM2ITZAuxGbEJsi0hNkG2ENsBYgNkC7EZsQmy&#10;LSE2QbYQmxGbIFuIzYhNkG0JsQmyhdiM2ATZQmxGbIJsS4hNkK0hW1VVVVWPRWyCbCE2IzZBthCb&#10;EZsg2xJiE2QLsRmxCbKF2IzYBNmWEJsgW4jNiE2QLcRmxEbINoTYBNlCbEZsgmwhtgPEBsi2hNgE&#10;2UJ2FuTUAAAgAElEQVRsRmyEbCE2IjZCtiHEJsgWYjNiE2QLsR0gNkC2KcQGyBZiM2ITZAuxGbEJ&#10;si0hNkG2EJsRmyBbiM2ITZBtCbEJsoXYqqqqquqxiE2QLcRmxCbIFmIzYhNkW0JsgmwhNiM2QbYQ&#10;mxGbINsSYiNkC7EZsQGyhdiM2ATZlhAbIVuIjYhNkC3EZsQmyDaF2ADZQmxGbIJsITYjNkG2JcQm&#10;yBZiM2ITZAuxGbEJsi0hNkG2EJsRmyBbiM2ITZBtCrEBsoXYjNgE2UJsRmyCbEuITZAtxFZVVVVV&#10;IbZhxCbIFmIzYhNkW0JsgmwhNiM2QbYQmxGbINsUYgNkC7EZsQmyhdiM2ATZlhCbIFuIzYiNkC3E&#10;RsQmyLaE2ATZQmxGbIJsITYjNkG2JcQmyBZiM2IjZAuxEbEJsi0hNkG2EJsRmyBbiM2ITZBtCbEJ&#10;soXYjNgE2UJsRmyCbEuITZAtxBZiq6qqqqphxCbIFmIzYhNkW0JsgmwhNiM2QbYQmxGbINsSYhNk&#10;C7EZsRGyhdiM2ADZlhCbIFuI7QCxAbKF2IzYCNmGEBshW4jNiA2QLcRmxCbItoTYBNlCbEZsgmwh&#10;NiM2QrYhxEbIFmIjYhNkC7EdIDZAtiXEJsgWYjNiE2QLsRmxCbItITZBthCbEZsgW4itqqqqqh6L&#10;2ATZQmxGbIJsS4hNkC3EZsQmyBZiM2ITZFtCbIJsITYjNkG2EJsRmyDbFGIDZAuxGbEJsoXYDhAb&#10;INsUYgNkC7EZsQmyhdiM2ATZphAbIFuI7QCxAbKF2IzYBNmWEJsgW4jNiI2QLcRGxCbItoTYBNlC&#10;bEZsgmwhNiM2QbYlxCbIFmIzYhNkC7FVVVVV1WMR2wcffBBi+5CITZBtCbEJsoXYjNgE2UJsRmyC&#10;bEuITZAtxGbEJsgWYjNiI2QbQmyCbCE2IzZBthCbEZsg2xJiE2QLsRmxEbKF2IzYANmWEJsgW4jN&#10;iE2QLcRmxCbItoTYBNlCbEZsgmwhNiM2QbYlxCbIFmIzYiNkC7ERsQmyLSE2QbYQmxGbIFuIraqq&#10;qqpCbMOITZBtCbEJsoXYjNgE2UJsRmyCbEuITZAtxGbERsgWYiNiE2RbQmyEbCE2IzZAthCbEZsg&#10;2xJiE2QLsRmxCbKF2IzYBNmmEBsgW4jtALEBsoXYjNgE2ZYQmyBbiM2ITZAtxGbEJsi2hNgI2UJs&#10;RGyCbCE2IzZBtiXEJsgWYjNiE2QLsRmxBdmqqqqq6t0iNkG2JcQmyBZiM2ITZAuxGbEJsi0hNkG2&#10;EJsRmyBbiM2ITZBtCbEJsoXYjNgE2UJsRmyEbEOIjZAtxEbEJsgWYjNiI2QbQmyCbCE2IzZBthCb&#10;EZsg2xJiE2QLsRmxCbKF2IzYBNmWEJsgW4jNiE2QLcRmxCbItoTYBNlCbEZsgmwhNiM2QbYQW1VV&#10;VVU9FrEJsi0hNkG2EJsRmyDbEmITZLtFbIJsS4hNkC3EZsQmyLaE2ATZrhEbINsSYhNkC7EZsRGy&#10;DSE2QbZrxAbINoXYANlCbEZshGxDiE2Q7RaxCbItITZCthAbERsh2xBiE2S7RWyEbEuIDZAtxGbE&#10;Jsi2hNgE2W4RmyDbEmITZAuxGbEJsi0hNkG2W8QmyLaE2ATZQmxGbIJsS4hNkO0WsQmyhdiqqqqq&#10;KsT2AMQmyBZiM2ITZFtCbIJsITYjNkG2EJsRmyDbEmITZAuxHSA2QLYQmxGbINsSYiNkC7ERsQmy&#10;hdgOEBsg2xRiA2QLsRmxCbKF2IzYBNmWEBshW4iNiE2QLcR2gNgA2aYQGyBbiM2ITZAtxGbEJsi2&#10;hNgE2UJsRmyCbCE2IzZBtiXEJsgWYjNiE2RrylZVVVXVYxGbIFuIzYhNkG0JsQmyhdiM2ATZQmxG&#10;bIJsS4hNkC3EZsQmyBZiM2ITZFtCbIJsITYjNkG2EJsRmyDbEmITZAuxGbEJsoXYjNgI2YYQmyBb&#10;iM2ITZAtxGbEJsi2hNgE2UJsB4gNkC3EZsQmyLaE2ATZQmxGbIJsITYjNkG2JcQmyBZiM2ITZAux&#10;VVVVVdVjEZsgW4jNiE2QbQmxCbKF2IzYBNlCbEZsgmxLiE2QLcRmxEbIFmIzYgNkW0JsgmwhNiM2&#10;QrYQGxGbINsSYhNkC7EdIDZAthCbEZsg2xJiE2QLsRmxCbKF2IzYBNmWEJsgW4jNiE2QLcRmxCbI&#10;toTYBNlCbAeIDZAtxGbEJsi2hNgE2UJsRmyCbCG2qqqqqgqxDSM2QbYlxCbIFmIzYhNkC7EZsQmy&#10;LSE2QbYQ2wFiA2QLsRmxCbJNITZAthCbEZsgW4jNiI2QbQixEbKF2IjYBNlCbEZsgmxLiE2QLcRm&#10;xCbIFmIzYiNkG0JshGwhNiI2QbYQmxGbINsUYgNkC7EZsQmyhdiM2ATZlhCbIFuIzYhNkC3EFmKr&#10;qqqqqmHEJsi2hNgE2UJsRmyCbCE2IzZBtiXEJsgWYjNiE2QLsRmxEbINITZBthCbEZsgW4jtALEB&#10;sk0hNkC2EJsRGyFbiM2IDZBtCbEJsoXYjNgE2UJsRmyCbEuITZAtxGbERsgWYiNiE2RbQmyCbCE2&#10;IzZBthCbEZsg2xJiE2QLsRmxCbKF2IzYBNlCbFVVVVX1WMQmyLaE2ATZQmxGbIJsITYjNkG2JcQm&#10;yBZiM2ITZAuxGbEJsi0hNkK2EJsRGyBbiM2ITZBtCbEJsoXYDhAbIFuIzYhNkG0KsQGyhdgOEBsg&#10;W4jtALEBsi0hNkG2EJsRmyBbiM2IjZBtCLEJsoXYjNgE2UJsRmyCbEuITZAtxGbEJsgWYjNiE2QL&#10;sVVVVVXVYxGbINsSYhNkC7EZsQmyhdiM2ATZlhCbIFuIzYhNkC3EZsQmyLaE2ATZQmxGbIJsITYj&#10;NkG2JcQmyBZiM2ITZAuxGbERsg0hNkG2EJsRmyBbiM2ITZBtCbEJsoXYjNgE2UJsRmyCbEuITZAt&#10;xGbEJsgWYjNiI2QbQmyCbCE2IzZBthCbEZsg2xJiC7JVVVVV1btFbIJsITYjNkG2EJsRmyDbEmIT&#10;ZAuxGbEJsoXYjNgI2YYQmyBbiM2IjZAtxGbEBsi2hNgI2UJsRGyCbCE2IzZBtiXERsgWYjNiA2QL&#10;sR0gNkC2JcQmyBZiM2ITZAuxGbEJsi0hNkG2EJsRGyFbiI2ITZBtCbEJsoXYjNgE2UJsRmyCbEuI&#10;TZAtxFZVVVVVj0VsgmwhNiM2QbYQmxGbINsSYhNkC7EZsQmyhdiM2ATZphAbIFuIzYhNkC3EZsQm&#10;yDaF2ADZQmxGbIRsITYiNkG2JcQmyBZiM2ITZAuxGbEJsi0hNkK2EBsRmyBbiM2ITZBtCbEJsoXY&#10;jNgE2UJsRmyCbEuITZAtxGbEJsgWYjNiE2RbQmyCbCG2qqqqqgqxDSM2QbYlxCbIdovYBNmWEJsg&#10;W4jNiE2QbQmxCbLdIjZBtiXEJsgWYjNiE2RbQmyCbLeIjZBtCLEJsoXYDhAbINsUYgNku0VshGxD&#10;iE2QLcRmxEbINoTYBNluERsh2xBiE2QLsR0gNkC2KcQGyHaL2ATZlhCbIFuIzYhNkG0JsQmy3SI2&#10;QbYlxCbIFmIzYhNkW0Jsgmy3iE2QbQmxCbKF2KqqqqqqhhGbINsSYhNkC7EZsQmyhdiM2ATZlhCb&#10;IFuIzYhNkC3EdoDYANmWEJsgW4jNiI2QLcRGxCbItoTYBNlCbAeIDZAtxGbEJsi2hNgI2UJsRGyE&#10;bCE2IjZBtiXEJsgWYjtAbIBsITYjNkG2JcQmyBZiM2ITZAuxGbEJsi0hNkG2EJsRmyBbiM2ITZCt&#10;MVtVVVVVj0VsgmxLiE2QLcRmxCbIFmIzYhNkW0JsgmwhNiM2QbYQmxGbINsUYgNkC7EZsQmyhdiM&#10;2ATZlhCbIFuIzYhNkC3EZsQmyLaE2ATZQmxGbIJsITYjNkG2JcQmyBZiM2ITZAuxHSA2QLYlxCbI&#10;FmIzYhNkC7EZsQmyLSE2QbYQmxGbIFuIzYhNkC3EVlVVVVWPRWyCbEuITZAtxGbEJsgWYjNiE2Rb&#10;QmyCbCE2IzZBthCbERsh2xBiE2QLsRmxCbKF2IzYCNmGEBshW4iNiE2QLcR2gNgA2ZYQmyBbiM2I&#10;TZAtxGbEJsi2hNgI2UJsRGyCbCE2IzZBtiXEJsgWYjNiE2QLsR0gNkC2JcQmyBZiM2ITZAuxGbEJ&#10;soXYqqqqqirE9gDEJsgWYjNiE2QLsRmxCbItITZBthCbEZsgW4jtALEBsi0hNkK2EJsRGyBbiM2I&#10;TZBtCrEBsoXYjNgI2UJsRGyCbFOIDZAtxGbEJsgWYjNiE2RbQmyCbCE2IzZCthAbEZsg2xJiE2QL&#10;sR0gNkC2EJsRmyDbEmITZAuxGbEJsoXYjNgE2ZYQmyBbiK2qqqqqHovYBNlCbEZsgmwhNiM2QbYl&#10;xCbIFmIzYhNkC7EZsQmyLSE2QbYQmxGbIFuIzYhNkG0JsQmyhdgOEBsgW4jNiI2QbQixCbKF2IzY&#10;BNlCbEZsgmxTiA2QLcRmxCbIFmIzYiNkG0JshGwhNiI2QbYQmxGbINsSYhNkC7EZsQmyhdiM2ATZ&#10;lhCbIFuIraqqqqoei9gE2UJsRmyCbCE2IzZBtiXEJsgWYjNiE2QLsRmxCbItITZBthCbERshW4jN&#10;iA2QbQmxCbKF2IzYBNlCbAeIDZBtCbERsoXYjNgA2UJsB4gNkG0JsQmyhdiM2ATZQmxGbIJsS4hN&#10;kC3EZsQmyBZiM2ITZFtCbIRsITYiNkG2EJsRmyDbEmITZAuxVVVVVVWIbRixCbKF2IzYBNmWEJsg&#10;W4jNiE2QLcRmxCbItoTYCNlCbERsgmwhNiM2QbYpxAbIFmIzYhNkC7EZsQmyLSE2QbYQmxGbIFuI&#10;zYhNkG0KsQGyhdiM2ATZQmxGbIJsS4hNkC3EZsQmyBZiM2ITZFtCbIJsITYjNkG2EJsRmyDbEmIT&#10;ZAuxGbEF2aqqqqrq3SI2QbYQmxGbINsSYhNkC7EZsQmyhdiM2ATZlhCbIFuIzYhNkC3EZsRGyDaE&#10;2ATZQmxGbIRsITYiNkG2JcQmyBZiM2IjZAuxGbEBsi0hNkG2EJsRmyBbiM2ITZBtCbEJsoXYjNgE&#10;2UJsRmyEbEOITZAtxGbEJsgWYjNiE2RbQmyCbCE2IzZBthBbVVVVVT0WsQmyhdiM2ATZlhCbIFuI&#10;zYhNkC3EZsQmyLaE2ATZQmwHiA2QLcRmxCbItoTYCNlCbEZsgGwhNiM2QrYhxEbIFmIjYhNkC7EZ&#10;sQmyLSE2QrYQGxEbIVuIjYhNkG0JsQmyhdiM2ATZQmxGbIJsS4hNkC3EZsQmyBZiM2ITZFtCbIJs&#10;ITYjNkG2EFtVVVVVhdgegNgE2W4RmyDbEmITZAuxGbEJsi0hNkG2W8QmyLaE2ATZQmxGbIJsU4gN&#10;kO0WsQmyLSE2QbYQmxGbINsSYhNku0ZsgGxTiA2QLcRmxCbItoTYBNluERsh2xBiE2QLsRmxCbIt&#10;ITZBtmvEBsg2hdgA2UJsRmyCbEuITZDtFrEJsi0hNkG2EJsRmyDbEmITZLtFbIJsS4hNkC3EZsQm&#10;yLaE2ATZmrNVVVVV9VjEJsgWYjNiE2QLsRmxCbItITZBthCbEZsgW4jNiE2QbQmxCbKF2IzYBNlC&#10;bEZshGxDiE2QLcRmxCbIFmI7QGyAbEuITZAtxGbERsgWYiNiI2QbQmyCbCE2IzZBthDbAWIDZJtC&#10;bIBsITYjNkG2EJsRmyDbEmITZAuxGbEJsoXYjNgE2ZYQmyBbiK2qqqqqHovYBNlCbEZsgmwhNiM2&#10;QbYlxCbIFmIzYhNkC7EZsQmyLSE2QrYQmxEbIFuIzYhNkG0JsRGyhdiI2ATZQmxGbIJsU4gNkC3E&#10;ZsQmyBZiM2ITZFtCbIJsITYjNkG2EJsRmyDbEmITZAuxGbEJsoXYjNgE2aYQGyBbiM2ITZAtxGbE&#10;Jsi2hNgE2UJsVVVVVRViG0ZsgmwhNiM2QbYlxCbIFmIzYhNkC7EZsQmyTSE2QLYQmxGbIFuIzYhN&#10;kG0JsQmyhdiM2AjZQmxEbIJsS4hNkC3EZsQmyBZiM2ITZFtCbIJsITYjNkK2EBsRmyDbEmITZAux&#10;GbEJsoXYjNgE2ZYQmyBbiM2ITZAtxGbEJsi2hNgE2UJsIbaqqqqqGkZsgmwhNiM2QbYlxCbIFmIz&#10;YhNkC7EZsQmyLSE2QbYQmxEbIVuIzYgNkG0JsQmyhdgOEBsgW4jNiI2QbQixEbKF2IzYANlCbEZs&#10;gmxLiE2QLcRmxCbIFmIzYiNkG0JshGwhNiI2QbYQ2wFiA2RbQmyCbCE2IzZBthCbEZsg2xJiE2QL&#10;sRmxCbKF2KqqqqrqsYhNkC3EZsQmyLaE2ATZQmxGbIJsITYjNkG2JcQmyBZiM2ITZAuxGbEJsk0h&#10;NkC2EJsRmyBbiO0AsQGyTSE2QLYQmxGbIFuIzYhNkG0KsQGyhdgOEBsgW4jNiE2QbQmxCbKF2IzY&#10;CNlCbERsgmxLiE2QLcRmxCbIFmIzYhNkW0JsgmwhNiM2QbYQW1VVVVU9FrEJsoXYjNgE2ZYQmyBb&#10;iM2ITZAtxGbEJsi2hNgE2UJsRmyCbCE2IzZCtiHEJsgWYjNiE2QLsRmxCbItITZBthCbERshW4jN&#10;iA2QbQmxCbKF2IzYBNlCbEZsgmxLiE2QLcRmxCbIFmIzYhNkW0JsgmwhNiM2QrYQGxGbINsSYhNk&#10;C7EZsQmyhdiqqqqqKsQ2jNgE2ZYQmyBbiM2ITZAtxGbEJsi2hNgE2UJsRmyEbCE2IjZBtiXERsgW&#10;YjNiA2QLsRmxCbItITZBthCbEZsgW4jNiE2QbQqxAbKF2A4QGyBbiM2ITZBtCbEJsoXYjNgE2UJs&#10;RmyCbEuIjZAtxEbEJsgWYjNiE2RbQmyCbCE2IzZBthCbEVuQraqqqqreLWITZFtCbIJsITYjNkG2&#10;EJsRmyDbEmITZAuxGbEJsoXYjNgE2ZYQmyBbiM2ITZAtxGbERsg2hNgI2UJsRGyCbCE2IzZCtiHE&#10;JsgWYjNiE2QLsRmxCbItITZBthCbEZsgW4jNiE2QbQmxCbKF2IzYBNlCbEZsgmxLiE2QLcRmxCbI&#10;FmIzYhNkC7FVVVVV1WMRmyDbEmITZAuxGbEJsoXYjNgE2ZYQmyBbiM2ITZAtxHaA2ADZlhCbIFuI&#10;zYiNkC3EZsQGyDaF2ADZQmxGbIRsITYiNkG2JcRGyBZiI2IjZAuxEbERsi0hNkC2EJsRmyBbiM2I&#10;TZBtCbEJsoXYjNgE2UJsRmyCbEuITZAtxGbEJsgWYjNiE2QLsVVVVVVViO0BiE2QLcRmxCbItoTY&#10;BNluEZsg2xJiE2QLsRmxCbItITZBtlvEJsg2hdgA2UJsRmyCbEuIjZDtErEJsi0hNkG2ENsBYgNk&#10;m0JsgGy3iE2QbQmxCbKF2IzYBNmWEBsh2yViE2RbQmyCbCG2A8QGyDaF2ADZbhGbINsSYhNkC7EZ&#10;sQmyLSE2QbZbxCbItoTYBNlCbEZsgmxLiE2Q7RaxCbItITZBtgZtVVVVVT0WsQmyhdiM2ATZlhCb&#10;IFuIzYhNkC3EZsQmyLaE2ATZQmxGbIJsITYjNkG2JcQmyBZiM2ITZAuxGbEJsi0hNkG2EJsRmyBb&#10;iM2IjZBtCLEJsoXYjNgE2UJsRmyCbEuITZAtxHaA2ADZQmxGbIJsS4hNkC3EZsQmyBZiM2ITZFtC&#10;bIJsITYjNkG2EFtVVVVVPRaxCbKF2IzYBNmWEJsgW4jNiE2QLcRmxCbItoTYBNlCbEZshGwhNiM2&#10;QLYlxCbIFmIzYiNkC7ERsQmyLSE2QbYQ2wFiA2QLsRmxCbItITZBthCbEZsgW4jNiE2QbQmxCbKF&#10;2IzYBNlCbEZsgmxLiE2QLcR2gNgA2UJsRmyCbEuITZAtxGbEJsgWYquqqqqqENswYhNkW0Jsgmwh&#10;NiM2QbYQmxGbINsSYhNkC7EdIDZAthCbEZsg2xRiA2QLsRmxCbKF2IzYCNmGEBshW4iNiE2QLcRm&#10;xCbItoTYBNlCbEZsgmwhNiM2QrYhxEbIFmIjYhNkC7EZsQmyTSE2QLYQmxGbIFuIzYhNkG0JsQmy&#10;hdiM2ATZQmwhtqqqqqoaRmyCbEuITZAtxGbEJsgWYjNiE2RbQmyCbCE2IzZBthCbERsh2xBiE2QL&#10;sRmxCbKF2A4QGyDbFGIDZAuxGbERsoXYjNgA2ZYQmyBbiM2ITZAtxGbEJsi2hNgE2UJsRmyEbCE2&#10;IjZBtiXEJsgWYjNiE2QLsRmxCbItITZBthCbEZsgW4jNiE2QLcRWVVVVVY9FbIJsS4hNkC3EZsQm&#10;yBZiM2ITZFtCbIJsITYjNkG2EJsRmyDbEmIjZAuxGbEBsoXYjNgE2ZYQmyBbiO0AsQGyhdiM2ATZ&#10;phAbIFuI7QCxAbKF2A4QGyDbEmITZAuxGbEJsoXYjNgI2YYQmyBbiM2ITZAtxGbEJsi2hNgE2UJs&#10;RmyCbCE2IzZBthBbVVVVVT0WsQmyLSE2QbYQmxGbIFuIzYhNkG0JsQmyhdiM2ATZQmxGbIJsS4hN&#10;kC3EZsQmyBZiM2ITZFtCbIJsITYjNkG2EJsRGyHbEGITZAuxGbEJsoXYjNgE2ZYQmyBbiM2ITZAt&#10;xGbEJsi2hNgE2UJsRmyCbCE2IzZCtiHEJsgWYjNiE2QLsRmxCbItIbYgW1VVVVW9W8QmyBZiM2IT&#10;ZAuxGbEJsi0hNkG2EJsRmyBbiM2IjZBtCLEJsoXYjNgI2UJsRmyAbEuIjZAtxEbEJsgWYjNiE2Rb&#10;QmyEbCE2IzZAthDbAWIDZFtCbIJsITYjNkG2EJsRmyDbEmITZAuxGbERsoXYiNgE2ZYQmyBbiM2I&#10;TZAtxGbEJsi2hNgE2UJsVVVVVfVYxCbIFmIzYhNkC7EZsQmyLSE2QbYQmxGbIFuIzYhNkG0KsQGy&#10;hdiM2ATZQmxGbIJsU4gNkC3EZsRGyBZiI2ITZFtCbIJsITYjNkG2EJsRmyDbEmIjZAuxEbEJsoXY&#10;jNgE2ZYQmyBbiM2ITZAtxGbEJsi2hNgE2UJsRmyCbCE2IzZBtiXEJsgWYquqqqqqENswYhNkC7EZ&#10;sQmyLSE2QbYQmxGbIFuIzYhNkG0JsQmyhdiM2ATZQmxGbIRsQ4hNkC3EdoDYANlCbEZshGxDiE2Q&#10;LcRmxEbIFmIjYiNkG0JsgmwhtgPEBsgWYjNiE2RbQmyCbCE2IzZBthCbEZsg2xJiE2QLsRmxCbKF&#10;2IzYBNmWEJsgW4itqqqqqkJsw4hNkG0JsQmy3SI2QbYlxCbIFmIzYhNkW0Jsgmy3iE2QbQmxCbKF&#10;2A4QGyDbEmITZLtFbIJsS4iNkC3ERsQmyLaE2ATZrhEbINsUYgNkC7EZsQmyLSE2QrZLxCbItoTY&#10;CNlCbERsgmxLiE2Q7RqxAbJNITZAthCbEZsg2xJiE2S7RWyCbEuITZAtxGbEJsi2hNgE2W4RmyDb&#10;EmITZAuxGbEJsjVpq6qqquqxiE2QbQmxCbKF2IzYBNlCbEZsgmxLiE2QLcRmxCbIFmIzYhNkm0Js&#10;gGwhNiM2QbYQmxGbINsSYhNkC7EZsQmyhdiM2ATZlhCbIFuIzYhNkC3EZsQmyLaE2ATZQmxGbIJs&#10;IbYDxAbItoTYBNlCbEZsgmwhNiM2QbYlxCbIFmIzYhNkC7EZsQmyhdiqqqqq6rGITZBtCbEJsoXY&#10;jNgE2UJsRmyCbEuITZAtxGbEJsgWYjNiI2QbQmyCbCE2IzZBthCbERsh2xBiI2QLsRGxCbKF2A4Q&#10;GyDbEmITZAuxGbEJsoXYjNgE2ZYQGyFbiI2ITZAtxGbEJsi2hNgE2UJsRmyCbCG2A8QGyLaE2ATZ&#10;QmxGbIJsITYjNkG2EFtVVVVVhdgegNgE2UJsRmyCbCE2IzZBtiXEJsgWYjNiE2QLsR0gNkC2JcRG&#10;yBZiM2IDZAuxGbEJsk0hNkC2EJsRGyFbiI2ITZBtCrEBsoXYjNgE2UJsRmyCbEuITZAtxGbERsgW&#10;YiNiE2RbQmyCbCG2A8QGyBZiM2ITZFtCbIJsITYjNkG2EJsRmyDbEmITZAuxVVVVVdVjEZsgW4jN&#10;iE2QLcRmxCbItoTYBNlCbEZsgmwhNiM2QbYlxCbIFmIzYhNkC7EZsQmyLSE2QbYQ2wFiA2QLsRmx&#10;EbINITZBthCbEZsgW4jNiE2QbQqxAbKF2IzYBNlCbEZshGxDiI2QLcRGxCbIFmIzYhNkW0Jsgmwh&#10;NiM2QbYQmxGbINsSYhNkC7FVVVVV1WMRmyBbiM2ITZAtxGbEJsi2hNgE2UJsRmyCbCE2IzZBtiXE&#10;JsgWYjNiI2QLsRmxAbItITZBthCbEZsgW4jtALEBsi0hNkK2EJsRGyBbiO0AsQGyLSE2QbYQmxGb&#10;IFuIzYhNkG0JsQmyhdiM2ATZQmxGbIJsS4iNkC3ERsQmyBZiM2ITZFtCbIJsIbaqqqqqCrENIzZB&#10;thCbEZsg2xJiE2QLsRmxCbKF2IzYBNmWEBshW4iNiE2QLcRmxCbINoXYANlCbEZsgmwhNiM2QbYl&#10;xCbIFmIzYhNkC7EZsQmyTSE2QLYQmxGbIFuIzYhNkG0JsQmyhdiM2ATZQmxGbIJsS4hNkC3EZsQm&#10;yBZiM2ITZFtCbIJsITYjtiBbVVVVVb1bxCbIFmIzYhNkW0JsgmwhNiM2QbYQmxGbINsSYhNkC7EZ&#10;sQmyhdiM2AjZhhCbIFuIzYiNkC3ERsQmyLaE2ATZQmxGbIRsITYjNkC2JcQmyBZiM2ITZAuxGbEJ&#10;si0hNkG2EJsRmyBbiM2IjZBtCLEJsoXYjNgE2UJsRmyCbEuITZAtxGbEJsgWYquqqqqqxyI2QbYQ&#10;mxGbINsSYhNkC7EZsQmyhdiM2ATZlhCbIFuI7QCxAbKF2IzYBNmWEBshW4jNiA2QLcRmxEbINoTY&#10;CNlCbERsgmwhNiM2QbYlxEbIFmIjYiNkC7ERsQmyLSE2QbYQmxGbIFuIzYhNkG0JsQmyhdiM2IK9&#10;77YAACAASURBVATZQmxGbIJsS4hNkC3EZsQmyBZiq6qqqqoQ2zBiE2RbQmyCbCE2IzZBthCbEZsg&#10;2xJiE2QLsRmxCbKF2IzYBNmWEJsgW4jNiE2QLcR2gNgA2aYQGyBbiM2ITZAtxGbERsg2hNgE2UJs&#10;RmyCbCG2A8QGyDaF2ADZQmxGbIJsITYjNkG2JcQmyBZiM2ITZAuxGbEJsi0hNkG2EJsRmyBbiK2q&#10;qqqqQmwPQGyCbLeITZBtCbEJsoXYjNgE2ZYQmyDbLWITZFtCbIJsITYjNkG2JcQmyHaN2ADZlhCb&#10;IFuIzYiNkG0IsQmy3SI2QbYlxCbIFmI7QGyAbEuITZDtFrEJsi0hNkK2EBsRGyHbEGITZLtFbIJs&#10;S4hNkC3EdoDYANmmEBsg2y1iE2RbQmyCbCE2IzZBtiXEJsh2i9gE2ZYQmyBbiM2ITZBtCbEJst0i&#10;NkG2Rm1VVVVVfWjEJsgWYjNiE2QLsRmxCbItITZBthCbEZsgW4jNiE2QbQmxEbKF2IzYANlCbEZs&#10;gmxLiI2QLcRGxCbIFmIzYhNkm0JsgGwhNiM2QbYQmxGbINsSYhNkC7EZsQmyhdiM2ATZlhCbIFuI&#10;zYhNkC3EZsQmyDaF2ADZQmxGbIJsITYjNkG2JcQmyBZiq6qqqqoQ2zBiE2QLsRmxCbItITZBthCb&#10;EZsgW4jNiE2QbQqxAbKF2IzYBNlCbEZsgmxLiE2QLcRmxEbIFmIjYhNkW0JsgmwhNiM2QbYQmxGb&#10;INsSYhNkC7EZsRGyhdiI2ATZlhCbIFuIzYhNkC3EZsQmyLaE2ATZQmxGbIJsITYjNkG2JcQmyBZi&#10;C7FVVVVV1TBiE2QLsRmxCbItITZBthCbEZsgW4jNiE2QbQmxCbKF2IzYCNlCbEZsgGxLiE2QLcR2&#10;gNgA2UJsRmyEbEOIjZAtxGbEBsgWYjNiE2RbQmyCbCE2IzZBthCbERsh2xBiI2QLsRGxCbKF2A4Q&#10;GyDbEmITZAuxGbEJsoXYjNgE2ZYQmyBbiM2ITZAtxFZVVVVVj0VsgmwhNiM2QbYlxCbIFmIzYhNk&#10;C7EZsQmyLSE2QbYQmxGbIFuIzYhNkG0KsQGyhdiM2ATZQmwHiA2QbQqxAbKF2IzYBNlCbEZsgmxT&#10;iA2QLcR2gNgA2UJsRmyCbEuITZAtxGbERsgWYiNiE2RbQmyCbCE2IzZBthCbEZsg2xJiE2QLsRmx&#10;CbKF2KqqqqrqsYhNkC3EZsQmyLaE2ATZQmxGbIJsITYjNkG2JcQmyBZiM2ITZAuxGbERsg0hNkG2&#10;EJsRmyBbiM2ITZBtCbEJsoXYjNgI2UJsRmyAbEuITZAtxGbEJsgWYjNiE2RbQmyCbCE2IzZBthCb&#10;EZsg2xJiE2QLsRmxEbKF2IjYBNmWEJsgW4jNiE2QLcRWVVVVVSG2YcQmyLaE2ATZQmxGbIJsITYj&#10;NkG2JcQmyBZiM2IjZAuxEbEJsi0hNkK2EJsRGyBbiM2ITZBtCbEJsoXYjNgE2UJsRmyCbFOIDZAt&#10;xHaA2ADZQmxGbIJsS4hNkC3EZsQmyBZiM2ITZFtCbIRsITYiNkG2EJsRmyDbEmITZAuxGbEJsoXY&#10;jNiCbFVVVVX1bhGbINsSYhNkC7EZsQmyhdiM2ATZlhCbIFuIzYhNkC3EZsQmyLaE2ATZQmxGbIJs&#10;ITYjNkK2IcRGyBZiI2ITZAuxGbERsg0hNkG2EJsRmyBbiM2ITZBtCbEJsoXYjNgE2UJsRmyCbEuI&#10;TZAtxGbEJsgWYjNiE2RbQmyCbCE2IzZBthCbEZsgW4itqqqqqh6L2ATZlhCbIFuIzYhNkC3EZsQm&#10;yLaE2ATZQmxGbIJsIbYDxAbItoTYBNlCbEZshGwhNiM2QLYpxAbIFmIzYiNkC7ERsQmyLSE2QrYQ&#10;GxEbIVuIjYiNkG0JsQGyhdiM2ATZQmxGbIJsS4hNkC3EZsQmyBZiM2ITZFtCbIJsITYjNkG2EJsR&#10;myBbiK2qqqqqQmwPQGyCbCE2IzZBthCbEZsg2xJiE2QLsRmxCbKF2IzYBNmmEBsgW4jNiE2QLcRm&#10;xCbItoTYBNlCbAeIDZAtxGbEJsi2hNgE2UJsRmyCbCE2IzZBtiXEJsgWYjtAbIBsITYjNkG2JcQm&#10;yBZiM2ITZAuxGbEJsi0hNkG2EJsRmyBbiM2ITZBtCbEJsjVrq6qqquqxiE2QLcRmxCbItoTYBNlu&#10;EZsg2xJiE2QLsRmxCbItITZBtlvEJsi2hNgE2UJsRmyCbEuITZDtFrERsg0hNkG2EJsRmyDbEmIT&#10;ZLtGbIBsS4hNkC3EZsRGyDaE2ATZbhEbIdsQYhNkC7EZsQmyLSE2QbZrxAbINoXYANlCbEZsgmxL&#10;iE2Q7RaxCbItITZBthCbEZsg2xJiE2S7RWyCbEuITZAtxFZVVVVVj0VsgmwhNiM2QbYlxCbIFmIz&#10;YhNkC7EZsQmyLSE2QbYQmxEbIVuIzYgNkG0JsQmyhdiM2AjZQmxEbIJsS4hNkC3EdoDYANlCbEZs&#10;gmxLiE2QLcRmxCbIFmIzYhNkW0JsgmwhNiM2QbYQmxGbINsSYhNkC7EdIDZAthCbEZsg2xJiE2QL&#10;sRmxCbKF2KqqqqoqxDaM2ATZlhCbIFuIzYhNkC3EZsQmyLaE2ATZQmwHiA2QLcRmxCbINoXYANlC&#10;bEZsgmwhNiM2QrYhxEbIFmIjYhNkC7EZsQmyLSE2QbYQmxGbIFuIzYiNkG0IsRGyhdiI2ATZQmxG&#10;bIJsU4gNkC3EZsQmyBZiM2ITZFtCbIJsITYjNkG2EFuIraqqqqqGEZsg2xJiE2QLsRmxCbKF2IzY&#10;BNmWEJsgW4jNiE2QLcRmxEbINoTYBNlCbEZsgmwhtgPEBsg2hdgA2UJsRmyEbCE2IzZAtiXEJsgW&#10;YjNiE2QLsRmxCbItITZBthCbERshW4iNiE2QbQmxCbKF2IzYBNlCbEZsgmxLiE2QLcRmxCbIFmIz&#10;YhNkC7FVVVVV1WMRmyDbEmITZAuxGbEJsoXYjNgE2ZYQmyBbiM2ITZAtxGbEJsi2hNgI2UJsRmyA&#10;bCE2IzZBtiXEJsgWYjtAbIBsITYjNkG2KcQGyBZiO0BsgGwhtgPEBsi2hNgE2UJsRmyCbCE2IzZC&#10;tiHEJsgWYjNiE2QLsRmxCbItITZBthCbEZsgW4jNiE2QLcRWVVVVVY9FbIJsS4hNkC3EZsQmyBZi&#10;M2ITZFtCbIJsITYjNkG2EJsRmyDbEmITZAuxGbEJsoXYjNgE2ZYQmyBbiM2ITZAtxGbERsg2hNgE&#10;2UJsRmyCbCE2IzZBtiXEJsgWYjNiE2QLsRmxCbItITZBthCbEZsgW4jNiI2QbQixCbKF2IzYBNlC&#10;bEZsgmxLiC3IVlVVVVXvFrEJsoXYjNgE2UJsRmyCbEuITZAtxGbEJsgWYjNiI2QbQmyCbCE2IzZC&#10;thCbERsg2xJiI2QLsRGxCbKF2IzYBNmWEBshW4jNiA2QLcR2gNgA2ZYQmyBbiM2ITZAtxGbEJsi2&#10;hNgE2UJsRmyEbCE2IjZBtiXEJsgWYjNiE2QLsRmxCbItITZBthBbVVVVVT0WsQmyhdiM2ATZQmxG&#10;bIJsS4hNkC3EZsQmyBZiM2ITZJtCbIBsITYjNkG2EJsRmyDbFGIDZAuxGbERsoXYiNgE2ZYQmyBb&#10;iM2ITZAtxGbEJsi2hNgI2UJsRGyCbCE2IzZBtiXEJsgWYjNiE2QLsRmxCbItITZBthCbEZsgW4jN&#10;iE2QbQmxCbKF2KqqqqrqsYjt3z/60RDbh0RsgmwhNiM2QbYlxCbIFmIzYhNkC7EZsQmyLSE2QbYQ&#10;mxGbIFuIzYiNkG0IsQmyhdgOEBsgW4jNiI2QbQixCbKF2IzYCNlCbERshGxDiE2QLcR2gNgA2UJs&#10;RmyCbEuITZAtxGbEJsgWYjNiE2RbQmyCbCE2IzZBthCbEZsg2xJiE2QLsVVVVVVViG0YsQmyhdiM&#10;2ATZlhCbIFuIzYhNkC3EZsQmyLaE2ATZQmwHiA2QLcRmxCbItoTYCNlCbERsgmwhtgPEBsg2hdgA&#10;2UJsRmyCbCE2IzZBtiXERsgWYiNiE2QLsR0gNkC2KcQGyBZiM2ITZAuxGbEJsi0hNkG2EJsRmyBb&#10;iM2ITZBtCbEJsoXYjNgE2Rq2VVVVVfVYxCbItoTYBNluEZsg2xJiE2QLsRmxCbItITZBtlvEJsi2&#10;hNgE2UJsRmyCbFOIDZDtFrEJsi0hNkG2EJsRmyDbEmITZLtFbIJsS4hNkC3EZsQmyLaE2ATZbhEb&#10;IdsQYhNkC7EZsQmyLSE2QbZbxCbItoTYBNlCbAeIDZBtCbEJst0iNkG2JcQmyBZiM2ITZFtCbIJs&#10;t4hNkG0JsQmyhdiM2ATZQmxVVVVV9VjEJsi2hNgE2UJsRmyCbCE2IzZBtiXEJsgWYjNiE2QLsRmx&#10;EbINITZBthCbEZsgW4jNiI2QbQixEbKF2IjYBNlCbAeIDZBtCbEJsoXYjNgE2UJsRmyCbEuIjZAt&#10;xEbEJsgWYjNiE2RbQmyCbCE2IzZBthDbAWIDZFtCbIJsITYjNkG2EJsRmyBbiK2qqqqqQmwPQGyC&#10;bCE2IzZBthCbEZsg2xJiE2QLsRmxCbKF2A4QGyDbEmIjZAuxGbEBsoXYjNgE2aYQGyBbiM2IjZAt&#10;xEbEJsg2hdgA2UJsRmyCbCE2IzZBtiXEJsgWYjNiI2QLsRGxCbItITZBthDbAWIDZAuxGbEJsi0h&#10;NkG2EJsRmyBbiM2ITZBtCbEJsoXYqqqqquqxiE2QLcRmxCbIFmIzYhNkW0JsgmwhNiM2QbYQmxGb&#10;INsSYhNkC7EZsQmyhdiM2ATZlhCbIFuI7QCxAbKF2IzYCNmGEJsgW4jNiE2QLcRmxCbINoXYANlC&#10;bEZsgmwhNiM2QrYhxEbIFmIjYhNkC7EZsQmyLSE2QbYQmxGbIFuIzYhNkG0JsQmyhdiqqqqq6rGI&#10;TZAtxGbEJsgWYjNiE2RbQmyCbCE2IzZBthCbEZsg2xJiE2QLsRmxEbKF2IzYANmWEJsgW4jNiE2Q&#10;LcR2gNgA2ZYQGyFbiM2IDZAtxHaA2ADZlhCbIFuIzYhNkC3EZsQmyLaE2ATZQmxGbIJsITYjNkG2&#10;JcRGyBZiI2ITZAuxGbEJsi0hNkG2EFtVVVVVhdiGEZsgW4jNiE2QbQmxCbKF2IzYBNlCbEZsgmxL&#10;iI2QLcRGxCbIFmIzYhNkm0JsgGwhNiM2QbYQmxGbINsSYhNkC7EZsQmyhdiM2ATZphAbIFuIzYhN&#10;kC3EZsQmyLaE2ATZQmxGbIJsITYjNkG2JcQmyBZiM2ITZAuxGbEJsi0hNkG2EJsRW5Ctqqqqqt4t&#10;YhNkC7EZsQmyLSE2QbYQmxGbIFuIzYhNkG0JsQmyhdiM2ATZQmxGbIRsQ4hNkC3EZsRGyBZiI2IT&#10;ZFtCbIJsITYjNkK2EJsRGyDbEmITZAuxGbEJsoXYjNgE2ZYQmyBbiM2ITZAtxGbERsg2hNgE2UJs&#10;RmyCbCE2IzZBtiXEJsgWYjNiE2QLsVVVVVXVYxGbIFuIzYhNkG0JsQmyhdiM2ATZQmxGbIJsS4hN&#10;kC3EdoDYANlCbEZsgmxLiI2QLcRmxAbIFmIzYiNkG0JshGwhNiI2QbYQmxGbINsSYiNkC7ERsRGy&#10;hdiI2ATZlhCbIFuIzYhNkC3EZsQmyLaE2ATZQmxGbIJsITYjNkG2JcQmyBZiM2ITZAuxVVVVVdVj&#10;EZsgW4jNiE2QbQmxCbKF2IzYBNlCbEZsgmxLiE2QLcRmxCbIFmIzYhNkW0JsgmwhNiM2QbYQ2wFi&#10;A2SbQmyAbCE2IzZBthCbERsh2xBiE2QLsRmxCbKF2A4QGyDbFGIDZAuxGbEJsoXYjNgE2ZYQmyBb&#10;iM2ITZAtxGbEJsi2hNgE2UJsRmyCbCG2qqqqqgqxDSM2QbYlxCbIFmIzYhNkC7EZsQmyLSE2QbYQ&#10;mxGbIFuI7QCxAbItITZBthCbERshW4iNiE2QbQmxCbKF2A4QGyBbiM2ITZBtCbERsoXYiNgI2UJs&#10;RGyCbEuITZAtxHaA2ADZQmxGbIJsS4hNkC3EZsQmyBZiM2ITZFtCbIJsITYjNkG2JcQmyHaL2ATZ&#10;mrZVVVVVIbYPjdgE2W4RmyDbEmITZAuxGbEJsi0hNkG2W8QmyLaE2ATZQmxGbIJsS4iNkO0SsQmy&#10;TSE2QLYQmxGbINsSYiNku0RsgmxLiE2QLcRmxCbINoXYANluEZsg2xJiE2QLsRmxCbItITZBtlvE&#10;Jsi2hNgE2UJsRmyCbEuITZDtGrEBsi0hNkG2EJsRmyDbFGIDZLtFbIJsS4hNkC3EZsQmyLaE2ATZ&#10;QmxVVVVVFWIbRmyCbCE2IzZBtiXEJsgWYjNiE2QLsRmxCbJNITZAthCbEZsgW4jNiE2QbQmxCbKF&#10;2IzYCNlCbERsgmxLiE2QLcRmxCbIFmIzYhNkW0JsgmwhNiM2QrYQGxGbINsSYhNkC7EZsQmyhdiM&#10;2ATZlhCbIFuIzYhNkC3EZsQmyLaE2ATZQmwhtqqqqqoaRmyCbCE2IzZBtiXEJsgWYjNiE2QLsRmx&#10;CbItITZBthCbERshW4jNiA2QbQmxCbKF2A4QGyBbiM2IjZBtCLERsoXYjNgA2UJsRmyCbEuITZAt&#10;xGbEJsgWYjNiI2QbQmyEbCE2IjZBthDbAWIDZFtCbIJsITYjNkG2EJsRmyDbEmITZAuxGbEJsoXY&#10;qqqqquqxiE2QLcRmxCbItoTYBNlCbEZsgmwhNiM2QbYlxCbIFmIzYhNkC7EZsQmyTSE2QLYQmxGb&#10;IFuI7QCxAbJNITZAthCbEZsgW4jNiE2QbQqxAbKF2A4QGyBbiM2ITZBtCbEJsoXYjNgI2UJsRGyC&#10;bEuITZAtxGbEJsgWYjNiE2RbQmyCbCE2IzZBthBbVVVVVT0WsQmyhdiM2ATZlhCbIFuIzYhNkC3E&#10;ZsQmyLaE2ATZQmxGbIJsITYjNkK2IcQmyBZiM2ITZAuxGbEJsi0hNkG2EJsRGyFbiM2IDZBtCbEJ&#10;soXYjNgE2UJsRmyCbEuITZAtxGbEJsgWYjNiE2RbQmyCbCE2IzZCthAbEZsg2xJiE2QLsRmxCbKF&#10;2KqqqqoqxDaM2ATZlhCbIFuIzYhNkC3EZsQmyLaE2ATZQmxGbIRsITYiNkG2JcRGyBZiM2IDZAux&#10;GbEJsi0hNkG2EJsRmyBbiM2ITZBtCrEBsoXYDhAbIFuIzYhNkG0JsQmyhdiM2ATZQmxGbIJsS4iN&#10;kC3ERsQmyBZiM2ITZFtCbIJsITYjNkG2EJsRW5CtqqqqKsT2bhGbINsSYhNkC7EZsQmyhdiM2ATZ&#10;lhCbIFuIzYhNkC3EZsQmyLaE2ATZQmxGbIJsITYjNkK2IcRGyBZiI2ITZAuxGbERsg0hNkG2EJsR&#10;myBbiM2ITZBtCbEJsoXYjNgE2UJsRmyCbEuITZAtxGbEJsgWYjNiE2RbQmyCbCE2IzZBthCbEZsg&#10;W4itqqqqqh6L2ATZlhCbIFuIzYhNkC3EZsQmyLaE2ATZQmxGbIJsIbYDxAbItoTYBNlCbEZshGwh&#10;NiM2QLYpxAbIFmIzYiNkC7ERsQmyLSE2QrYQGxEbIVuIjYiNkG0JsQGyhdiM2ATZQmxGbIJsS4hN&#10;kC3EZsQmyBZiM2ITZFtCbIJsITYjNkG2EJsRmyBbiK2qqqqqHovYBNmWEJsgW4jNiE2QLcRmxCbI&#10;toTYBNlCbEZsgmwhNiM2QbYpxAbIFmIzYhNkC7EZsQmyLSE2QbYQ2wFiA2QLsRmxCbItITZBthCb&#10;EZsgW4jNiE2QbQmxCbKF2A4QGyBbiM2ITZBtCbEJsoXYjNgE2UJsRmyCbEuITZAtxGbEJsgWYjNi&#10;E2RbQmyCbI3bqqqqqhDbYxGbIFuIzYhNkC3EZsQmyLaE2ATZQmxGbIJsITYjNkG2JcQmyBZiM2IT&#10;ZAuxGbERsg0hNkG2EJsRmyBbiO0AsQGyLSE2QbYQmxEbIVuIjYiNkG0IsQmyhdiM2ATZQmwHiA2Q&#10;bQqxAbKF2IzYBNlCbEZsgmxLiE2QLcRmxCbItoTYBNluEZsg2xJiE2QLsVVVVVXVYxGbIFuIzYhN&#10;kG0JsQmy3SI2QbYlxCbIFmIzYhNkW0Jsgmy3iE2QbQmxEbKF2IzYANmWEJsg2y1iE2RbQmyEbCE2&#10;IjZBtiXEJsh2i9gE2aYQGyBbiM2ITZBtCbEJst0iNkG2JcQmyBZiM2ITZFtCbIJst4hNkG0JsQmy&#10;hdiM2ATZlhCbINstYhNkm0JsgGwhNiM2QbYlxCbIFmIzYhNkC7FVVVVVVYhtGLEJsi0hNkG2EJsR&#10;myBbiM2ITZBtCbEJsoXYDhAbIFuIzYhNkG0KsQGyhdiM2ATZQmxGbIRsQ4iNkC3ERsQmyBZiM2IT&#10;ZFtCbIJsITYjNkG2EJsRGyHbEGIjZAuxEbEJsoXYjNgE2aYQGyBbiM2ITZAtxGbEJsi2hNgE2UJs&#10;RmyCbCG2EFtVVVVVDSM2QbYlxCbIFmIzYhNkC7EZsQmyLSE2QbYQmxGbIFuIzYiNkG0IsQmyhdiM&#10;2ATZQmwHiA2QbQqxAbKF2IzYCNlCbEZsgGxLiE2QLcRmxCbIFmIzYhNkW0JsgmwhNiM2QrYQGxGb&#10;INsSYhNkC7EZsQmyhdiM2ATZlhCbIFuIzYhNkC3EZsQmyBZiq6qqqqrHIjZBtiXEJsgWYjNiE2QL&#10;sRmxCbItITZBthCbEZsgW4jNiE2QbQmxEbKF2IzYANlCbEZsgmxLiE2QLcR2gNgA2UJsRmyCbFOI&#10;DZAtxHaA2ADZQmwHiA2QbQmxCbKF2IzYBNlCbEZshGxDiE2QLcRmxCbIFmIzYhNkW0JsgmwhNiM2&#10;QbYQmxGbIFuIraqqqqoei9gE2ZYQmyBbiM2ITZAtxGbEJsi2hNgE2UJsRmyCbCE2IzZBtiXEJsgW&#10;YjNiE2QLsRmxCbItITZBthCbEZsgW4jNiI2QbQixCbKF2IzYBNlCbEZsgmxLiE2QLcRmxCbIFmIz&#10;YhNkW0JsgmwhNiM2QbYQmxEbIdsQYhNkC7EZsQmyhdiM2ATZlhBbkK2qqqoqxPZuEZsgW4jNiE2Q&#10;LcRmxCbItoTYBNlCbEZsgmwhNiM2QrYhxCbIFmIzYiNkC7EZsQGyLSE2QrYQGxGbIFuIzYhNkG0J&#10;sRGyhdiM2ADZQmwHiA2QbQmxCbKF2IzYBNlCbEZsgmxLiE2QLcRmxEbIFmIjYhNkW0JsgmwhNiM2&#10;QbYQmxGbINsSYhNkC7FVVVVV1WMRmyBbiM2ITZAtxGbEJsi2hNgE2UJsRmyCbCE2IzZBtinEBsgW&#10;YjNiE2QLsRmxCbJNITZAthCbERshW4iNiE2QbQmxCbKF2IzYBNlCbEZsgmxLiI2QLcRGxCbIFmIz&#10;YhNkW0JsgmwhNiM2QbYQmxGbINsSYhNkC7EZsQmyhdiM2ATZlhCbIFuIraqqqqoei9gE2UJsRmyC&#10;bCE2IzZBtiXEJsgWYjNiE2QLsRmxCbItITZBthCbEZsgW4jNiI2QbQixCbKF2A4QGyBbiM2IjZBt&#10;CLEJsoXYjNgI2UJsRGyEbEOITZAtxHaA2ADZQmxGbIJsS4hNkC3EZsQmyBZiM2ITZFtCbIJsITYj&#10;NkG2EJsRmyDbEmITZAuxVVVVVVWIbRixCbKF2IzYBNmWEJsgW4jNiE2QLcRmxCbItoTYBNlCbAeI&#10;DZAtxGbEJsi2hNgI2UJsRGyCbCG2A8QGyDaF2ADZQmxGbIJsITYjNkG2JcRGyBZiI2ITZAuxHSA2&#10;QLYpxAbIFmIzYhNkC7EZsQmyLSE2QbYQmxGbIFuIzYhNkG0JsQmyhdiM2ATZmrdVVVVVIbbHIjZB&#10;thCbEZsg2xJiE2QLsRmxCbKF2IzYBNmWEJsgW4jNiE2QLcRmxCbItoTYBNlCbEZsgmwhNiM2QbYl&#10;xCbIFmIzYhNkC7EZsRGyDSE2QbYQmxGbIFuIzYhNkG0JsQmyhdgOEBsgW4jNiE2QbQmxCbKF2IzY&#10;BNmWEJsg2y1iE2RbQmyCbCE2IzZBthBbVVVVVT0WsQmyLSE2QbZbxCbItoTYBNlCbEZsgmxLiE2Q&#10;7RaxCbItITZBthCbERsh2xBiE2S7RmyAbEuITZAtxGbERsg2hNgI2S4RmyDbEmITZAuxHSA2QLYl&#10;xCbIdovYBNmWEJsgW4jNiE2QbQmxEbJdIjZBtiXEJsgWYjNiE2RbQmyCbLeITZBtCbEJsoXYDhAb&#10;INsSYhNkC7EZsQmyhdiM2ATZQmxVVVVVFWJ7AGITZAuxGbEJsoXYjNgE2ZYQmyBbiM2ITZAtxHaA&#10;2ADZlhAbIVuIzYgNkC3EZsQmyDaF2ADZQmxGbIRsITYiNkG2KcQGyBZiM2ITZAuxGbEJsi0hNkG2&#10;EJsRGyFbiI2ITZBtCbEJsoXYDhAbIFuIzYhNkG0JsQmyhdiM2ATZQmxGbIJsS4hNkC3EVlVVVVWP&#10;RWyCbCE2IzZBthCbEZsg2xJiE2QLsRmxCbKF2IzYBNmWEJsgW4jNiE2QLcRmxCbItoTYBNlCbAeI&#10;DZAtxGbERsg2hNgE2UJsRmyCbCE2IzZBtinEBsgWYjNiE2QLsRmxEbINITZCthAbEZsgW4jNiE2Q&#10;bQmxCbKF2IzYBNlCbEZsgmxLiE2QLcRWVVVVVY9FbIJsITYjNkG2EJsRmyDbEmITZAuxGbEJsoXY&#10;jNgE2ZYQmyBbiM2IjZAtxGbEBsi2hNgE2UJsRmyCbCG2A8QGyLaE2AjZQmxGbIBsIbYDxAbItoTY&#10;BNlCbEZsgmwhNiM2QbYlxCbIFmIzYhNkC7EZsQmyLSE2QrYQGxGbIFuIzYhNkG0JsQmyhdiqqqqq&#10;KsQ2jNgE2UJsRmyCbEuITZAtxGbEJsgWYjNiE2RbQmyEbCE2IjZBthCbEZsg2xRiA2QLsRmxCbKF&#10;2IzYBNmWEJsgW4jNiE2QLcRmxCbINoXYANlCbEZsgmwhNiM2QbYlxCbIFmIzYhNkC7EZjlk80QAA&#10;IABJREFUsQmyLSE2QbYQmxGbIFuIzYhNkG0JsQmyhdiM2IJsVVVVVSG2d4vYBNlCbEZsgmxLiE2Q&#10;LcRmxCbIFmIzYhNkW0JsgmwhNiM2QbYQmxEbIdsQYhNkC7EZsRGyhdiI2ATZlhCbIFuIzYiNkC3E&#10;ZsQGyLaE2ATZQmxGbIJsITYjNkG2JcQmyBZiM2ITZAuxGbERsg0hNkG2EJsRmyBbiM2ITZBtCbEJ&#10;soXYjNgE2UJsVVVVVfVYxCbIFmIzYhNkW0JsgmwhNiM2QbYQmxGbINsSYhNkC7EdIDZAthCbEZsg&#10;2xJiI2QLsRmxAbKF2IzYCNmGEBshW4iNiE2QLcRmxCbItoTYCNlCbERshGwhNiI2QbYlxCbIFmIz&#10;YhNkC7EZsQmyLSE2QbYQmxGbIFuIzYhNkG0JsQmyhdiM2ATZQmxVVVVV9VjEJsgWYjNiE2RbQmyC&#10;bCE2IzZBthCbEZsg2xJiE2QLsRmxCbKF2IzYBNmWEJsgW4jNiE2QLcR2gNgA2aYQGyBbiM2ITZAt&#10;xGbERsg2hNgE2UJsRmyCbCG2A8QGyDaF2ADZQmxGbIJsITYjNkG2JcQmyBZiM2ITZAuxGbEJsi0h&#10;NkG2EJsRmyBbiK2qqqqqQmzDiE2QbQmxCbKF2IzYBNlCbEZsgmxLiE2QLcRmxCbIFmI7QGyAbEuI&#10;TZAtxGbERsgWYiNiE2RbQmyCbCG2A8QGyBZiM2ITZFtCbIRsITYiNkK2EBsRmyDbEmITZAuxHSA2&#10;QLYQmxGbINsSYhNkC7EZsQmyhdiM2ATZlhCbIFuIzYhNkC3EZsQmyNbAraqqqgqxPRaxCbItITZB&#10;thCbEZsgW4jNiE2QbQmxCbKF2IzYBNlCbEZsgmxTiA2QLcRmxCbIFmIzYhNkW0JsgmwhNiM2QbYQ&#10;mxGbINsSYhNkC7EZsQmyhdiM2ATZlhCbIFuIzYhNkC3EdoDYANmWEJsgW4jNiE2QbQqxAbLdIjZB&#10;tiXEJsgWYjNiE2RbQmyCbLeITZAtxFZVVVVVj0VsgmxLiE2QLcRmxCbItoTYBNluEZsg2xJiE2QL&#10;sRmxCbJNITZAtlvERsg2hNgE2UJsRmyCbEuITZDtFrERsg0hNkK2EBsRmyDbEmITZLtGbIBsS4hN&#10;kC3EZsQmyLaE2ATZbhGbINsSYiNkC7ERsQmyLSE2QbZbxCbItoTYBNlCbEZsgmxLiE2QLcRmxCbI&#10;FmIzYhNkW0JsgmwhthBbVVVVVYhtGLEJsoXYjNgE2ZYQmyBbiM2ITZAtxGbEJsi2hNgE2UJsRmyE&#10;bCE2IzZAtiXEJsgWYjtAbIBsITYjNkK2IcRGyBZiM2IDZAuxGbEJsi0hNkG2EJsRmyBbiM2IjZBt&#10;CLERsoXYiNgE2UJsB4gNkG0JsQmyhdiM2ATZQmxGbIJsS4hNkC3EZsQmyBZiq6qqqqrHIjZBthCb&#10;EZsg2xJiE2QLsRmxCbKF2IzYBNmWEJsgW4jNiE2QLcRmxCbINoXYANlCbEZsgmwhtgPEBsg2hdgA&#10;2UJsRmyCbCE2IzZBtinEBsgWYjtAbIBsITYjNkG2JcQmyBZiM2IjZAuxEbEJsi0hNkG2EJsRmyBb&#10;iM2ITZBtCbEJsoXYjNgE2UJsVVVVVfVYxCbIFmIzYhNkW0JsgmwhNiM2QbYQmxGbINsSYhNkC7EZ&#10;sQmyhdiM2AjZhhCbIFuIzYhNkC3EZsQmyLaE2ATZQmxGbIRsITYjNkC2JcQmyBZiM2ITZAuxGbEJ&#10;si0hNkG2EJsRmyBbiM2ITZBtCbEJsoXYjNgI2UJsRGyCbEuITZAtxGbEJsgWYquqqqqqENswYhNk&#10;W0JsgmwhNiM2QbYQmxGbINsSYhNkC7EZsRGyhdiI2ATZlhAbIVuIzYgNkC3EZsQmyLaE2ATZQmxG&#10;bIJsITYjNkG2KcQGyBZiO0BsgGwhNiM2QbYlxCbIFmIzYhNkC7EZsQmyLSE2QrYQGxGbIFuIzYhN&#10;kG0JsQmyhdiM2ATZQmxGbEG2qqqqqhDbu0VsgmxLiE2QLcRmxCbIFmIzYhNkW0JsgmwhNiM2QbYQ&#10;mxGbINsSYhNkC7EZsQmyhdiM2AjZhhAbIVuIjYhNkC3EZsRGyDaE2ATZQmxGbIJsITYjNkG2JcQm&#10;yBZiM2ITZAuxGbEJsi0hNkG2EJsRmyBbiM2ITZBtCbEJsoXYjNgE2UJsRmyCbCG2qqqqqnosYhNk&#10;W0JsgmwhNiM2QbYQmxGbINsSYhNkC7EZsQmyhdgOEBsg2xJiE2QLsRmxEbKF2IzYANmmEBsgW4jN&#10;iI2QLcRGxCbItoTYCNlCbERshGwhNiI2QrYlxAbIFmIzYhNkC7EZsQmyLSE2QbYQmxGbIFuIzYhN&#10;kG0JsQmyhdiM2ATZQmxGbIJsIbaqqqqqeixiE2RbQmyCbCE2IzZBthCbEZsg2xJiE2QLsRmxCbKF&#10;2IzYBNmmEBsgW4jNiE2QLcRmxCbItoTYBNlCbAeIDZAtxGbEJsi2hNgE2UJsRmyCbCE2IzZBtiXE&#10;JsgWYjtAbIBsITYjNkG2JcQmyBZiM2ITZAuxGbEJsi0hNkG2EJsRmyBbiM2ITZBtCbEJsjVxq6qq&#10;qkJsj0VsgmwhNiM2QbYQmxGbINsSYhNkC7EZsQmyhdiM2ATZlhCbIFuIzYhNkC3EZsRGyDaE2ATZ&#10;QmxGbIJsIbYDxAbItoTYBNlCbEZshGwhNiI2QrYhxCbIFmIzYhNkC7EdIDZAtinEBsgWYjNiE2QL&#10;sRmxCbItITZBthCbEZsgW4jNiE2QbQmxCbKF2KqqqqrqsYhNkC3EZsQmyBZiM2ITZFtCbIJsITYj&#10;NkG2EJsRmyDbEmIjZAuxGbEBsoXYjNgE2ZYQGyFbiI2ITZAtxGbEJsg2hdgA2UJsRmyCbCE2IzZB&#10;tiXEJsgWYjNiE2QLsRmxCbItITZBthCbEZsg2xJiE2S7RWyCbFOIDZAtxGbEJsi2hNgE2W4RmyDb&#10;EmITZAuxVVVVVVWIbRixCbItITZBtlvEJsi2hNgE2UJsRmyCbEuITZDtFrEJsk0hNkC2EJsRmyDb&#10;FGIDZLtFbIJsS4hNkC3EZsRGyDaE2AjZLhGbINsSYhNkC7EZsQmyLSE2QbZbxCbItoTYBNlCbEZs&#10;hGxDiI2Q7RKxCbItITZBthCbEZsg2xRiA2QLsRmxCbKF2IzYBNmWEJsgW4jNiE2QLcQWYquqqqoK&#10;sQ0jNkG2JcQmyBZiM2ITZAuxGbEJsi0hNkG2EJsRmyBbiM2IjZBtCLEJsoXYjNgE2UJsB4gNkG0K&#10;sQGyhdiM2AjZQmxGbIBsS4hNkC3EZsQmyBZiM2ITZFtCbIJsITYjNkK2EBsRmyDbEmITZAuxGbEJ&#10;soXYjNgE2ZYQmyBbiM2ITZAtxGbEJsgWYquqqqqqxyI2QbYlxCbIFmIzYhNkC7EZsQmyLSE2QbYQ&#10;mxGbIFuIzYhNkG0JsRGyhdiM2ADZQmxGbIJsS4hNkC3EdoDYANlCbEZsgmxTiA2QLcR2gNgA2UJs&#10;B4gNkG0JsQmyhdiM2ATZQmxGbIRsQ4hNkC3EZsQmyBZiM2ITZFtCbIJsITYjNkG2EJsRmyBbiK2q&#10;qqqqHovYBNmWEJsgW4jNiE2QLcRmxCbItoTYBNlCbEZsgmwhNiM2QbYlxCbIFmIzYhNkC7EZsQmy&#10;LSE2QbYQmxGbIFuIzYiNkG0IsQmyhdiM2ATZQmxGbIJsS4hNkC3EZsQmyBZiM2ITZFtCbIJsITYj&#10;NkG2EJsRGyHbEGITZAuxGbEJsoXYjNgE2ZYQW5CtqqqqKsT2bhGbIFuIzYhNkC3EZsQmyLaE2ATZ&#10;QmxGbIJsITYjNkK2IcQmyBZiM2IjZAuxGbEBsi0hNkK2EBsRmyBbiM2ITZBtCbERsoXYjNgA2UJs&#10;B4gNkG0JsQmyhdiM2ATZQmxGbIJsS4hNkC3EZsRGyBZiI2ITZFtCbIJsITYjNkG2EJsRmyDbEmIT&#10;ZAuxVVVVVdVjEZsgW4jNiE2QLcRmxCbItoTYBNlCbEZsgmwhNiM2QbYpxAbIFmIzYhNkC7EZsQmy&#10;TSE2QLYQmxEbIVuIjYhNkG0JsQmyhdiM2ATZQmxGbIJsS4iNkC3ERsQmyBZiM2ITZFtCbIJsITYj&#10;NkG2EJsRmyDbEmITZAuxGbEJsoXYjNgE2ZYQmyBbiK2qqqqqHovYBNlCbEZsgmwhNiM2QbYlxCbI&#10;FmIzYhNkC7EZsQmyLSE2QbYQmxGbIFuIzYiNkG0IsQmyhdgOEBsgW4jNiI2QbQixCbKF2IzYCNlC&#10;bERshGxDiE2QLcR2gNgA2UJsRmyCbEuITZAtxGbEJsgWYjNiE2RbQmyCbCE2IzZBthCbEZsg2xJi&#10;E2QLsVVVVVVViG0YsQmyhdiM2ATZlhCbIFuIzYhNkC3EZsQmyLaE2ATZQmwHiA2QLcRmxCbItoTY&#10;CNlCbERsgmwhtgPEBsg2hdgA2UJsRmyCbCE2IzZBtiXERsgWYiNiE2QLsR0gNkC2KcQGyBZiM2IT&#10;ZAuxGbEJsi0hNkG2EJsRmyBbiM2ITZBtCbEJsoXYjNgE2Rq5VVVVVSG2xyI2QbYQmxGbINsSYhNk&#10;C7EZsQmyhdiM2ATZlhCbIFuIzYhNkC3EZsQmyLaE2ATZQmxGbIJsITYjNkG2JcQmyBZiM2ITZAux&#10;GbERsg0hNkG2EJsRmyBbiM2ITZBtCbEJsoXYDhAbIFuIzYhNkG0JsQmyhdiM2ATZQmxGbIJsS4hN&#10;kC3EZsQmyBZiq6qqqqrHIjZBthCbEZsg2xJiE2QLsRmxCbKF2IzYBNmWEJsgW4jNiI2QLcRmxAbI&#10;toTYBNlCbEZshGwhNiI2QbYlxCbIFmI7QGyAbCE2IzZBtiXEJsgWYjNiE2QLsRmxCbItITZBthCb&#10;EZsg2xJiE2S7RWyCbEuITZAtxHaA2ADZlhCbINstYhNkW0JsgmwhNiM2QbYQW1VVVVWF2B6A2ATZ&#10;bhGbINsSYhNkC7EZsQmyLSE2QbZbxCbItoTYBNlCbAeIDZBtCbERsl0iNkG2KcQGyBZiM2ITZJtC&#10;bIBst4iNkG0IsRGyhdiI2ATZphAbINstYhNkW0JsgmwhNiM2QbYlxCbIdovYCNmGEBshW4iNiE2Q&#10;bQmxCbKF2A4QGyBbiM2ITZBtCbEJsoXYjNgE2UJsRmyCbEuITZAtxFZVVVVVj0VsgmwhNiM2QbYQ&#10;mxGbINsSYhNkC7EZsQmyhdiM2ATZlhCbIFuIzYhNkC3EZsQmyLaE2ATZQmwHiA2QLcRmxEbINoTY&#10;BNlCbEZsgmwhNiM2QbYpxAbIFmIzYhNkC7EZsRGyDSE2QrYQGxGbIFuIzYhNkG0JsQmyhdiM2ATZ&#10;QmxGbIJsS4hNkC3EVlVVVVWPRWyCbCE2IzZBthCbEZsg2xJiE2QLsRmxCbKF2IzYBNmWEJsgW4jN&#10;iI2QLcRmxAbItoTYBNlCbEZsgmwhtgPEBsi2hNgI2UJsRmyAbCG2A8QGyLaE2ATZQmxGbIJsITYj&#10;NkG2JcQmyBZiM2ITZAuxGbEJsi0hNkK2EBsRmyBbiM2ITZBtCbEJsoXYqqqqqirENozYBNlCbEZs&#10;gmxLiE2QLcRmxCbIFmIzYhNkW0JshGwhNiI2QbYQmxGbINsUYgNkC7EZsQmyhdiM2ATZlhCbIFuI&#10;zYhNkC3EZsQmyDaF2ADZQmxGbIJsITYjNkG2JcQmyBZiM2ITZAuxGbEJsi0hNkG2EJsRmyBbiM2I&#10;TZBtCbEJsoXYjNiCbFVVVVUhtneL2ATZQmxGbIJsS4hNkC3EZsQmyBZiM2ITZFtCbIJsITYjNkG2&#10;EJsRGyHbEGITZAuxGbERsoXYiNgE2ZYQmyBbiM2IjZAtxGbEBsi2hNgE2UJsRmyCbCE2IzZBtiXE&#10;JsgWYjNiE2QLsRmxEbINITZBthCbEZsgW4jNiE2QbQmxCbKF2IzYBNlCbFVVVVX1WMQmyBZiM2IT&#10;ZFtCbIJsITYjNkG2EJsRmyDbEmITZAuxHSA2QLYQmxGbINsSYiNkC7EZsQGyhdiM2AjZhhAbIVuI&#10;jYhNkC3EZsQmyLaE2AjZQmxEbIRsITYiNkG2JcQmyBZiM2ITZAuxGbEJsi0hNkG2EJsRmyBbiM2I&#10;TZBtCbEJsoXYjNgE2UJsVVVVVfVYxCbIFmIzYhNkW0JsgmwhNiM2QbYQmxGbINsSYhNkC7EZsQmy&#10;hdiM2ATZlhCbIFuIzYhNkC3EdoDYANmmEBsgW4jNiE2QLcRmxEbINoTYBNlCbEZsgmwhtgPEBsg2&#10;hdgA2UJsRmyCbCE2IzZBtiXEJsgWYjNiE2QLsRmxCbItITZBthCbEZsgW4itqqqqqkJsw4hNkG0J&#10;sQmyhdiM2ATZQmxGbIJsS4hNkC3EZsQmyBZiO0BsgGxLiE2QLcRmxEbIFmIjYhNkW0JsgmwhtgPE&#10;BsgWYjNiE2RbQmyEbCE2IjZCthAbEZsg2xJiE2QLsR0gNkC2EJsRmyDbEmITZAuxGbEJsoXYjNgE&#10;2ZYQmyBbiM2ITZAtxGbEJsjWzK2qqqoKsT0WsQmyLSE2QbYQmxGbIFuIzYhNkG0JsQmyhdiM2ATZ&#10;QmxGbIJsU4gNkC3EZsQmyBZiM2ITZFtCbIJsITYjNkG2EJsRmyDbEmITZAuxGbEJsoXYjNgE2ZYQ&#10;myBbiM2ITZAtxHaA2ADZlhCbIFuIzYhNkC3EZsQmyLaE2ATZQmxGbIJsITYjNkG2EFtVVVVVPRax&#10;CbItITZBthCbEZsgW4jNiE2QbQmxCbKF2IzYBNlCbEZshGxDiE2QLcRmxCbIFmIzYiNkG0JshGwh&#10;NiI2QbYQ2wFiA2RbQmyCbCE2IzZBthCbEZsg2xJiI2QLsRGxCbKF2IzYBNmWEJsgW4jNiE2QbQmx&#10;CbJdIzZAtiXEJsgWYjNiE2RbQmyCbLeITZAtxFZVVVVVj0VsH/nIR/7fIDZBthCbEZsg2xJiE2S7&#10;RWyCbEuITZAtxGbEJsi2hNgE2a4RGyDbEmIjZAuxGbEBsi0hNkG2W8QmyDaF2ADZQmxGbIRsQ4iN&#10;kO0SsQmyTSE2QLYQmxGbINsSYhNku0VsgmxLiE2QLcRmxEbINoTYCNkuEZsg2xJiE2QLsR0gNkC2&#10;JcQmyBZiM2ITZAuxGbEJsi0hNkG2EJsRmyBbiK2qqqqqHovYBNlCbEZsgmxLiE2QLcRmxCbIFmIz&#10;YhNkW0JsgmwhNiM2QbYQmxGbINsUYgNkC7EZsQmyhdgOEBsg2xRiA2QLsRmxCbKF2IzYBNmmEBsg&#10;W4jtALEBsoXYjNgE2ZYQmyBbiM2IjZAtxEbEJsi2hNgE2UJsRmyCbCE2IzZBtiXEJsgWYjNiE2QL&#10;sVVVVVXVYxGbIFuIzYhNkG0JsQmyhdiM2ATZQmxGbIJsS4hNkC3EZsQmyBZiM2IjZBtCbIJsITYj&#10;NkG2EJsRmyDbEmITZAuxGbERsoXYjNgA2ZYQmyBbiM2ITZAtxGbEJsi2hNgE2UJsRmyCbCE2IzZB&#10;tiXEJsgWYjNiI2QLsRGxCbItITZBthCbEZsgW4itqqqqqkJsw4hNkG0JsQmyhdiM2ATZQmxGbIJs&#10;S4hNkC3EZsRGyBZiI2ITZFtCbIRsITYjNkC2EJsRmyDbEmITZAuxGbEJsoXYjNgE2aYQGyBbiO0A&#10;sQGyhdiM2ATZlhCbIFuIzYhNkC3EZsQmyLaE2AjZQmxEbIJsITYjNkG2JcQmyBZiM2ITZAuxGbEF&#10;2aqqqqpCbO8WsQmyLSE2QbYQmxGbIFuIzYhNkG0JsQmyhdiM2ATZQmxGbIJsS4hNkC3EZsQmyBZi&#10;M2IjZBtCbIRsITYiNkG2EJsRGyHbEGITZAuxGbEJsoXYjNgE2ZYQmyBbiM2ITZAtxGbEJsi2hNgE&#10;2UJsRmyCbCE2IzZBtiXEJsgWYjNiE2QLsRmxCbKF2KqqqqrqsYhNkG0JsQmyhdiM2ATZQmxGbIJs&#10;S4hNkC3EZsQmyBZiO0BsgGxLiE2QLcRmxEbIFmIzYgNkm0JsgGwhNiM2QrYQGxGbINsSYiNkC7ER&#10;sRGyhdiI2AjZlhAbIFuIzYhNkC3EZsQmyLaE2ATZQmxGbIJsITYjNkG2JcQmyBZiM2ITZAuxGbEJ&#10;soXYqqqqquqxiE2QbQmxCbKF2IzYBNlCbEZsgmxLiE2QLcRmxCbIFmIzYhNkm0JsgGwhNiM2QbYQ&#10;mxGbINsSYhNkC7EdIDZAthCbEZsg2xJiE2QLsRmxCbKF2IzYBNmWEJsgW4jtALEBsoXYjNgE2ZYQ&#10;myBbiM2ITZAtxGbEJsi2hNgE2UJsRmyCbCE2IzZBtiXEJsjW0K2qqqoKs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U9FrEJsoXYjNgE2UJs&#10;RmyCbEuITZAtxGbEJsgWYjNiE2SbQmyAbCE2IzZBthCbEZsg2xJiE2QLsRmxEbKF2IjYBNmWEJsg&#10;W4jNiE2QLcRmxCbItoTYBNlCbEZshGwhNiI2QbYlxCbIFmIzYhNkm0JsgGy3iE2QbQmxCbKF2IzY&#10;BNmWEJsg2y1iE2RbQmyCbCG2EFtVVVVViG0YsQmyLSE2QbZbxCbItoTYBNlCbEZsgmxLiE2Q7Rax&#10;CbItITZBthCbERsh2xBiE2S7RmyAbEuITZAtxHaA2ADZphAbINstYiNkG0JshGwhNiM2QLYlxCbI&#10;dovYBNmWEJsgW4jNiE2QbQmxCbLdIjZCtiHERsgWYiNiE2RbQmyCbCE2IzZBthCbEZsg2xJiE2QL&#10;sRmxCbKF2IzYBNlCbFVVVVUhtsciNkG2JcQmyBZiM2ITZAuxGbEJsi0hNkG2EJsRmyBbiM2ITZBt&#10;CbERsoXYjNgA2UJsRmyCbEuITZAtxHaA2ADZQmxGbIJsU4gNkC3EdoDYANlCbAeIDZBtCbEJsoXY&#10;jNgE2UJsRmyEbEOITZAtxGbEJsgWYjNiE2RbQmyCbCE2IzZBthCbEZsgW4itqqqqqh6L2ATZlhCb&#10;IFuIzYhNkC3EZsQmyLaE2ATZQmxGbIJsITYjNkG2JcQmyBZiM2ITZAuxGbEJsi0hNkG2EJsRmyBb&#10;iM2IjZBtCLEJsoXYjNgE2UJsRmyCbEuITZAtxGbEJsgWYjNiE2RbQmyCbCE2IzZBthCbERsh2xBi&#10;E2QLsRmxCbKF2IzYBNmWEFuQraqqqirE9m4RmyBbiM2ITZAtxGbEJsi2hNgE2UJsRmyCbCE2IzZC&#10;tiHEJsgWYjNiI2QLsRmxAbItITZCthAbEZsgW4jNiE2QbQmxEbKF2IzYANlCbAeIDZBtCbEJsoXY&#10;jNgE2UJsRmyCbEuITZAtxGbERsgWYiNiE2RbQmyCbCE2IzZBthCbEZsg2xJiE2QLsVVVVVXVYxGb&#10;IFuIzYhNkC3EZsQmyLaE2ATZQmxGbIJsITYjNkG2KcQGyBZiM2ITZAuxGbEJsk0hNkC2EJsRGyFb&#10;iI2ITZBtCbEJsoXYjNgE2UJsRmyCbEuIjZAtxEbEJsgWYjNiE2RbQmyCbCE2IzZBthCbEZsg2xJi&#10;E2QLsRmxCbKF2IzYBNmWEJsgW4itqqqqqh6L2ATZQmxGbIJsITYjNkG2JcQmyBZiM2ITZAuxGbEJ&#10;si0hNkG2EJsRmyBbiM2IjZBtCLEJsoXYDhAbIFuIzYiNkG0IsQmyhdiM2AjZQmxEbIRsQ4hNkC3E&#10;doDYANlCbEZsgmxLiE2QLcRmxCbIFmIzYhNkW0JsgmwhNiM2QbYQmxGbINsSYhNkC7FVVVVVVYht&#10;GLEJsoXYjNgE2ZYQmyBbiM2ITZAtxGbEJsi2hNgE2UJsB4gNkC3EZsQmyLaE2AjZQmxEbIJsIbYD&#10;xAbINoXYANlCbEZsgmwhNiM2QbYlxEbIFmIjYhNkC7EdIDZAtinEBsgWYjNiE2QLsRmxCbItITZB&#10;thCbEZsgW4jNiE2QbQmxCbKF2IzYBNmaulVVVVUhtsciNkG2EJsRmyDbEmITZAuxGbEJsoXYjNgE&#10;2ZYQmyBbiM2ITZAtxGbEJsi2hNgE2UJsRmyCbCE2IzZBtiXEJsgWYjNiE2QLsRmxEbINITZBthCb&#10;EZsgW4jNiE2QbQmxCbKF2A4QGyBbiM2ITZBtCbEJsoXYjNgE2UJsRmyCbEuITZAtxGbEJsgWYquq&#10;qqqqxyI2QbYQmxGbINsSYhNkC7EZsQmyhdiM2ATZlhCbIFuIzYiNkC3EZsQGyLaE2ATZQmxGbIRs&#10;ITYiNkG2JcQmyBZiO0BsgGwhNiM2QbYlxCbIFmIzYhNkC7EZsQmyLSE2QbYQmxGbIFuIzYhNkG0J&#10;sQmyhdgOEBsgW4jNiE2QbQmxCbKF2IzYBNlCbFVVVVX1WMQmyBZiM2ITZFtCbIJsITYjNkG2EJsR&#10;myDbEmITZAuxHSA2QLYQmxGbINsUYgNkC7EZsQmyhdiM2AjZhhAbIVuIjYhNkC3EZsQmyLaE2ATZ&#10;QmxGbIJsITYjNkK2IcRGyBZiI2ITZFtCbIJst4hNkG0KsQGyhdiM2ATZlhCbINstYhNkW0Jsgmwh&#10;NiM2QbYlxCbIFmKrqqqqCrH92//27x/96Ms++OCDl33sYx97s49//OMv+49PfOLNPvHJT77sk5/6&#10;1Ms+/elPv9lnPvuZl332c5972ec+//k3+/wXvvCyL3zxiy/74pf+882+9OUvv+wDY7wlAAADvklE&#10;QVTLX/nKm33lq1992Ve/9rWXfe0bX3+zr//XN172jW9+82Xf/Na33uxb3/72y7793e+87Dvf++6b&#10;fff733/Z937wgzf7/g9/+LIf/OhHL/vhj3/8Zj/6yU9e9uOf/vRlP/nZz97spz//+ct+9otfvNnP&#10;f/nLl/3iV7962S9//es3+9VvfvOyX//2ty/7ze/e7re//93LfveH37/s93/8w5v94U9/fNkf//yn&#10;N/vTX/78sj//9S8v+8vf/vpmf/373172t3/8/WV//+c/3uwf//rny/753//6n/bsaiuxAIAC6Pt8&#10;3oyJomJ3Y2ErimInBgZ2d2OL3d3d3a1r1nzAOb7Pug/7Kzb0W+8P9UdfD9Iz0Kf0DQ0gAyNDyNDY&#10;iBMZQ0YiEWRsYkKJTAmxKWUiFkOmZmaQ2JwzszDHJBaQuURCWVhaQhIrzNLairOxhqxsbChrW1vI&#10;xg6ztbfjHOwhOwcHyN7RkXJwwhydnTAXZ8rJxQVydnWlXNwwV3c3zMOdcvP0gNw9PSEPL87T2wuT&#10;elNeUink7YNJfX04P1/Ix88P8vXn/AL8MVkA5C+TUQGBgZAs6AfBQVBgcDAUFBJCBYcSYaFQSFgY&#10;FRoeDoVFEJERVLg8EoqQy6nIKCI6CpIroqkohQKKjomBFLE/UMZCMUolFRsXBynjsbiEeC4xAYpP&#10;SoQSkpKoxORkKCmFSE2hktNSoZS0NCo1PR1KyyAyM6h0VSaUoVJBmVlZlCoby8rJxnJzqGx1LpSj&#10;VlO5eXmQOp8oyKfyCgugfE0hVKDRUIVFRZCm+AclxVBRaQlUXFZKlZSVQaXl5VBZRQVVXklUVUIV&#10;1VVUZU01VFVTQ1XX1kI1dXVQbT1X11CPNTZA9U2NVENzE9TY3Aw1tbRQza2tUEsb19rehnW0Q22d&#10;HVR7VyfUoe2COrVaqqu7G9L29FDdvURfL9TT30f1DvRDfYMDUP/QIDWgG4IGdTpoaHiY0o2MQMOj&#10;o9TIGDY6PgaNTYxzkxPQ+NQkNDE9RU3OTENTszPQ9NwsNTM3B83Oz1NzCwvQ/OIitLC0RC0uL0NL&#10;K9jy6gq3tgqtrK9Rqxvr0NrmBrS+tUltbG9Bmzvb0NbuDrW9twvt7u9Bewf71P7hAXRwdEgdHh9B&#10;RyfH0PHpKXVydgadnp9D5xcX1MXlJXR5dQVdXV9T1zc30M3tLXV7dwfd3d9DDw8P1OPTI/T0/AQ9&#10;vzxTL68v0OvbG/X2/g69f3xAn5+f1NfXF/T9/Q39S02BQCAQCAQCwX/t118LBsAxDqs1xwAAAABJ&#10;RU5ErkJgglBLAwQKAAAAAAAAACEABCapZBZNAAAWTQAAFAAAAGRycy9tZWRpYS9pbWFnZTIucG5n&#10;iVBORw0KGgoAAAANSUhEUgAAAhcAAAB5CAYAAAH9vzPdAAAAAXNSR0IArs4c6QAAAARnQU1BAACx&#10;jwv8YQUAAAAJcEhZcwAAIdUAACHVAQSctJ0AAEyrSURBVHhe7Z0HuCZFlfdJE+6dmTszKOKaA6Io&#10;ugqrriIgZkRXEcyuWTGvWRGXYAQVVIwoigqGNWAgqAQVwQCCAiJKzjnnzPf9/nVPFdXd1f32e993&#10;mDvM+T/PebrqpDpdXV1d3V1dvYrD4eiNpUuX/m7NNdf8fznB+6JkSi9ZsuQk8jcpT/rT2gqSWTKk&#10;RZOTk/+W57HbJqZFixcv3ikYAOUtGaC8yor8aJPnc7kQeZRzY9SNcni3iYIiiLKpqaltjSVM2nYa&#10;GPzOksEgbnN+BAVfZ8nVoq5A+hnaIt8rMFogm7yMwDTU8zkWLVq0uSUraPOR8/M08f1KW/HqtgGF&#10;yriH0hzFr2prWM22cvhTbG6vFRgqA/5xgdGCPIjcPkcLv3oEa6j7zH3kaWJPLbuItpYRtyIq5p3K&#10;C+ifrG1eSNSzbCMv5HmC+kzMR1383mTby4JSDfDDAWB7rLESD3+fUl7pIABK53lDOqgOx50ImujV&#10;lpwxFi5cuKkle2EcZQ4NzskzLZkA7yJLhnQ8LycmJh4bmIaol5+39D1Ps2QF8J8K/cmy9TK+YMkA&#10;9P6Z+8x1kT3FksIksk9YejTg+AhLJsQgtM3T2kZgd5YlA+ryOiTH5qlKs/1q1GdHbtc2B/ITtG0r&#10;u4Q+OkNDweVB5Gma+VpK14FNGAxZtgGa+ze1jZVR91u3XbBgwSO1jXzsdte2C3UfsxZUxo8s6XA4&#10;HI4VGvklLE9z2/x4Lo0X5zJt60Dn0twupusUZdpG5Hn83Jbno53x5nIZvTqXC1yNbjCdp0XdSMga&#10;z0aUppxbIk/bCmCGgUwdODvIkskZvN1iPgiAKsOSsqk8fBGy/FzbJuS62F5oyYQoz/XyNGV/3pKd&#10;iDZU6LmB0QYUK5WRGZ4XGEA8EQFfQHbeNHcatco4KNpHxHz0kcvrunXktoEBCjar27YVshngYxoI&#10;Gi2DU+QV2uZO4lbNWdsIVYZkbMPwOdrU7SKo5DRcr+vVdfN8m7zOE4jlVvHZ3qx81KlvHY4xgX7g&#10;zn92MNvA+fY+bWvn1xzbVoBueqYQQd+wtSUDcp0W/VdbMj2nhPd3SyYbDs6rAsOAzmu1Lfmfmpr6&#10;eWCMChw9XVvriMJ7ky4Q5EnqHEX1Dirmkf0BX+Hqg/9ttB0E2eK7cdnNEf2jdxT+L1ea7T7ajg0K&#10;vL5jdUxOTv67tqqMwCgAP2mgEytDoHLS5bsNeWWgv2Vg1hBjNP/LpjIcDofD4XAsB2iKysKFC9ez&#10;7F0J80fZL+7979bHvq9eDYvMZv50dhmB4ZrmMjUebMShXUSer8sE/NwKhRsCyUs6bXzsNNwNs14i&#10;cr2STY6SXDyGrzcxdF1qrIBBfgeVlaOuW7Kl/MPZvxstmzConJJvTsRHWzaA/dsi18vTyL4O6Ylc&#10;5IdZP8SzVd13EdYwwgGLJH6dt2DBgs1M/3boDUrXkdvmW8HSq+a8iFLDYKc2zv3kFBQy1HmWXzVL&#10;J+T5ki+BeK6QTEQcrXPVcnvdJaNbvKlsKwf962I5XQ1YaPOR86OvSMYOoKzwUJ1t5c6/FdYwOnsM&#10;dI7L85auPN4QT28YYjowgdIF2wrqDUM3w4NscuRyfN1II17bsgFtvkp+67ySTkRJlwOcTxMJvNKj&#10;FeI8zZIBg8pFX7M5f2PZAPJnQOGhgJDbWDqcHBF1nw6Hw+FwzHaMcu0a9bo3rusmY4Mw4XBZ4S5/&#10;facCr7GkBj8f0DbfaUa919v2HAZdayo9MTFxH/KnKo39WfDXURosiLbcm99dW3yuj+47lK4DWXrj&#10;AsJ7t1qF3xf/v7T0nCgzuymlhZrNIg121TCg4423GjZhToHi1fMGpRUj/DOMf4C2QvRH3LorWaK0&#10;kJdTK1NYiI80W4QYNpg/f/794O1vrLlZ/JcTw0OVpoyvD/C7XDGfANO3WgouUpACOxgJUVbfkZzP&#10;3UT46ke+tS2BCnpI7qMtLeDn7drWYxHghUkm6ISvcTgglR6DRrCJtvArb92xC88k4J9D+k1Kx3Lx&#10;lW5Xo15EPbZ6XqjzKCN85IOv8Iowgnx6VVjys1ygW1IFIyLwf4pXC24O/HD7G/Vq8sSnIi+IssjD&#10;/yvbGkbUiTYCunsoT2WFM5ztLZlOmN4Er9EwBPhHWzI0DOg1mW2afxZ5xg+g3PQMAj/hy4u8YQjw&#10;fxZ1kO0qHtsPQc+xdHi2ICIbnmRiEyb5GS/0ivBmf8O4q8Ar1OFwOBwOh8PhcDjuqlhVM4niU8G7&#10;ErRfixcvfqBlh4bsJycn72nZVsyk/tBfd2pq6sGWXXaID1NyKvGDsiHylkx/SXGVySsPhCxZgfhU&#10;Rnj0nSP6y8lEeggUlsioy+q8SMEIKE0lPsSyAXW5JXOsLj77dNbSpUsvMZ2JadE0xCuRZNiEpYJU&#10;L6TDl6/4ekwwzKCZWFEvq79O3+gdoTR+zyB9jqW/LZmQ65vs9MgPCndgosBrok0p5xPIiexEWNCB&#10;Am8k/4cgyJDrK43+ZywbEVbzamsYlgzAf/pkxxpGWF+pBHTfjU5cMSyAMh4uXt1vnq/LBGyuZf/2&#10;tmwnzD6dDNjtB91q2YRSOSVeDuJ4Ra4zb968dTr8hHczdXmWX5zLSn6KaFPM+VT+2XRf31K6S58d&#10;CisHKV3XU16Nqk/DECIPn0M3jGhr2/SRW15Ono6gh3mu+KUY6zD7gb0ksf2a/T7EsgHwzjf9BdOc&#10;KpBXGobSxBZeouVYsGDBk6Nevfy6PT534BgeRixXGrsbMsrJ2J18S1ZAgRdBYX6kdLTzBPK5IFxl&#10;lTWMd/0MG0aKgzIq7w26GgZIb2+FtnSOiYmJe0sWydgNmKzP5fM1xHeVZRPg7RDLqNsiazQMSzYQ&#10;ZdFPJHzsEhQMkW/ZwWhTjnxtOZgbByYYoB/OgNw23xLsTBtG7x6DhpNeQkUyUaWcPN0G+YXSNIMc&#10;Zl9vGJU5loJ8EGPn4g2yRS8dSNKVhqF9wkdjvgh628K/VulMf35uGyEefsI0iV4oORFyfp4mkAPr&#10;NnRzzynpE/hJ0EEEFN58ku7VMJSnnDDfAZuhGkbdF7LfUH5YiDOX1fUEruUa7acFJ+jxHodt8XNm&#10;s08NI+/WM6Q5FTmI6cOWDJCOunnLSl5pGELJT87L09TJ50v2Y28YYLJW8InKR4oHPiLXzdPscGvD&#10;yCmvONKVS4nIRAF5w2B7AxW8fRBkiDa5be4vUokflAswWWoYAmV/sI/9/Pnz79ulx340GgYIx6Bm&#10;k1ZxqesrTzw/s2zID9UwHA6Hw+FwOByOFQrcGaRfFgwD7A635HIHdwLLdA027gh+YcmVBzO9DcLu&#10;r5acEbC/nyVHRv12b9wg1spj8bsk2MmLFtmX7UJbw6BH2Bv6imUTODsPhXbIGwb5t8mvZYtQzwSl&#10;j3Swub8lE7h336bkBzv9UyB8t1KCNYxFJVvK2Qv6mmUjFppu5cco6B06MTFxL6UXLFiwfvTHttEw&#10;SvtM/G8uxUD8r4XSR04lneUKAjrFkkJ4BAwvNAx2VI+PG+tStKXRv0FbKuNZgQHazlzKSH+9oYLC&#10;qpHY5z90qvvWpSEs1ZDz9ZRWm+ncHTLbhtixPV9bIbfN0yDoEotWnwxPS3M58eqDo1AO+7cO+UrD&#10;yHXxEd5W5zxi0KPuRvxKL7T/P+B3l3nz5s143shYkQcZoYbBzp1Icg3l85Ydgc4+7GzlrIPXuJRg&#10;e7Ztw4qZIuWphG9T9uuUjqg3jHolxVjr5eT7gI9XalvfL2xuR/ZTyybA+z9LJhDjhrZNS5SiFxp9&#10;BP4qDYP87y0Zsbpe4Fk6IIs/fRhVj5Ny0kLfyx202IfVKvc6zVhiB/azfGMgJ30oHPQI9MMBo0J1&#10;iQi/j2Fb0alhDeR/xC7Me6CcSsMAoWFGZBVbaRj42FHb6EeoV7jy+G+8FY16tg09Av4aDYN0+leP&#10;QFn1V+9vtWSEHq9XXsJl8a8YDSOCIK/QlsDjpST+nYXkkh9YWplUSZlOOmD5zlKhXQ0jAB9hnMH2&#10;bYFhqFdajCuWkwPeTdinHqFmuxjZwWwXoBcau0D6t2zmsK1c30sNoxBL66Ukos7D33u0xXb2NwwF&#10;FslYCjwNPiMf3puiHjv4giAEOZ/0Rsb7RORpskxQrEHX6cwufYsaeZZdFPNUWBoLoV9qGJVfHxJj&#10;mDUmIp16PNKvjnxsXmLsvNxJdBoNQ4g60A+xDQ3DbIQwR0WELKyMD/L40/e7yFesHmNFBpXdbyaT&#10;Y+UBZ1n3j0gdDofD4XA4HA6Hw+FwOBwOh8PhcDgcDoejC0sLv0crkann0w0apNWETK0NE5q+ULIV&#10;IXu/6TUQdSzbC0uWLPmHbErfVNdBPYRfVbfRlP3buwTKaXyDXSLpUs42JVkXhUIytPHrGNXeMI/9&#10;uzba5MS+aNmS9I11CSW7LjKzBNrER0p6IsrXlJuhfiy5YMGCR5V8iSjrY6amuJ9Wlw8iMw3A14Yl&#10;nUjz5s17kKk2UNKPhN/nm5qQvnnv8ifEc4FtZVmZoZF1GI1f55UQA7RsAoGE/wGIdFCMHTB//vz7&#10;RxknXmUOVYa18HGDdEo7Fe1FxuoE+3Vy1B+yw6j811FYtGjRE2NsIv1hxEQByGKH0bqiRxdoBO+W&#10;fWm/6yDOm2Mc6Hd+LhX1LJvQxq8jnqwq01g51qD866HiEjNdyMqvLCiRgzLjkneaXr32NLcK4ksd&#10;Ndkwh74LURefRxkrYe7cuWFGM7KTjdUAsrBQhZVXBDqHRB3ie62xK4C/Y6azs7ETosyyCfh+eZRx&#10;HqUJrrFN4Cv+9aaCrC5b/w3aGzgbS4ch4Cv8qIPA0yRITrbw99g2mzrQf0JJP/JKsjqI47Jcd9QO&#10;Iwd6YU0nDlj4m43AgbhTOgzKDj+GVYeF7q5mk2ZZ12ExNeqqjV8HcZ0tPbbxF1BjQVZ+scOIco7b&#10;k4zViahPnOEnwW2IelDraLEL1HVnh8HxOU0y4gifPgwCeuGqj92hxgoYUMZGkhFL5WJBewznHvLK&#10;n5TI326+wtdwIwOHA29JTDWgxAOaMf2nTJZ6e/JXiscO1r+naEX0g01auCzySK6dpRuAH04q9utn&#10;2F+v9Dg7DH3RZnqpfMrpvCXBd2XFwTqou4EdBrILpUPDSDPWsQu3d8jCr77qiOVbNqGNXwJlnBD1&#10;c4L/XsSVRXL7Ivog2egw2Jc9zX/j2542UCcfkA226TPWFsxFJ40UI6ms+HlpF7Dt7DC6ZC2YV7Jp&#10;8TOH8neOMmJuLDDMbckDMtvcd+W7pZGQdRhDjTDqhJ/irQYH80zJ2cHwEVgfRJ/Ypk4m8iy7pJYP&#10;IB86Cyr2G8qzHXuHgc+3Sg/9tC4dvGU6wqCsvU3eGE3ACx0JHVn61jzCYqo3vFZ+T6xGmV8npvQL&#10;OuIv/vK/DVn5pQ4jLYNqrIEgls9aHL3acA33xv6iWGZXucTWt8NovdXKkS8ta6yAyKsTcYbv/AZg&#10;1Uw//eV9bMDpyLckHKj3ZPz6Q6iwLKmIRr2u8VrBQdlLuvisXGEy/xHp2y1l2MbOYrcgBaTH2mHQ&#10;gf2H6egh0wOMrXKWWYdBmS+KZQ4iPSsys4DIt2xCG39Y6Ko8E1+ZTfHEoj7CcaM+wv8nu5AfE2PN&#10;GJR3jPzQFirD+gjknR0G8p8MEUs6sdlfjdYSSj5ow+tl/NZFPYSox34UFykZCePoMCLwdatkVMCB&#10;xkpQBxBtqdgdYOWNRW9P0sqypL9r/IQos2xEZWVUGk9laE45Q3cYlK2n0PqUPRA+ts/LQH6e9HOg&#10;EzoMfGgB9WRboCLw2dZhhF9Oiyzfikwv1WubbcYvxRgpHU8RMWodirBoh5BfHdHTF9+9Ee1Itl6J&#10;Ke/7mf9jYOW3P7q12C3K0e18+Cvkw3X86cq7cFoSMIe286EoN14DlDnwoafeVuA/PDcQkdevyeMK&#10;O6tz0XxilEkPXvq9d0SUW7YCbMIDTLYXG6uBzP/4Owwq4VdqqDj/i7E6IV2RZRtA9rZMp/inH2Sn&#10;UF4a0qoSOOjpD8QlZD7r0L3ddRzwxjMS/F5qNgP/JET5Z8cyarTHoPtbyvlrwa5Bpt6AOjrJ8XOJ&#10;sQIyu8raHyXQKW5VL6eej4j8LjLVAC1zDe964gsPfNneDt1I3J23b23IykgdUBc4NntTXjhRrPyb&#10;oVNNPDTwt1PN361QWrWpDezvS0r10wY6h2ejewO+QwfC9jblaU//YSpFDCpDnV/UKd2KRhn7+W5j&#10;ORwOh8PhcDgcDofD4XA4HA6HY1bDniKP/zVQByjvryrXsssFk5OT/27JWYHFixc/dXnXySiwdlRZ&#10;nNtxF8TK2GEsWbIkfJRn2VkB7zAcyxX266c0kSUSvFsXLlz4cFNr7TDsnbL+9JPmw6N3ed2fiMZ+&#10;galUAP+ckj5+wlwQU5PeH+o6IsVgKn2h/7aEOQs5icc+b8Ko4t/qspzMh97jb45Nqe709Whlwg+8&#10;S4n/Xbk++fADIOK/mnTrdxbIzkPnX5YOHQb5H0U/kRQ/8sYSBvArH/tl+ukPERHwbmzRfZ+pBFD+&#10;hdD28PP9yX95Fibl5YRunCfS2WHkM1Rzkr2pBFD/W+TlZ3qq/6lprWnAu5yY9BuzNL8oEvxvEPuW&#10;db7J9jAXDsEqJXzb0QXpUdmpw8DmXOh6kuk/dPpKU3pTU1PPNFYF2L9UcpKpc1Geg/VCy1aAfq8R&#10;BnHcAKXfhQyCfKJ/pGVbgc62beUTW5hladkGJEMnfeVI+lLtj2UbsJh+YtkEeD+G0h+6Yodh2TrC&#10;dGb0429g1rK8fjHXAL5eYL7yWZUlhN+2cHF5pOUV14XYV379IsB/pXSRFX8DJxn10NphYH8M8oHf&#10;WMiPxV6EZPhK5eDzcqjYRizej1i2AvMz+mfndyGsSmWlrzmp1IuooDebLMFkH0D2F6vgxhRs5Jop&#10;VxxFRMRylNZBjOkSkBc7DPjfgcJXtpEoN/1rKOfnZOIA7NNXwKQvoZMrjZ5aOwzjt87wpH5eazqh&#10;Q6WMzg5DkD52H7WsfLyrXj68zlsS5GFhGKUp7zao84Mo5GFEYdkI/ZT0NChNPRfJt8lbOwxs9PvC&#10;1v85yQ86rR2GlVP53WIBc6XHtvUrT3y83nRi/Xd2GMiKM5kl69ofxzQmrKLSgVXeDkD4ZoADspny&#10;GhYqL8D7sum0IV4B9a2K9N9v+sUpyBzESoehNLwXWTYBP5o2njqMGSJcReXL8gM7DHS3tGwD2IYF&#10;giyrfRnYYYBQP9TpK/D9FLOvnBTwOzsMOr7fUU64QhND+Eo0CFqA7u34/ITS6H/V9MMPanOIj97A&#10;DgPe4fis3DrkkB/kgzqMf1q2DatLjxiKP+YTKON025cA8t5hjANU1C1UiH5RmaA3A3bgUiVapZau&#10;wtfCv8my8hf+tAj/68YKIL+v+DToyq82KSOsGsW28kEbemHBEZGxYmP6nmUDKO848fHfu8NQvJA+&#10;mMoRh+/hWYGgj+KszN2Npf2IPysOH56R14dVaaSB7qPx3bhdgdenwxDyD9oay9vhPz7D0O1g/sHX&#10;2vjXNxyV4Tx6/yt97L5jrADy/2f88GtQgTr/lpWbvu2xZ1xxxaiBHYYAP6y9QscXfqIcgZ9TxGeb&#10;Ogz8hI/K2MbbptVM5xbi0YdhCfDOsKQQ619fTafbYsreAL3wrMRYAfC8wxgndHJQaWoc65MNX0OO&#10;iFWp6PvLnz6OMl4niGE96bPtWs5tKouz18dRbcj3mYa21NgN0HDXlA7bBxurAk6Mu2UxjVp3YbjN&#10;ifoIy3dhbp/4I9C7n3QHHY9YL3r4a6yZYjLGR3rQc5IGsFsc7VXHxm6g1naHLsfhWGGhzoKTo3Wo&#10;7XA4HAGMEjaEOleXdjgcDofD4XA4HA6Hw+FwOBwOh8PhcDgcDofD4XA4HA6Hw+FwOBwOh8PhcDgc&#10;jrFDnwjrE3KRPj2HldYRcMxO5Mes6xPvZYQ1Fi9e/MAxlr+6Pq4zX+uSnzfNHj8oY60xxr18oU+Y&#10;B9HSpUvDwiZU8PEluQiZFp3p/BHw1NTU00u2kVSxploBvj8pOdu0wEoPzDO/V1q+FVrvIcZQIvZ/&#10;H8puXeOhZFMnfIS1RUuyLgoFZKBzDStXUVfPM1YRxHuE+fijsQKI4xDjn2asTuDnjabfII5ncb3U&#10;CGL9WsmujdD/s5kGTE5O3rOkF4mT7z9NtTcoI6ycViKtNWJqox4ndUa/LOmJiOGrpteA2lrJRoSd&#10;1n5dMK0Zjs0Bxh+08PT86IN97Py5cyeiky7q01lEQq34S35kac1L/Onv1yezkyexvQhKKy3Dq6yA&#10;JVBu6CxEZFvXTcyBzf5mM3JnEYmK/oWZVFDSrRP7OJbOIvLZv3OMVQTykTuLvN6x0yrXOl4nQ/mf&#10;zH9q6g2gP+POgrLfF/mUob+/a23XkyyGfG3Pgcc3Atvzox1prXwuf+dmvsTfRLo5rw+FAsDExMS9&#10;cz6xXmzlKO5Lchnqk9NWdwCd1s4iEnWTFjSOdQHvjcZqAJ3QQRJD61KEvRADsGwnCCh2FnFJuAgt&#10;0BoakCrEeAnwQ0eBTAd9I2NXwI782HzrirG5sQPyRkv6/cbuQlghyqh3Z0FsNxqrAvh/i/5INxaw&#10;jTLLDo3MfvE0pww6q5dEXdPPl8OrgHoaubMwPe1zoyHi/92Ssf2ysXqB47yn7Nj+2lgN5PuJ/8oy&#10;fhG0kScQV7jI4Kuz4xQ0Cok+yaYRRARlHoe/m7p+EhXtaS/3MFYdC6MOcbctPK1V366JesZLIIbY&#10;WaR1XCOwu7Buh/6zM15jtTdGoJtKhl7rmqa9US+8C1RAW2chpH9mWD6AHYzB3m6sVqC7Q+Yj7Tjl&#10;ps7CZJ2jC/QPzPRH7iyEefPmrRN9ovdSYwdEvmWHRmbf2VlEPcrfxratvzCgDsbWWVh2LOAYD+os&#10;0pCZfdjJeK1gf0KHwUn+GGMVgd7PrdzO1eO7EONq6yzwfbXFPbAM4gnrkUKV9gm/tbMQTKbb0PWM&#10;JZswcqDcE4yVEPWJrbHi/tCIzizbCYLp6iyKviIP28oCuW1gx8MohJ37jLEanQVXgQ+ZqISpXBca&#10;S2chENOno19jBZR4wyCzb+0sqIMNpEMMFyqf2RQ7TvTH1llQP2sba2QQf2dnwQhgD8mJXwvoDgR6&#10;341xGqsIyturj14Xon2ps8B/+BPdMP4z/XRh7NtZUN7GxgqIfM6NZxhLdfNx051xB1lBLMSynaDw&#10;1s6Cg7xuwVf4HUCN1wl27G11G8oNnQWyYzJZ8SShsg8z3SNNd2ydhWA+VX46wBlvRsjsWzsL9uck&#10;6cTGQJ18RXm23w8KNcAfubOgzPSXMcp9MayRFjUW8NnZWcTykL/DWAMRbUi23paByagnYqQ49FKD&#10;0bals9hNMuq99Q9xdXAs4vOG1xhrUGeRVmwn/sqCz9h9IMrI6tzIV3fvHLH2RnTYRgx3HmaqrZ1F&#10;3lGg8w9jh5WSxWNHhrlfSvd9ls87i1+TDj80Iv1hE+dYFG2RP8rSy6SzwH/610nktRExN34NmCPq&#10;kWw7qEskV+OyvLA0s2uAMkfuLIB+C1D5UZCIff9J6YTpA2x7dRaW7YVoQ3vrWsldZYd/mtSJffw4&#10;4spvC0uI+i2dRXh4yrb3cv+UG25F2B5mrNbOgnNMq74HfcrQ7xsaQB5H5foT3VGWHvjHwN6wwFqp&#10;pbMoEoGdb6oBqlTx2YmhHq5Ef5atdBZk89FKZXRBOb83vW9Cy7Sz4Eqb7gEjr41G7SzYl/BvDuL7&#10;orECyF9k/tOVKWJMnUUA5R+MXeNfnyLEQ81RwNfYOwtiCx1a398NUDfprUhO8Iv/L4mIeqXOghji&#10;/1hb3w7VgW74/wl0urHEi51Fkag3dRRtUxTSBUSEr4G/chwK0bFlO0FltnYWemVkajnCFVFk+YGg&#10;MsKPiXIbys07C+mEWwz4OwaFaaRRhTLoLNPOgmS6j894M0JmX+oswh/GSv6J+5HiE3fjDQ11M7bO&#10;IgcXj+epPPNRjKsLHJe+nUXvCUyZTeWn0n1AHNtDN0Qf7Fvx9bgQdUqdBT7+bPZ9fgAVgG7ogLFN&#10;P9KC19pZMLpIo9k2yFfU54L2OGOPB9GxZTuRdRbpNoTgwuscNSBjVZD573W/i7/wFyr8pT911zsL&#10;kI8uwuzPeHKg8ynl2S6LziK9kiWdfs+X8WaEzL7RWbBf743yLpo/f75mwiYsq84iIv7IWoTPJxp7&#10;IDgunZ0FvsIJREP/mbEGIU6+m3H9C5Q78AFolJc6C07kzSVjv6411kBQZniTQzJdaOE1bkM4lgcY&#10;T7qds52pN9RGr48ihnFM0MVnFuxgGAayTX/+jqDywpAP2cCrNgi/nBPpqmk8lVvvLMT7o3hsv0K2&#10;MqoQ0B17ZxHLQE+/5k+IfMsOjcy+0VlE2SAipjSUFaiXZdpZCPi6WL6o696v5dDt7Cw46Z5g8ak+&#10;Ol+RC/gJowK2g/5tOhBZuUVEeamzAOHfqSLq/snGawU674z6xgqgTovPLNA/T3z2s/PNxqzvLECa&#10;lsvO1Kchp6sxss6HLcivlR4Vlv55KlBuo7MQol/kf7DtJ0007s5CtwJh6I1OY76IlTPjg5PZVzoL&#10;DvwzxWe/uqbzpkZKOp1c2IzcWeDjcOhjlm3A/Oi51guMNRAcl87OQiDG+CCv8/WpfMQYyBZnDmeY&#10;j/519RFYhsaD9TqivKWzUH3tlPlo/F82w+Koh80LjRfAvhc7CwFZeC7CfnzWWA2sCJ2Fgnxx5qvy&#10;B+38amHy/B+ec/C7dZTZyVi5ZUFe7CzI/6Zml4Bspp2FYot0r2yfYxmNxhblJHPbOrU2nsy+0llQ&#10;3mXiU7dvMVYR6J0pPba/N1afzkIjkVKcojnobWN6qnf9tDl/Lan/ov4lyo3XC/ga2FmAefhPnwCo&#10;04SXdwaLcjnH71HGbwXlxYeJOkE1KzT3l16rImu9ckedts5CoJw0y5K4vwUrL0f19rsoR7cx8xR5&#10;a2eh173RljiLk9BWiM5CYEfj361LV2j9cDYd4BKZXWPoSbnFzkKItuhUPjJDd+jOoovw33ovWtKv&#10;E/G0jqqiDsnUWVDeAzJ+J/LZpcbq01l00euki483DDpmuhAExz1BPfTpLIRV1R7q5eWk2NBrPXHr&#10;YH/+UfITCX+dbw+iXldnIbBv6SJWIsUNFaexw2/tLIRYfyKyjTdRy7SzoPDrRJbtBHpHSpcd+oKx&#10;Goj+0Ml/a59A43oXspug0AjZ3mrlt77n5iDvZD5/bqwE+P9n9hVwQNcXH6q8zi1h7ty5+lQ+xJ0T&#10;5V5F5b/d1FpRsq0Tvlq/oYg6JFMdkN/X7IqTruqIPoj3A5Y/RHnq7DdBwYC//aNuB73K1API76tj&#10;Fhsh6Zuh35p4KFD+l1QGcTaOZQsWSp/y4qtJnWg34efdJh8a2J6Lj/Qq2PwN/KLZ6kbHqXM+RwS6&#10;R+E7TusO5bDfvzNxEdh8w8o5yVgN4OcU0ymdt0s7ZA6Hw+FwOBwOh8PhcDgcDofD4XA4HA6Hw+Fw&#10;OBwOh8PhcDgcDsewWDI9xVUfK92Z0FeIV09OTnauYrWygTq5ADrYsisa7mPtqGstTseKjMWLF39P&#10;c+cte2chLKBD2RtafrlgamrqZZacFeBku5Y6qXx8tqIgLshDsvHzHsddBCtrZ7F06dLbOTm3s+ys&#10;gHcWjlmNlbWzUPneWYwP3lncNaDFVPRPU/2vsvQv06E7C2xeGH2SHrhSEzqvNd1zGPo/Flaxs9BK&#10;SlmsXT8zGgh8HGt+djFWBT07i7uhc5D5CeuLdiGrl2F+Ip1AGamzIP0q+SL/B2XFawM6W1q50q+s&#10;/lQHft+W6XYeO8lNN3x6n4Pj+FaTnUx27rCdBfa/kD3xfNNYJayF/BDT29l4XVhsMWnfXm28AP3r&#10;I8pUB8Z2RFAxl+sA1gl+viBvsbNQQxGf7ZbG0p+1N8A2rG2QE7xbtYaFqSVgW9TnYF2vLfLYWdwD&#10;veJy9zSqzr+F14H+sSU/+A+LGrNNqzbVibjSojCkw+/wCjqVH9ySf6T2n305O9dDNMEJdF9Lt0Ly&#10;RYsWhdW08RU6C/nLfYngN1Z2os4fVdIVr/7wGN9p5emabmVNU8p5ALzboLACWCREoRMgvR2yxqI8&#10;8EJbi3ptII7079qcsN/XVALQa6v/ysI9xKs2pp99f6euK750sEn/N81k+kXGwHVGVwropy9WMfWF&#10;bRZReenBHpXd6CxoaOGXAOi90lhC/GnRMaTzVY5XhxdOQNL50nR3M31deSpL/cF7j2SUHTuLVUnv&#10;Y+kEs89/7jMQ5ncDy0ZM4qfyU2fpsX/FkQW6l0oOVeoO/S0spr2NJV74JQDb4upTpt/4YbWATfj3&#10;iGWVD+ug0uFV/njFsVzP/ORL3cMK+3o86crxgBd+BkU6jUjkQ52XZQM4zmH9VvymJfixjauENW6H&#10;kG1o+o1jpdiszNbOgv072OwrFxbyGhFcRjKcvKRjx1Ov/+eZfRqN6Fgb7xRjRYTRK/zb0NnfeBFa&#10;Yk8L+XQuEr3SgIp6oVV4J6jISmdBQw3LxHFg/ttYAVRsuNJYtgHJ8HWiZeU3LANo2Tp6PbOgMYcf&#10;Plt2IIgxrDdKsrFSdx3SYx8bnQVX+edKpg7TWBVgE/65alnlQ2dh2QY4STdSw7RsBeJrWUHLhs6C&#10;Oik+s4D/Pivnnsqje3JXuZJJx7KtQOca4rjYsiondBaWrUB8dIs/repzGyI5/hs/ZcqBfEvplUaq&#10;AvF+No8P/dBZWLYCdMNvDS1bAe18O5P56AKEhVCpzM7ly5HnncU91YCp5MY9nfl6g2UbQLZjfmCU&#10;1oG1bB29Ogvk4UdJltXBfzO8swqURg3SZx+09mfnPx4svkZnAS8Mky1bQljRmzLfqwz6nZ2FYGX9&#10;yrIB2DdGdOh0PuC0ct+VpVuXt0MWRm+WbQV1dTSU/juDXVtnEf4RwrY4j2JQZ4Hf2Nl1npzodV1k&#10;hFj/71SGbWtngSwssmvZCubNm/dAk438D9m7BPRQRxUioiFeT6PQ2pyVg0WFxka7EHl4vsDVdd1p&#10;6R0Qn6tk+p1iHfjfxPyEhUyV7nje0PaA8774OVeynEyshp1+QJsT/E+YSn77Jf6N0Jmw7z4tvQOS&#10;U1ajs1AdQOn/lyWYbfivJtuBnQU6r8BnZXShcuBXRm/kB3YW6PwkSxdHPwLH8PEWV2VhWfx/nLIr&#10;fzVT3sSSt3UWYbl+SzfQo7M4sMs+QvUCNf6Bk0N+8BduLdh2jSzC39UtW4F3Fi3gpF2TittFlWMV&#10;/V0Tpc5CBwm9z7E92iqxcgURj6F5cQl0AT9PM7vQGSmNvxcpXUCjs6Dc8GNZeFuRXSAe6crIYhhg&#10;uxQKV1cR+1/5aa7xSiOLG6CjLVuExXmg0ugO7CwE6VAf2yitTrRkg68+I4tw7JSmQ2j9Gxmd5pOs&#10;jHA8Yp56PnNiYuI+4gk63tAy7yyQ/arLPsLq/0jLFiE/xBz+mka83lksK1DJ4akxyXDFobJDZ0HF&#10;plsGdC4nX1mhWDroph8J1aFGnB8YpTkp2n6DV+ksKO9QqPJzIwH5jDuLHOzL/8oPDST96l95+KXO&#10;IizXb9kS1pacfQsPidHv1Vmg9xn2Mdzvs72F/A+CIAO8Pp3F1ln680FQAL7C2w/Lxv39qmUTiKVv&#10;ZxF+WKWOzvIVDOosVF8mXzrNKYNYwr89LNtAfCiLvxcrT7zeWSxLqJI4KOEhIJXduHcGoWEgO8Ly&#10;qvjw81mSxcqVDJ0fWlb64f+Vlq2j0lkoTTz1p9lj6ywEKyM1dOWJ8dOWTdCtlsVWfB6Azb/ymMj3&#10;6ixA+Mmyruqm33imgq/WzgJZ+B8GyfAXb/blUMu3Hg909lM6Pigmnx6mRsDr21lEnyM94OQk71yO&#10;n/p/uPTY3+JvIOr1T7zeWYwKKnF/DuytavzGCoAf/ttIMrzOJF/qLMI7fPGp8Pj6NDxYIq/fzqdn&#10;ADQSTaQKP6QhW3mFl+nnV5O10A//waDs0FmwPbzeCOGF2xrz2wvYfN78bmasAPk3P+lVIuWdCqUf&#10;27C/+nmN/gimq+DPpE/s2yofEf3Af66xhuksZB/+EQu1/cQm/kKyMlEJfugYsM87sFS/utoabxV1&#10;RvDCP0jJpuNhfvXaOyH6hd+rswALTP8iywdg82R4Ye4F2dRZKJ/7orz/UR79XxorgPxmyFJs5A+Q&#10;HsehMhkMfvh5E2U921jieWcxBmjuQnjfXifudR9iOqrsYmchIAt/aFLFGmtCDSv3JUJPb1xKvwic&#10;4IBdV9eHt6nZxWcWaxR01MmEnzVPq/QD8YUToE7s8+amEpH+rxmJeHY3mRrarnW5CP4mphJAvndn&#10;AeL+FP8Niq9rqesHa5uXKYJX+fmQYT77G+eEJIKnV6GVZ07s21Z1PXzuCv9BOqamJr2uziJ0qug3&#10;JmVRv2FeDSqtnYVQikNEx1AZSaAXOv46EfPGphKAnncWY4QmTa0v4qpzL+ONBA7QkugTGjingdGN&#10;fp+4ft5JlaArpPSkb6yZYjXKeqh8qcGQb31dRyPVNGC90184zalg9SgfR93h59S2xlsHJ+XaKpe6&#10;Vkfd+RoYPU1qCsdDx8bYJeg/pkGPdOvtQh/EY6pbHGMNBd22WLwPINt2fNag/teR3rjarsOxIiCM&#10;Kmj8a1re4XA4mmCE80OukMWHgw6Hw5GgUQVD7oFf6DocjpUbc7n9+A9LOxwOh8PhcDgcDofD4XA4&#10;HA6Hw+FwOBwOh8PhcDgcDofD4XA4HA6Hw+FwOBwOh8PhcDgcDofD4XA4HA6Hw+FwOBwOh8PhcDgc&#10;DofD4XA4HA6Hw+FwOBwOh8PhcDgcAUuWLNke+sGYaAtzG0D+UzV5Ky1evPgrbP9LP+M383FhzqJF&#10;i56L772WLl36N+h0/S1UPwKMRP4i6Fh0fjw1NfVBbCamTYcDti+N+wN9ff78+fr3+jLBwoULN41l&#10;Efs3YS2alswcExMT91Hc0e8g4ph9l+2bqd8tRv1VM352zX2PSI8yt/pX/1ML8rGSFdUK2vSjOEbf&#10;kS7bLxl7xmCfdsrLx+dHTFQEOh+u6X/eRGOD/Q9/R/wfxPbY/Pyyc+xS8aG9if81ZjYS8POGfL/G&#10;TcT6MStqENYklvej/3Pbx8tr+34bdIpk+P0G9Dyzu9PA+fly2yfFd0UeH/wbLLZfqW3NmzfvgWbW&#10;AHrry8+yJCuqC6uyP48jli8R7+HQCaRvzPcJ3lW2TwdBu7FP65jt0MD+bTG2QUSZ36Y/fBX0RDMv&#10;QnWM7rdq9m8x8YzBebhezadiehOi1aY17kRQ8O/ygzIK4es95jaAA3x8Sa8P4eti7NUJTk1764/J&#10;ycl/o1J/VPI7DBHDcTTil+By9WnP3SDeT+b2xHA+7JEuuiVQzpbEdnNW1pXq3E08Y3ARfAR+L838&#10;Dk3Y38J+H02Mrza3vYDNP0v+ZkLE8Exzq/a9TUlnnGRFtWFNYrgk1ye/L/z50+LhQd0ekfuD/mii&#10;IijvkJr+aSYaGcTyZfxXOva+hO016vxou2uZu6GA7ddKfsdF+P+zFVXH6lw8/pv4/1GyG4bwsQ+D&#10;+nuZ37FCfRf7cEGp3EHEMdWA6G/4qPxgGdnT6rrjJiuqDqpq8e7EVBkYDUv4OIc62RZ/C6bdDgZl&#10;7lPy1Yd0blDmgQwmHmzuElS3xHJdrk/+SPSXmspQwO61lJdfF/4fZWhgsXxAMJXBBTunyn/ZTIhO&#10;4mHmNoCdrQwuKOvQkh3038i+BJ2a60fCzyfNZSc0asPHmS0+vs/2heg8HNXKKI6OYl34G6GzY0cM&#10;H0V1zrRFGYqzYHfeKKPmOohzU2Ksd+bLZHBB+mbtU+F4BUL2Ouj70IlZLImwvx29o9j/B1gRrUCv&#10;MrjAdr+8rGFIg0tzqxN4nZJOndiHSgeiOob3+pJunayoBubPn39f/BTbI3bq4GYE4lrugwvqeEP8&#10;Xlbzq/3ahfg2pN7zQfXqtC3d8f4Xsv3rNmb3GdPtDcp4nOq/B/02L4u4j4P3yppOg/CfBqmGOcTf&#10;OMfN52nIdlI/Qn/yUNOPWFX9Dnpbo/N9dG8v2J+q88/0Rwb+KvssYp8OZp+ehex+phagJ5a60ya2&#10;nes2Znekqeq43zOvozaijC/V/cB7U0m3TlZUAHWyNryj6r5E8H9DzG9U3bJdYiYBitPa3P+02RPP&#10;L+p2JaBX7xsuVZwlon4/wPbPuX5md6i5zDFFDH/K9cifDf9u0+J+wPdeuQ8RcfyXiZcPCKr+5OIE&#10;E40MKqn+5OJrJurCGlTKDrkdMd6Kr3eZvASd9N/NbUT4OYQOvnIi9QW2b8XntTV/56nBmkoD6Bc7&#10;Huz0BGNGo9Ec+N+aurilUMayGlxoEPMME/fB6uzry7G7OPowPxpk/Bj5qtNqTSCvP7n4lInuFFC3&#10;787LJ57rxJ6Wzgz4/GXuk3q4spZ/v6kOBfwu98EF9XNk7lN52L1fzdEJv5i4fo7dJmTXmOYuG1DG&#10;nrVYfw177rS0H6hzDabqrxOuh95hKkNBA09sD8r9mc89EXfexAwCsX6s7neYgYsGR+yrXim8jWzv&#10;O/wc2L6iEMNQr7zx8T/EcVPug337u46FqQwF7J6MvzNyfzqmtMWnm0oR6NSfXOjiPwh6dfPMmp3K&#10;OwZZ4zxhXz9d07sR+xeZuBPY/hD9NGBlP/+Z32AtNxDUbBtcCHOpsMqJR5x/NVkdc5CdUtO9CXt1&#10;WqNCvn9a830JB+4xJq+A/S0OLkTEc+HcuXPXNdWhweDheZTd9vh5tgwuEjgxnhX9RKIOrta7RlOp&#10;ANldaXCxOv4OzP2R30l3iNRpepKhMqjzp5hNb+BrNgwubsh9kv+hiWYdiG2kwQX1vQF0dc3HjxCN&#10;NAgQOP6b1c9rytLxHGrwkwP7ytMh/F9uojsN1M8og4vViPk7dXt4b0TWeoPSE7oBajyhgdc6SKTc&#10;mQwuAjgWW+e2+LpST4lMXAExvCrXNf1vISoOvnXjjP/Kay98qG1PTmssZxD8bBxcLCSu3+e2+PqD&#10;yXKsCn/3XA+7y/RIzOTjwCQ+/5aXwQE8D/68afEdIJbWwYXI7IZ+gkH5r4cqk1BrNOsGF4YF+Ki8&#10;ZqIONN+gMbkI/l1mcME+fzQ/XqR/Bju0F71fJ5+eYJC+qa2zaQOxzobBxY9zn5ShuTZ70YbWNpVZ&#10;A+IaZXAxxb5VJmgycP4d/BlN+i5BFwnKqAwwiHEXEw8N2scbc18i/J+Kz01NZZmDsmY8uOB8eDbx&#10;picWqhv26YUmHguIb2f8prt90lfCLs79QTbjwQVt5a25Lb4uh/c4Ezdgk+orfSY2h5k4wdpM5Qkx&#10;dtsjGnXwNT4Q4GwbXOhk3i+3I6/GtZXJcyymQk/Kdcl/2mRjgzr/vAwR8bzexAnwKoMLYvk19Pac&#10;pwahx45mMhD4fD42lVchNE7NXr4+483WwYVOrrdEf+bzFp1AJk5gf+4SgwvsKp0Jfo+HXZm8ic4m&#10;8NOdMOmzqKfGhK82oD8bJnQuYj8aj/UjEeM5lPsT6CPs27PMZrmAOGc8uCD+9+a2onHOoYqgvr6c&#10;l0G5x4o9LR0e1PmL8VmZLBgJ/lWQvrL4io4N5+O9zWxsoI5nPLiot1fi1Dm0cFo6HnAMH0Q5lX6V&#10;copfUaE3k8GFXu9vV7NT360bjUGvAQll8R9yO/JXc914vAk1cTMNjCjnOvw+NljOJhBkfXAxNHFh&#10;q0zkjKASKoMLKuFEaI8C7Ukcv4UaM4HhXYT8keayAjVW5KmBkNYM5zeYeKzAb/19+V4mSmB/G4ML&#10;2Kuy/d8aX08wBn5FQhnb5HbkL9HkSOwfBa0Qgwvi3Dj6i0Q9NQZm6NUHF0MRsV6O30ebu6GB7ciD&#10;C3xshV26AyX/DzqE4sQsZO/KyyP+M2E3noaVgO1sGFwE0GY04e4zUOU1SRcRz2Xo/5r92NLcLFNQ&#10;1owHF+juW7O90ERjBXXyBig97aKcq8bw3nwNDTLwVZykXiJiuBXSk9rt+w4GSqDMUQYXlXkW5H9q&#10;orGC9ndeXg50uokqoPzK4IJ901dOpevYHooVv2fn+iL4NyJ/s7nsA72+qczDIK9Phuvt8dq5c+c+&#10;xGxmFwj2Thtc9CXsrqXStN5CcVARoQsqOukOkH25jfwwB7Av5ufxiThpP2eyBOIuDS4C0H8R8aXP&#10;hEhf1lZvAr5egE5lZI3+kyTD7wozuGC/G5Oa2LfnmziB/VmhBxfs5zr4qLyX55joy6RWYLNtro/9&#10;EbAHzl6XXm4HLbfBRR16Kkfd6WuBTxTKbRA6t7A/XzbzZQLiGeXJRWUWPvllMn+BOqg8ISHGC0e5&#10;uJdgA8FNVRb7oTU5LsrLLBH6p2GX1o3pC+xGGVxUHvcT74EmGifWoJzKZ5vk/2KyCuDXn1z0JmwP&#10;oS6eY66GBufTE9j/q1p8/xyV2fMapA4CvNNei5A/nIp+c07i5TrEcxP0Xsz7LPoxUY+f/C9MNjZw&#10;EfhQXoaIC0fj/SX70jq4EMhXXpGgf57ewZs4gfIqrxLQOwt2utDhZ0UZXOipTWUtAvblHPiNjh29&#10;Ffa1iC6o2KcOgPQ1UJ8Z7fMo5+BauXuYrBX4nrWDiy4Q9wOgVxNPZca+CN5p42jDJVCnowwuNs9t&#10;RezDWBYBy0E5lTlmxHgI7LHN6+iBOfQ7T6fcylwai+WGycnJoQbu2Mx4cIHtbrkd9X0W9CATjwXs&#10;qz7JvbVWTvG4olcZXJC/nBgr1zHo01B6eiff5DXpt9fTyC5wXqyXl2/+v23i2QuCXO5zLmh0TyOO&#10;yiiaA6PPaQZOzKSRvCy3E1Gu1qQYCzRyJLb6K5HiKouU2zm4ENDR56RpxEz+Gsr4TxNHeeVVjxqX&#10;iQPwu0IMLtiXxvtqjtcHTFyBjndNd4UZXGA7oyd0bUS9fwG3rYNrylshBxc5aAcvymMiRk0IfYWJ&#10;xwr8jjKhU/Y/ye11jgx7se0C/r6d+xfp4mfiOx36oqseD3Vwkol7Qcey7qPv4IL+cF3a+Lm5Lf50&#10;oR4b8P/33D/H4Pewi20CWa85F5q7gt/6XImr2J8ZP7kQaAu4qpSveIv96KwCQS73wYVhDg3oq7k+&#10;sWki5/tM3goOnmYX568ctK5Cn2VkO8FBfTu+6u//9GSkeEdBrAMHFwL8yidH+LyMstaB6jOL9R6+&#10;sUIp9rN6cEE9PJD4GgvJwH+nqTSA/oo4uFiI3Qm53TiIeteF9lVWRgOUOWsGF8SyFTT0F1DqiGtt&#10;bZnNl6IuRxpcgAXYVCavqn1wvr7U5DMGdfdL9jufnKe1MzY28UigT9gECq9ShwUxHZfvL/mhXgex&#10;DzMeXAjoagGsyjwe6urEtk/Z+wIfT6n7Zd80WGy9kUU+zIROPa1tfFIK7+CZ9tE+uCiAAznM4CKA&#10;A7ARMVUmduLnXBpb5/wL5Pp/Q+qsRORvx3YfjYRNbSDQX0pD2AHbypLN8NWZdC6lik6vwYWAbqOR&#10;50T5N1EXlScWEdjNusGFYiUmTWiqvC8Vwb+E/S2uDRKBzgo3uECn/spH74Zn9BgUX8/LfYlob8W7&#10;V8pZnoOL1YhrO2Ko31l+jTbQaxlvdeToV1ZNJMYrsG+dgzQKKGvUwUUAdu+wcyL3dQH1oXlevZ5y&#10;CeqrqL/98VX5vFx1qouqqc0IsiemyoqP5I/C99NMZRC0RsuOub35aB3sloD+SIMLg5bOP6zuh/j+&#10;hP9hPqvVkgWvhs6q+8LP15F3voInhmEGFxF3p7zGK/9B15ASsMG8Ur58+eCi5rvvOheTHPTGcqb4&#10;+yKyzk4Bva3Yp8ogIxI+Ndv2MLafhTTDPRA8Tbo5uWSDTCulafLmwM6D+HoPLgTkjRNQRJnHIW69&#10;SGF3pwwuRiViPKhvZ4nuSBM6c8LXN8xtb3DshhpcIK+8F6beLptB51kB7ewt+EnvgUnrm/jGJ2bE&#10;OurgYqb0OnOpWDXAyNtgIh1LZL9UHUHxHPsipC/CKhdn0z9xWXwOGYH/sQwuDPpU/kv4aNwYwNfN&#10;zD/Z6jcHqX+BdoXXuEhGQnYpdprkPJbJeZS3Mf4aF1IRsuuQHQHtnsUnOqhkQ2y3QNuY697A3zgG&#10;FwHYPZIYjq77E8G/GToM+nZtf37I/lReUeSE7IA+r90FfM9kcBHAeaJPgisTMslr4nbvwSg+MKuU&#10;r/32wUXNd9/BRQD2Whnv/NwHjeb8RYsWPcFUWqGGw77pT4Wn5/Z9iXK+Rtmdd9t1oD/U4EJgUKA1&#10;D66JNsR7KR1tYx2IHPidlYMLYjoY+nDfAUUO7FaYwQUyDQLyRbIunuky8zVogmflUzN8X1TvlIl1&#10;uQ8uIvD9RKje+Q4kbPSVyAF0nK0LCo0L1Ok4BxcJ9EOPZz8aK0n2IexOIY539H3aMxNowEYZ20EX&#10;lmLoIuI7DdKKmDMCZY5tcJFhPnWuf8IU/90xiGhv+7FPQ89lwWbGgwvDEsquP8Xo9cpfWGEHFysT&#10;OEiPpXFuroPKwdHAI9JL1VGgMnKH43Cs5OBUWvR4zrHX5ecY+XdCm3GBGfqzxhUIc2zf9UVMvu/v&#10;o+95xp0xkBoEi09/VU7xWYxbWR+4QoG4H8QAbSMGHJofl+/P67Q/fZ9OOBwOh8PhcDgcDofD4XA4&#10;HA6Hw+FwOBwOh8PhcDgcDofD4XA4HA6Hw+FwOBwOh8PhcDgcDofD4XA4HA6Hw+FwOBwOh8PhcDgc&#10;DodjmWHx4sXfW0nWbp9g//4a95X93tD4DkcFtI2nLlmy5FprJ53/MHGMF/pfTdYfHQJrclricDhW&#10;KPjgYqXCAvb789p/Lp7bGc9Rgw8ulh98cOFw3EXgg4uVB1ww7x/33wcX7fDBxfKDDy4cjrsIfHCx&#10;8sAHF/3gg4vlBx9cOBzLGXR6D6QD3DOeiG2Ezj/Rff+CBQvWNtMKkA09uMDm+ehebDZXkH8D7NWm&#10;pXcA2f2QfZLtZbGMEhHj+VNTUx9cuHDh3c20F7C7P/4/Dl1X8iui7FvQOwT/zyJ9XORjUxpcTMF/&#10;LfTH3EeJpIPf55jdMgPH7R7ErX28uhRHJORns4+7LFq06CFmusrk5OS/YXtKSX8QsW+/NjcVUM6j&#10;kX2T7TUlu0jIj4dejcmiacsy8PVIYryU7b+0r7SB9diP35d8oncG+7SB2X3deLdRzo7B2ZDAxy6y&#10;lx98qA0HkK4MLqCl5Hdge3aMpU74uRL57tCDzM1ATExM3Av9j2j/Sz4jIb+Y8v9X9WOmXZhHG9gC&#10;vwdid2PJXyR8/ou6fhs286dNm8DPA9C7kO25XPjvq/0jf3DJH7Kz2afGL8wp4xnY/KRkEwn5dWq/&#10;+Ngw8oh/5MEF8dwH39tD5+fl1YmyTqXs9xPDmmZaBDoboPNttp3tH3/Hchz+G5PO9i9/6F5OfEeS&#10;VdkLFQe8K0p+RchOR39bdJNv/Wod/r4l/UjIz8ROx3tq2srhqGIejeRnWYM5jsb4WvgT02Ja6Jpr&#10;0v6nngF/R+THmN6N5Lc2lQR4vQcXNOBno3OR6V7BheD1sBuDCvT+E/kZ0S9lnA3tTMPeFPHq01qr&#10;zEFvc/hfRPeSTPcE6IGmUwSd7PrYpIsm6UuhL+GvcrEn/0T42+DviKgbCV5lcMFF69/RDTET50nQ&#10;rtBzEaWOF38Pgfd29E6NfshfRKd7f1MZK4jxE5R1q8phezr5d9cGifM4Bk8SH/lhpnczpOOo46LB&#10;0keI8atGR2ZxH5nxS/SOUIKB/Cvxe0u0x68GD+8lnkeZijAf3gvR/T+2V2VlHVKLOwFZGFxEXYv/&#10;t/JDfd/N1FQXT4X/JMsKc+B9Pyvj7cbvBWzfF21JfwFWascqC39hcJHpqA1/EtrM1ASdi6r/3dmG&#10;88J0z4dan4zR1h6N/sm5PuV9hu1TEa8xrbXKGpzDz4T3eWTJN+mTOOYPM506cLv0N9Jjewm0F/Zb&#10;54N28kup11ew/SPyMLDC5w2U9ThTqQC9MLiI5WNzK7zD0X9xfkzR2RR+Xjerwtsu2pnt0ei8i/LX&#10;NZ0A8lsg+zyyyuAN3owHFyqD8v8RfeH7HPI6pzc2FWE17Tc8DT7+mZX7HWRzp1Wmgf1r4If6Mh31&#10;uzof1zcVYT7+XoSvHyHL2/9B6BUHhuiFwUXUFcE7C5sdOG4PNzVhAb5fhkyDxpuiLumPSp/t7WxP&#10;kJ3al9kIqyom5Pshu8FsbkJXfbfDcQdoIFtkjfB7xp4x5CNrqMXBBSfq4yk3jPzZXovNu2HHTjCH&#10;OvwvZP5Ow/ahJuuElRFOSJ0onBDFWOB/EHm84F4qOxMNwlhfixDrh6Mv0j8y9tiAz3/P/P8VVrrQ&#10;zhT42Tbz2fe1yCLq6k/RjvQB8CodbxvQ10AjPFXC7mo6Sw0uK0CeBhdsLxFrWtILc/F7uNneTNt4&#10;sfE7YZ1t6KCx39/YCfDS4ILthcS9nok6gd1joLNkZ7a6u8yxOrydoxzdc7noPNJknZBvYk5PAMl/&#10;BPaq09KZAX8viv5In6K7fBMlUE4aXKh8WEunJe2gvtZC90yzuR3a20QDMY7XIsSsJ6vhqQ2xn0M+&#10;PO3qAQ3W88GHsAhff8li+gW8eIPUCXRfQvmx/V+F741MlKDY0AuDC7YX9+kv9cQLvxfEmEjva6JO&#10;4PtulBGOi9m91UQORzhxH0YDCR0j21NoMOkx+ExA424dXKjjUxkmu4nGuAPs1gsLsbwy+sLvL409&#10;DNT5phMZH08zfgD7vkmUoXcMrAXTkl4Y6+AC+yVQuNMilpOMPU7oUfz18k/cl3BBfLrxZwz8DT24&#10;QG+PaMP+fsXYvWFPhMIrNJHyJgrAfz640CBqWMzDx2/N/sZB54OeMrEf4ZE22/1gNdoz/FHmXEwR&#10;R3jSoHI4h55sfPndSnwR/g819lDAR3oKx/nwPGPPGMR6tHyx1evNxjkBLw0uSP/d2F1YDf0fxBix&#10;+aTxe2HUwQXnyeOyss9S/CaaCfT05ZtZPF80fm9Q/obYpUFhfTCJPB9cHG3sgWA/n5HFtY+xB4KB&#10;yWOjHWXrRqF0k+hYWUEH+lwaVOU9LSfBn6Ht1eiGeUxPA2sMLubNm7cO6TQ/gfRPYbe+l41AL7xW&#10;wKfuUut3AL2gu8qs3DOMHUA+dIRWxrCP9WY6uFhKTI9F/9XQJ6njH+Ln0OhHBK8xuEDnA7nOIEL/&#10;E2aaQB0+HN//yvWI4R/wdoOeQzvQ4+XenQM2MxlchFdWxHca2V5PLOrAR7pbJ72XsQPIjzq40CB4&#10;bfyEJ2v4uFHHy0QVUJ/roRceDUsfVnFwSh2PNKGT8l8qWytnT2OrTZxmvOvReZaxhwLH/Dn4udli&#10;O8vYgzCJrl7FvBR6D+X/gO1+8NI8HvLjGlxM4itcTNE/wXi9MergQvUd7Ul/xtgzxRxiiG3zFPKN&#10;V8B9oDiymL5m7ADqaEaDC/ykydnY9R5c0Lc/MIvlIFhzpiUORwYa5lLodTSSX9FYToiNJica3kXI&#10;NYmneGJgnwYXdHifI58mM2J7DBTes8M/nE68c0JZtKO8C+gEe70OqQPbjaMfEaw0aQlZeo9JrMPe&#10;yfcaXBD3E/I6EWF3OnQY9C1kW7N9Nttl/eQixwRlbUU5P6bsNOjLCb4uDh+hXlonpGE/9OAi8/9b&#10;sjO6yyGu12R+dMeeOjTiGHlwYdDxDfMY7Hg0Ok34R0lOPCeSbb1oIR9pcIHNBrI1e90dBkQecV6B&#10;/3yuSm9wfB+HfZqoCWvxtOQOaNCJ/90oO80bweZy8n9iqzb8BrbPRnUJ23E/uVgYy8TuV8brjVEH&#10;F9ipLwz2xKsJxaNgbvTFvhxMfkavoYjjdZkf1Uk6j5D54MKxYoEOZgsaz740vDQJiY7pTSZOoHFX&#10;LqQi7PZAFE5q5A/CR5jAyPZGZK0T55CFVxro3UT5/2XsoUCMb4lx4EcXtARi2T/KSL/f2H3RObgg&#10;vxnycJKzH+eRfiPsedPSJtC/MwcXraCeNVdlT2LJ70I1QbHxXhi9mTy5ON18XkG2c+Z7G4gtn3i5&#10;s7EDyI9rcBEn+oYLL9srs4HWfMoJx17y+qPpOoh3pMEFtu+QrYj0p40tv2HuCjHcQmwvM/ZQ4Hhr&#10;Ym2Yc4S/w40dMDExcW9k4ekIsqugj8Pu/DIA/XEPLjQQDvNO2J5rvN4YdXBBmWGROBFxp6dGM8Qa&#10;xBCexrK9nHyaND8MiOPHMSbi+5ixA8j74MKxwkKTq0KHS0M+j3zlAgEvDS5obD+CVTqBVkdvx6iH&#10;vzPpoB9hsgQ6zP/AR5zAdNbCIT8t1YQyfKf31ZOTk/c0UcTd4YenF5RzTmkCWge6Bhd3j3ztGyfg&#10;wPe02M+KwUWGxbHu2V4LlSZPDj24YB/fS53cLhvSesw91AADGz1xSXNHxJqWTAPZ2AYXhjXxEx/L&#10;h6cGbL9i/q/UxStodQD9GQ8uOAfSO218XMR5kp5QMDB4KP7ifI9zOD/WMlEv4Euvf8JEPuyv1etL&#10;EwmTyM6LZSNPcz26QJ2Me3Ahm0/EOLAd6gI26uBCdaTjbPFeDVXmbQ0LjucHYzy2/wunJf2AvSZ1&#10;xq801P4rgz18+uDCMWuwkEahO1V9sTGwoXOBTo9osfsXrMp7Zvw05ly0QXdG+Aiftoo4cT4Hu+5P&#10;rw3ChFN0r4f0SmYQVsPm49EvPm6AnmKyCuiQ9elfWteC9HthD3pcr8/6tiWWcJKbXepIrUMK77HZ&#10;XozsMSYqQvWAzt7RF36XxeBCMX8I3ztzURr4pcjcuXMfEuNhHy7HtvFpIXW3EbL4pc3vYfXqWPCl&#10;L3TC6zHiOY99Lx6bHBpYYpM+mcbmH9TbvUycgL9xDy4Ub5rshv9wYRTB7/W0gFjT4EJE/j2wB803&#10;0foEO8V6Yls8BhxLzZmIE7L1SaDa70AQz/boh6eQssOPXmvk0FcN6UsA/Orz9C6EeKM+tmMbXAjY&#10;fDaL5Xjaw8AvbqivB2OX+hdiKg4u5AvZiyPV25X8UOa50Q8+90Cv8fqoDrVZ7BrrlGC/Hfax/Z8L&#10;bWKiVuBLN3X7xRhUB+pnTJwA3wcXjtkBGsTzoPQZEg3rNvKH0kj1ZOGFItKafLgPlBZ6Qe8i8o2L&#10;Jrzeg4sI8x86X2zUidYn0C0gpvSVgQj9s+Htib4mu+kTxZfD+z759CUB6dvw9Snz0QlstT5GGBCI&#10;8KeLnh6/hzog/wroa1CoK3S1Fka+9kalIyX/fCi9WiD9d+idpKO/D5MPj7XZ6nNcLWy1j/LIxj64&#10;4OLxn/itTOYk/qPhfYp0jOll8L4EpdnopC+HNjc3daxGzGlyJXq3kD9AvkTkPwudAemb+crrC+4o&#10;78+x+V20FaGjyaU7o69JuIrnlfD2J5/mBJDWu/60QFUd2Ix9cCHgV1+pxIu4XkO8xEQDQbz5k4s/&#10;kA5PXtheAOnrgXSekd8zykWUpXU6dsdN1yP0edimx/cifJxHjN9i+zLy8djuwzYNjkSyw774KaSe&#10;jKCfFotCV+sl7EI6xAu9E94B8G5Q3ZD+DtttoFugsQ4uBPZHTzLT+hEiyqn0Vei8BZ2DFYPkyDQv&#10;JDx5YFscXKD/IckjkS8uZic9/OXrTVyPTw14Y3vXmhRqv2GNGBFpvfptPNXTRZlYw2fPkVQfkNai&#10;ie3/VeQPIB/anYj0pfBaB3rIfHDhmHVYg4apiVm/YHt8bDCR4J8G/wga0PaF1wsJyP8H+pHRMJ+2&#10;ob5kj2jbdgIxWn+E6WnRpsoqedio8/szsX6W7YwWouIO4eHYa8W849mmixr+9M7572x3Qy3dtaDz&#10;QXiKt7iSIh2I1kA4DJ2T8ljhHYvN96H8m/m58oVMHf4yA2VuSTk/YHs823RHLSJ/PuX/he2uxP5g&#10;MxkEzYJ/H6QJu6Fjs31UR3g4pC9xWjsdytoU3X2gY3N786GVDg9n+0FUBz7SRu9++PsmpHbUa2DZ&#10;B9TF02NM+N3e2L1Am9WAZ2/bh3AhZ5+eDB2IrxNr+3sxpMWhvoxdvqBSL2hAIFv86muvdLctgq8B&#10;+ZH4/yLp3it/oq8nVD/HptIvwDsZ3i/xuYWpChpwaiKwJno2ytAdOPpfh3R8djX2sJiDrQZLvynF&#10;BB1G+WnwR52sC+/b2Oi4lT4V1vkQ+yydy41BUQ2L0Ps09Gd0K3UM7wLK+hu0u/oS0+8EPjaDvofN&#10;cVBb+9ecsIFf2KGrlZb30n5Auxh7IPSUxWxElQXvBuAemd2Hyfdas8PhcDhWetBhvyDr7Cufvjoc&#10;DofD4XAMBT325Y7sGgYVerUz8gq2DofD4XA4VmIwmEg/vWKAcSqsYVZwdTgcDofD4ahgigFFWKqe&#10;7VHGczgcDofD4XA4HA6Hw+FwOBwOh8PhcDgcDofD4XA4HA6Hw+FwOBwOx4qBVVb5/xAoxN+VU+3C&#10;AAAAAElFTkSuQmCCUEsDBBQABgAIAAAAIQCGb7Oi4gAAAA0BAAAPAAAAZHJzL2Rvd25yZXYueG1s&#10;TI9BS8NAEIXvgv9hGcFbu9nEiMZsSinqqQi2gnjbJtMkNDsbstsk/fdOT3p7j/l4816+mm0nRhx8&#10;60iDWkYgkEpXtVRr+Nq/LZ5A+GCoMp0j1HBBD6vi9iY3WeUm+sRxF2rBIeQzo6EJoc+k9GWD1vil&#10;65H4dnSDNYHtUMtqMBOH207GUfQorWmJPzSmx02D5Wl3threJzOtE/U6bk/HzeVnn358bxVqfX83&#10;r19ABJzDHwzX+lwdCu50cGeqvOg0LFQSK2ZZpeoBxBWJnmPed2CVJgnIIpf/VxS/AAAA//8DAFBL&#10;AwQUAAYACAAAACEAqBxsK/cAAABQAgAAGQAAAGRycy9fcmVscy9lMm9Eb2MueG1sLnJlbHOsks1K&#10;AzEURveC7xDuvpOZEUSkmW5U6MKN1Ae4JndmwkxyQxKl8/amSNFCi5su83e+cz+y3uzdLL4oJste&#10;QVPVIMhrNtYPCt53L6sHECmjNzizJwULJdh0tzfrN5oxl0dptCGJQvFJwZhzeJQy6ZEcpooD+XLS&#10;c3SYyzIOMqCecCDZ1vW9jH8Z0J0wxdYoiFtzB2K3hJL8P5v73mp6Yv3pyOczEdK6kl2AGAfKChwZ&#10;iz+bbRX8APK8Q3tNh7FME2frp1+Pw2jp0NvEBlcpc1w+GKOpNDt5vPbKprTwvM8UPc6XVJtrql6u&#10;qznWJU/+QfcNAAD//wMAUEsBAi0AFAAGAAgAAAAhALGCZ7YKAQAAEwIAABMAAAAAAAAAAAAAAAAA&#10;AAAAAFtDb250ZW50X1R5cGVzXS54bWxQSwECLQAUAAYACAAAACEAOP0h/9YAAACUAQAACwAAAAAA&#10;AAAAAAAAAAA7AQAAX3JlbHMvLnJlbHNQSwECLQAUAAYACAAAACEAyy4NLxIDAADHCAAADgAAAAAA&#10;AAAAAAAAAAA6AgAAZHJzL2Uyb0RvYy54bWxQSwECLQAKAAAAAAAAACEATWnjQWDkAABg5AAAFAAA&#10;AAAAAAAAAAAAAAB4BQAAZHJzL21lZGlhL2ltYWdlMS5wbmdQSwECLQAKAAAAAAAAACEABCapZBZN&#10;AAAWTQAAFAAAAAAAAAAAAAAAAAAK6gAAZHJzL21lZGlhL2ltYWdlMi5wbmdQSwECLQAUAAYACAAA&#10;ACEAhm+zouIAAAANAQAADwAAAAAAAAAAAAAAAABSNwEAZHJzL2Rvd25yZXYueG1sUEsBAi0AFAAG&#10;AAgAAAAhAKgcbCv3AAAAUAIAABkAAAAAAAAAAAAAAAAAYTgBAGRycy9fcmVscy9lMm9Eb2MueG1s&#10;LnJlbHNQSwUGAAAAAAcABwC+AQAAjz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95;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4augAAANsAAAAPAAAAZHJzL2Rvd25yZXYueG1sRE+9CsIw&#10;EN4F3yGc4KZpRUSqUUQQdLTqfjRnU20upYm2vr0ZBMeP73+97W0t3tT6yrGCdJqAIC6crrhUcL0c&#10;JksQPiBrrB2Tgg952G6GgzVm2nV8pnceShFD2GeowITQZFL6wpBFP3UNceTurrUYImxLqVvsYrit&#10;5SxJFtJixbHBYEN7Q8Uzf1kFYXk3J7NbnE+yuxkrfbrPH6lS41G/W4EI1Ie/+Oc+agXzODZ+iT9A&#10;br4AAAD//wMAUEsBAi0AFAAGAAgAAAAhANvh9svuAAAAhQEAABMAAAAAAAAAAAAAAAAAAAAAAFtD&#10;b250ZW50X1R5cGVzXS54bWxQSwECLQAUAAYACAAAACEAWvQsW78AAAAVAQAACwAAAAAAAAAAAAAA&#10;AAAfAQAAX3JlbHMvLnJlbHNQSwECLQAUAAYACAAAACEAQeSOGroAAADbAAAADwAAAAAAAAAAAAAA&#10;AAAHAgAAZHJzL2Rvd25yZXYueG1sUEsFBgAAAAADAAMAtwAAAO4CAAAAAA==&#10;">
                <v:imagedata r:id="rId4" o:title="paticka pozadi2"/>
              </v:shape>
              <v:shape id="Obrázek 4" o:spid="_x0000_s1028" type="#_x0000_t75" href="https://skoda-storyboard.com/" style="position:absolute;left:26661;top:5130;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9lxQAAANsAAAAPAAAAZHJzL2Rvd25yZXYueG1sRI/NasMw&#10;EITvhbyD2EBviZw0JMW1HEJooSW95OfS22JtLRFr5VhqYr99FSj0OMzMN0yx7l0jrtQF61nBbJqB&#10;IK68tlwrOB3fJs8gQkTW2HgmBQMFWJejhwJz7W+8p+sh1iJBOOSowMTY5lKGypDDMPUtcfK+fecw&#10;JtnVUnd4S3DXyHmWLaVDy2nBYEtbQ9X58OMU6GN26hfm6fVjN9jPmbvY+ms+KPU47jcvICL18T/8&#10;137XChYruH9JP0CWvwAAAP//AwBQSwECLQAUAAYACAAAACEA2+H2y+4AAACFAQAAEwAAAAAAAAAA&#10;AAAAAAAAAAAAW0NvbnRlbnRfVHlwZXNdLnhtbFBLAQItABQABgAIAAAAIQBa9CxbvwAAABUBAAAL&#10;AAAAAAAAAAAAAAAAAB8BAABfcmVscy8ucmVsc1BLAQItABQABgAIAAAAIQBuis9lxQAAANsAAAAP&#10;AAAAAAAAAAAAAAAAAAcCAABkcnMvZG93bnJldi54bWxQSwUGAAAAAAMAAwC3AAAA+QIAAAAA&#10;" o:button="t">
                <v:fill o:detectmouseclick="t"/>
                <v:imagedata r:id="rId5" o:title=""/>
              </v:shape>
            </v:group>
          </w:pict>
        </mc:Fallback>
      </mc:AlternateContent>
    </w:r>
  </w:p>
  <w:p w14:paraId="72E020EB" w14:textId="77777777" w:rsidR="00A7519C" w:rsidRDefault="00A7519C" w:rsidP="00A7519C">
    <w:pPr>
      <w:pStyle w:val="Noga"/>
      <w:spacing w:line="240" w:lineRule="auto"/>
      <w:rPr>
        <w:b/>
        <w:noProof/>
        <w:sz w:val="12"/>
        <w:szCs w:val="12"/>
        <w:lang w:eastAsia="cs-CZ"/>
      </w:rPr>
    </w:pPr>
  </w:p>
  <w:p w14:paraId="1B5BC931" w14:textId="77777777" w:rsidR="00A7519C" w:rsidRDefault="00A7519C" w:rsidP="00A7519C">
    <w:pPr>
      <w:pStyle w:val="Noga"/>
      <w:spacing w:line="240" w:lineRule="auto"/>
      <w:rPr>
        <w:b/>
        <w:noProof/>
        <w:sz w:val="12"/>
        <w:szCs w:val="12"/>
        <w:lang w:eastAsia="cs-CZ"/>
      </w:rPr>
    </w:pPr>
  </w:p>
  <w:p w14:paraId="2B420CFB" w14:textId="77777777" w:rsidR="00A7519C" w:rsidRPr="004C786B" w:rsidRDefault="00D66F16" w:rsidP="00A7519C">
    <w:pPr>
      <w:pStyle w:val="Noga"/>
      <w:spacing w:line="240" w:lineRule="auto"/>
      <w:rPr>
        <w:sz w:val="12"/>
        <w:szCs w:val="12"/>
      </w:rPr>
    </w:pPr>
    <w:r>
      <w:rPr>
        <w:b/>
        <w:noProof/>
        <w:sz w:val="12"/>
      </w:rPr>
      <w:drawing>
        <wp:anchor distT="0" distB="0" distL="114300" distR="114300" simplePos="0" relativeHeight="251654656" behindDoc="0" locked="0" layoutInCell="1" allowOverlap="1" wp14:anchorId="3530BD7C" wp14:editId="29E21903">
          <wp:simplePos x="0" y="0"/>
          <wp:positionH relativeFrom="column">
            <wp:posOffset>-400685</wp:posOffset>
          </wp:positionH>
          <wp:positionV relativeFrom="paragraph">
            <wp:posOffset>110490</wp:posOffset>
          </wp:positionV>
          <wp:extent cx="1917065" cy="159707"/>
          <wp:effectExtent l="0" t="0" r="0" b="0"/>
          <wp:wrapNone/>
          <wp:docPr id="14" name="Obrázek 4" descr="G:\_Projects\Communications\Teamroom\Social Media\Twitter\Twitter icons proposals\Follow - transparen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159707"/>
                  </a:xfrm>
                  <a:prstGeom prst="rect">
                    <a:avLst/>
                  </a:prstGeom>
                  <a:noFill/>
                  <a:ln>
                    <a:noFill/>
                  </a:ln>
                </pic:spPr>
              </pic:pic>
            </a:graphicData>
          </a:graphic>
        </wp:anchor>
      </w:drawing>
    </w:r>
    <w:r>
      <w:rPr>
        <w:b/>
        <w:sz w:val="12"/>
      </w:rPr>
      <w:tab/>
    </w:r>
  </w:p>
  <w:p w14:paraId="1FF8CB28" w14:textId="77777777" w:rsidR="00A7519C" w:rsidRDefault="00A7519C" w:rsidP="00A7519C">
    <w:pPr>
      <w:pStyle w:val="Noga"/>
      <w:spacing w:line="240" w:lineRule="auto"/>
      <w:rPr>
        <w:rStyle w:val="HyperlinkChar"/>
        <w:sz w:val="12"/>
        <w:szCs w:val="12"/>
      </w:rPr>
    </w:pPr>
    <w:r>
      <w:rPr>
        <w:sz w:val="12"/>
      </w:rPr>
      <w:br/>
    </w:r>
  </w:p>
  <w:p w14:paraId="26968C6F" w14:textId="77777777" w:rsidR="00A7519C" w:rsidRDefault="00A7519C" w:rsidP="00A7519C">
    <w:pPr>
      <w:pStyle w:val="Noga"/>
      <w:spacing w:line="240" w:lineRule="auto"/>
      <w:rPr>
        <w:rStyle w:val="HyperlinkChar"/>
        <w:sz w:val="12"/>
        <w:szCs w:val="12"/>
        <w:lang w:val="pl-PL"/>
      </w:rPr>
    </w:pPr>
  </w:p>
  <w:p w14:paraId="78963C10" w14:textId="77777777" w:rsidR="00A7519C" w:rsidRDefault="00A7519C" w:rsidP="00A7519C">
    <w:pPr>
      <w:pStyle w:val="Noga"/>
      <w:spacing w:line="240" w:lineRule="auto"/>
      <w:rPr>
        <w:rStyle w:val="HyperlinkChar"/>
        <w:sz w:val="12"/>
        <w:szCs w:val="12"/>
        <w:lang w:val="pl-PL"/>
      </w:rPr>
    </w:pPr>
  </w:p>
  <w:p w14:paraId="368B256E" w14:textId="77777777" w:rsidR="00A7519C" w:rsidRDefault="00A751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9F6C" w14:textId="77777777" w:rsidR="0024676D" w:rsidRDefault="0024676D" w:rsidP="0084696B">
      <w:r>
        <w:separator/>
      </w:r>
    </w:p>
  </w:footnote>
  <w:footnote w:type="continuationSeparator" w:id="0">
    <w:p w14:paraId="6E2A1754" w14:textId="77777777" w:rsidR="0024676D" w:rsidRDefault="0024676D" w:rsidP="0084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BA4D" w14:textId="77777777" w:rsidR="0001790A" w:rsidRPr="0001790A" w:rsidRDefault="0001790A" w:rsidP="0001790A">
    <w:pPr>
      <w:spacing w:after="120" w:line="240" w:lineRule="auto"/>
      <w:rPr>
        <w:color w:val="000000" w:themeColor="text1"/>
        <w:sz w:val="46"/>
        <w:szCs w:val="46"/>
      </w:rPr>
    </w:pPr>
    <w:r>
      <w:rPr>
        <w:noProof/>
        <w:sz w:val="46"/>
      </w:rPr>
      <w:drawing>
        <wp:anchor distT="0" distB="0" distL="114300" distR="114300" simplePos="0" relativeHeight="251655680" behindDoc="1" locked="0" layoutInCell="1" allowOverlap="1" wp14:anchorId="53761D81" wp14:editId="7556BA3F">
          <wp:simplePos x="0" y="0"/>
          <wp:positionH relativeFrom="page">
            <wp:align>left</wp:align>
          </wp:positionH>
          <wp:positionV relativeFrom="page">
            <wp:align>top</wp:align>
          </wp:positionV>
          <wp:extent cx="7587487" cy="1993971"/>
          <wp:effectExtent l="0" t="0" r="762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anchor>
      </w:drawing>
    </w:r>
    <w:r>
      <w:rPr>
        <w:color w:val="000000" w:themeColor="text1"/>
        <w:sz w:val="46"/>
      </w:rPr>
      <w:t>SPOROČILO ZA MEDIJE</w:t>
    </w:r>
  </w:p>
  <w:p w14:paraId="2CEDE721" w14:textId="6E486F17" w:rsidR="0001790A" w:rsidRPr="006A00D0" w:rsidRDefault="0001790A" w:rsidP="000A56FE">
    <w:pPr>
      <w:spacing w:line="240" w:lineRule="auto"/>
      <w:rPr>
        <w:sz w:val="13"/>
        <w:szCs w:val="13"/>
      </w:rPr>
    </w:pPr>
    <w:r>
      <w:rPr>
        <w:color w:val="000000" w:themeColor="text1"/>
        <w:sz w:val="16"/>
      </w:rPr>
      <w:t xml:space="preserve">Stran </w:t>
    </w:r>
    <w:r w:rsidR="00841228" w:rsidRPr="00A7519C">
      <w:rPr>
        <w:color w:val="000000" w:themeColor="text1"/>
        <w:sz w:val="16"/>
      </w:rPr>
      <w:fldChar w:fldCharType="begin"/>
    </w:r>
    <w:r w:rsidR="00A7519C" w:rsidRPr="00A7519C">
      <w:rPr>
        <w:color w:val="000000" w:themeColor="text1"/>
        <w:sz w:val="16"/>
      </w:rPr>
      <w:instrText>PAGE   \* MERGEFORMAT</w:instrText>
    </w:r>
    <w:r w:rsidR="00841228" w:rsidRPr="00A7519C">
      <w:rPr>
        <w:color w:val="000000" w:themeColor="text1"/>
        <w:sz w:val="16"/>
      </w:rPr>
      <w:fldChar w:fldCharType="separate"/>
    </w:r>
    <w:r w:rsidR="00020CED">
      <w:rPr>
        <w:color w:val="000000" w:themeColor="text1"/>
        <w:sz w:val="16"/>
      </w:rPr>
      <w:t>1</w:t>
    </w:r>
    <w:r w:rsidR="00841228" w:rsidRPr="00A7519C">
      <w:rPr>
        <w:color w:val="000000" w:themeColor="text1"/>
        <w:sz w:val="16"/>
      </w:rPr>
      <w:fldChar w:fldCharType="end"/>
    </w:r>
    <w:r>
      <w:rPr>
        <w:color w:val="000000" w:themeColor="text1"/>
        <w:sz w:val="16"/>
      </w:rPr>
      <w:t xml:space="preserve"> od </w:t>
    </w:r>
    <w:r w:rsidR="0024676D">
      <w:fldChar w:fldCharType="begin"/>
    </w:r>
    <w:r w:rsidR="0024676D">
      <w:instrText xml:space="preserve"> NUMPAGES   \* MERGEFORMAT </w:instrText>
    </w:r>
    <w:r w:rsidR="0024676D">
      <w:fldChar w:fldCharType="separate"/>
    </w:r>
    <w:r w:rsidR="00020CED" w:rsidRPr="00020CED">
      <w:rPr>
        <w:noProof/>
        <w:color w:val="000000" w:themeColor="text1"/>
        <w:sz w:val="16"/>
        <w:szCs w:val="20"/>
      </w:rPr>
      <w:t>2</w:t>
    </w:r>
    <w:r w:rsidR="0024676D">
      <w:rPr>
        <w:noProof/>
        <w:color w:val="000000" w:themeColor="text1"/>
        <w:sz w:val="16"/>
        <w:szCs w:val="20"/>
      </w:rPr>
      <w:fldChar w:fldCharType="end"/>
    </w:r>
  </w:p>
  <w:p w14:paraId="041C57FF" w14:textId="77777777" w:rsidR="0046236B" w:rsidRDefault="0046236B"/>
  <w:p w14:paraId="4D66DD9F" w14:textId="14617D1D" w:rsidR="0046236B" w:rsidRDefault="001E72EF" w:rsidP="001E72EF">
    <w:pPr>
      <w:tabs>
        <w:tab w:val="left" w:pos="21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357.85pt" o:bullet="t">
        <v:imagedata r:id="rId1" o:title="image1"/>
      </v:shape>
    </w:pict>
  </w:numPicBullet>
  <w:numPicBullet w:numPicBulletId="1">
    <w:pict>
      <v:shape id="_x0000_i1030" type="#_x0000_t75" style="width:2in;height:357.8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65"/>
    <w:rsid w:val="0000622F"/>
    <w:rsid w:val="0001254A"/>
    <w:rsid w:val="000160AB"/>
    <w:rsid w:val="0001790A"/>
    <w:rsid w:val="00020CED"/>
    <w:rsid w:val="00021C86"/>
    <w:rsid w:val="00022826"/>
    <w:rsid w:val="000516A9"/>
    <w:rsid w:val="00051B33"/>
    <w:rsid w:val="00064A1C"/>
    <w:rsid w:val="00081EE2"/>
    <w:rsid w:val="00083791"/>
    <w:rsid w:val="00087539"/>
    <w:rsid w:val="00095061"/>
    <w:rsid w:val="000A23EE"/>
    <w:rsid w:val="000A56FE"/>
    <w:rsid w:val="000B0374"/>
    <w:rsid w:val="000B3578"/>
    <w:rsid w:val="000B3620"/>
    <w:rsid w:val="000C1F18"/>
    <w:rsid w:val="000C22AE"/>
    <w:rsid w:val="000D0AC2"/>
    <w:rsid w:val="000D4350"/>
    <w:rsid w:val="000D45FF"/>
    <w:rsid w:val="000D5808"/>
    <w:rsid w:val="000F14D7"/>
    <w:rsid w:val="000F33A6"/>
    <w:rsid w:val="000F5F9D"/>
    <w:rsid w:val="000F6125"/>
    <w:rsid w:val="000F6CCC"/>
    <w:rsid w:val="00100577"/>
    <w:rsid w:val="001025C5"/>
    <w:rsid w:val="0010618F"/>
    <w:rsid w:val="00106FD6"/>
    <w:rsid w:val="00107D1F"/>
    <w:rsid w:val="00111948"/>
    <w:rsid w:val="00113601"/>
    <w:rsid w:val="00114BBB"/>
    <w:rsid w:val="001230D0"/>
    <w:rsid w:val="001243E8"/>
    <w:rsid w:val="00127394"/>
    <w:rsid w:val="001274DD"/>
    <w:rsid w:val="00131A19"/>
    <w:rsid w:val="00133A36"/>
    <w:rsid w:val="00136F00"/>
    <w:rsid w:val="001416BE"/>
    <w:rsid w:val="00145C60"/>
    <w:rsid w:val="0014630B"/>
    <w:rsid w:val="001463A2"/>
    <w:rsid w:val="00153DE5"/>
    <w:rsid w:val="00155BFC"/>
    <w:rsid w:val="001562D0"/>
    <w:rsid w:val="00164B62"/>
    <w:rsid w:val="00166F13"/>
    <w:rsid w:val="0017666D"/>
    <w:rsid w:val="001869CD"/>
    <w:rsid w:val="001870D9"/>
    <w:rsid w:val="00196095"/>
    <w:rsid w:val="001A4A14"/>
    <w:rsid w:val="001A67A5"/>
    <w:rsid w:val="001B5555"/>
    <w:rsid w:val="001B64DD"/>
    <w:rsid w:val="001B76EF"/>
    <w:rsid w:val="001C6F05"/>
    <w:rsid w:val="001D195D"/>
    <w:rsid w:val="001D630D"/>
    <w:rsid w:val="001E72EF"/>
    <w:rsid w:val="001F28F9"/>
    <w:rsid w:val="001F290A"/>
    <w:rsid w:val="001F468C"/>
    <w:rsid w:val="001F5853"/>
    <w:rsid w:val="001F60C8"/>
    <w:rsid w:val="001F7A9B"/>
    <w:rsid w:val="002035E1"/>
    <w:rsid w:val="0020451C"/>
    <w:rsid w:val="0020765D"/>
    <w:rsid w:val="002130DF"/>
    <w:rsid w:val="002164C7"/>
    <w:rsid w:val="00221A70"/>
    <w:rsid w:val="00224ED4"/>
    <w:rsid w:val="00230E80"/>
    <w:rsid w:val="00242BF5"/>
    <w:rsid w:val="0024676D"/>
    <w:rsid w:val="00246995"/>
    <w:rsid w:val="00251DF3"/>
    <w:rsid w:val="00263DC2"/>
    <w:rsid w:val="002663AD"/>
    <w:rsid w:val="00273A6F"/>
    <w:rsid w:val="002772E0"/>
    <w:rsid w:val="002910C6"/>
    <w:rsid w:val="00294B9C"/>
    <w:rsid w:val="00296284"/>
    <w:rsid w:val="002A0816"/>
    <w:rsid w:val="002A1CAE"/>
    <w:rsid w:val="002A5998"/>
    <w:rsid w:val="002B178E"/>
    <w:rsid w:val="002C03ED"/>
    <w:rsid w:val="002C62A4"/>
    <w:rsid w:val="002C716E"/>
    <w:rsid w:val="002D6877"/>
    <w:rsid w:val="002E13B5"/>
    <w:rsid w:val="002F027C"/>
    <w:rsid w:val="002F08A3"/>
    <w:rsid w:val="002F122D"/>
    <w:rsid w:val="0030126B"/>
    <w:rsid w:val="00302F5F"/>
    <w:rsid w:val="00306A76"/>
    <w:rsid w:val="00310985"/>
    <w:rsid w:val="00313CD3"/>
    <w:rsid w:val="00333128"/>
    <w:rsid w:val="00340B40"/>
    <w:rsid w:val="00342827"/>
    <w:rsid w:val="00354E60"/>
    <w:rsid w:val="0035648A"/>
    <w:rsid w:val="00356D8E"/>
    <w:rsid w:val="0037695F"/>
    <w:rsid w:val="00390457"/>
    <w:rsid w:val="003949C4"/>
    <w:rsid w:val="00395A03"/>
    <w:rsid w:val="003A0981"/>
    <w:rsid w:val="003A428C"/>
    <w:rsid w:val="003A45EA"/>
    <w:rsid w:val="003A4708"/>
    <w:rsid w:val="003A78CB"/>
    <w:rsid w:val="003B1AEB"/>
    <w:rsid w:val="003B5016"/>
    <w:rsid w:val="003B680C"/>
    <w:rsid w:val="003C1AB1"/>
    <w:rsid w:val="003C343C"/>
    <w:rsid w:val="003C73EE"/>
    <w:rsid w:val="003D414D"/>
    <w:rsid w:val="003E450A"/>
    <w:rsid w:val="003F1D0E"/>
    <w:rsid w:val="004037D4"/>
    <w:rsid w:val="00410A5B"/>
    <w:rsid w:val="00411EE3"/>
    <w:rsid w:val="004153E4"/>
    <w:rsid w:val="00417F7C"/>
    <w:rsid w:val="00432495"/>
    <w:rsid w:val="00436D91"/>
    <w:rsid w:val="00441C8A"/>
    <w:rsid w:val="00444ACD"/>
    <w:rsid w:val="00445834"/>
    <w:rsid w:val="00461BF2"/>
    <w:rsid w:val="00462065"/>
    <w:rsid w:val="0046236B"/>
    <w:rsid w:val="0046518A"/>
    <w:rsid w:val="00470EE1"/>
    <w:rsid w:val="00485081"/>
    <w:rsid w:val="00494797"/>
    <w:rsid w:val="004A16A6"/>
    <w:rsid w:val="004B6F87"/>
    <w:rsid w:val="004D2096"/>
    <w:rsid w:val="004D47D9"/>
    <w:rsid w:val="004D4832"/>
    <w:rsid w:val="004D7B30"/>
    <w:rsid w:val="004F0BAD"/>
    <w:rsid w:val="004F7A7A"/>
    <w:rsid w:val="00500F46"/>
    <w:rsid w:val="00507A4C"/>
    <w:rsid w:val="00511B40"/>
    <w:rsid w:val="00515965"/>
    <w:rsid w:val="00525746"/>
    <w:rsid w:val="00533E27"/>
    <w:rsid w:val="00552BF9"/>
    <w:rsid w:val="005561E6"/>
    <w:rsid w:val="00556F6D"/>
    <w:rsid w:val="005618E6"/>
    <w:rsid w:val="00561C73"/>
    <w:rsid w:val="00567062"/>
    <w:rsid w:val="00580BF1"/>
    <w:rsid w:val="00584437"/>
    <w:rsid w:val="0058572D"/>
    <w:rsid w:val="00587F58"/>
    <w:rsid w:val="005A273F"/>
    <w:rsid w:val="005A477A"/>
    <w:rsid w:val="005B7D97"/>
    <w:rsid w:val="005C318A"/>
    <w:rsid w:val="005C59FF"/>
    <w:rsid w:val="005D57E3"/>
    <w:rsid w:val="005D5DD1"/>
    <w:rsid w:val="005D751F"/>
    <w:rsid w:val="005E064E"/>
    <w:rsid w:val="005E7E54"/>
    <w:rsid w:val="005F3824"/>
    <w:rsid w:val="005F4F70"/>
    <w:rsid w:val="005F7016"/>
    <w:rsid w:val="0060436A"/>
    <w:rsid w:val="0060674F"/>
    <w:rsid w:val="00611851"/>
    <w:rsid w:val="00615BD7"/>
    <w:rsid w:val="00622884"/>
    <w:rsid w:val="00624E88"/>
    <w:rsid w:val="00625196"/>
    <w:rsid w:val="00626F23"/>
    <w:rsid w:val="00632D81"/>
    <w:rsid w:val="0063377F"/>
    <w:rsid w:val="00633828"/>
    <w:rsid w:val="00637BD3"/>
    <w:rsid w:val="00637DC8"/>
    <w:rsid w:val="00641278"/>
    <w:rsid w:val="00641684"/>
    <w:rsid w:val="0065029A"/>
    <w:rsid w:val="00650843"/>
    <w:rsid w:val="00653AC8"/>
    <w:rsid w:val="00661975"/>
    <w:rsid w:val="00664B37"/>
    <w:rsid w:val="00671B27"/>
    <w:rsid w:val="00671DDD"/>
    <w:rsid w:val="00672403"/>
    <w:rsid w:val="00681430"/>
    <w:rsid w:val="00696B5E"/>
    <w:rsid w:val="006A3CAE"/>
    <w:rsid w:val="006A4728"/>
    <w:rsid w:val="006C0F79"/>
    <w:rsid w:val="006C1652"/>
    <w:rsid w:val="006C1DD5"/>
    <w:rsid w:val="006C68F9"/>
    <w:rsid w:val="006D0640"/>
    <w:rsid w:val="006D0921"/>
    <w:rsid w:val="006D53D2"/>
    <w:rsid w:val="006F19C4"/>
    <w:rsid w:val="00704EE1"/>
    <w:rsid w:val="00706615"/>
    <w:rsid w:val="00706FC5"/>
    <w:rsid w:val="0072100E"/>
    <w:rsid w:val="007215FD"/>
    <w:rsid w:val="007237A7"/>
    <w:rsid w:val="00730802"/>
    <w:rsid w:val="00731447"/>
    <w:rsid w:val="00731541"/>
    <w:rsid w:val="00736BD3"/>
    <w:rsid w:val="00742E6B"/>
    <w:rsid w:val="007513C4"/>
    <w:rsid w:val="00752DC8"/>
    <w:rsid w:val="00755869"/>
    <w:rsid w:val="00763F38"/>
    <w:rsid w:val="007776EF"/>
    <w:rsid w:val="00780D75"/>
    <w:rsid w:val="0078274E"/>
    <w:rsid w:val="00783501"/>
    <w:rsid w:val="00790A94"/>
    <w:rsid w:val="007915D8"/>
    <w:rsid w:val="00791FBA"/>
    <w:rsid w:val="007933DD"/>
    <w:rsid w:val="00795B34"/>
    <w:rsid w:val="00797DE1"/>
    <w:rsid w:val="007A4F35"/>
    <w:rsid w:val="007A7320"/>
    <w:rsid w:val="007A7A4B"/>
    <w:rsid w:val="007C057B"/>
    <w:rsid w:val="007C3922"/>
    <w:rsid w:val="007C6435"/>
    <w:rsid w:val="007C760D"/>
    <w:rsid w:val="007C7E06"/>
    <w:rsid w:val="007D24FF"/>
    <w:rsid w:val="007E1BD1"/>
    <w:rsid w:val="007E7A3B"/>
    <w:rsid w:val="007F28A4"/>
    <w:rsid w:val="0080228B"/>
    <w:rsid w:val="008068A1"/>
    <w:rsid w:val="00810B6A"/>
    <w:rsid w:val="00814A84"/>
    <w:rsid w:val="0081607D"/>
    <w:rsid w:val="008165B0"/>
    <w:rsid w:val="00841228"/>
    <w:rsid w:val="00843618"/>
    <w:rsid w:val="0084696B"/>
    <w:rsid w:val="00851925"/>
    <w:rsid w:val="00854F2A"/>
    <w:rsid w:val="008630D3"/>
    <w:rsid w:val="00866323"/>
    <w:rsid w:val="0089098D"/>
    <w:rsid w:val="00893AFD"/>
    <w:rsid w:val="00895211"/>
    <w:rsid w:val="008A722E"/>
    <w:rsid w:val="008B59EF"/>
    <w:rsid w:val="008C1A67"/>
    <w:rsid w:val="008C3489"/>
    <w:rsid w:val="008D184C"/>
    <w:rsid w:val="008D5BD8"/>
    <w:rsid w:val="008E232A"/>
    <w:rsid w:val="008E5048"/>
    <w:rsid w:val="008E5F12"/>
    <w:rsid w:val="008E7147"/>
    <w:rsid w:val="008F1037"/>
    <w:rsid w:val="009011DA"/>
    <w:rsid w:val="00902245"/>
    <w:rsid w:val="009037AE"/>
    <w:rsid w:val="00904CDB"/>
    <w:rsid w:val="00912FB4"/>
    <w:rsid w:val="0091439E"/>
    <w:rsid w:val="00921450"/>
    <w:rsid w:val="0092547B"/>
    <w:rsid w:val="00925FE1"/>
    <w:rsid w:val="00935AE8"/>
    <w:rsid w:val="00943338"/>
    <w:rsid w:val="009448CA"/>
    <w:rsid w:val="00950AAC"/>
    <w:rsid w:val="00957038"/>
    <w:rsid w:val="00957193"/>
    <w:rsid w:val="0097136F"/>
    <w:rsid w:val="0098668F"/>
    <w:rsid w:val="009950F5"/>
    <w:rsid w:val="009A0D54"/>
    <w:rsid w:val="009B28D0"/>
    <w:rsid w:val="009B6790"/>
    <w:rsid w:val="009C279F"/>
    <w:rsid w:val="009C4F0A"/>
    <w:rsid w:val="009D2D12"/>
    <w:rsid w:val="009E598D"/>
    <w:rsid w:val="009E6D10"/>
    <w:rsid w:val="009F2186"/>
    <w:rsid w:val="009F7251"/>
    <w:rsid w:val="00A002E6"/>
    <w:rsid w:val="00A10F7E"/>
    <w:rsid w:val="00A11F08"/>
    <w:rsid w:val="00A218DD"/>
    <w:rsid w:val="00A234D3"/>
    <w:rsid w:val="00A27450"/>
    <w:rsid w:val="00A4303A"/>
    <w:rsid w:val="00A45F09"/>
    <w:rsid w:val="00A46918"/>
    <w:rsid w:val="00A53BE4"/>
    <w:rsid w:val="00A55E5D"/>
    <w:rsid w:val="00A56731"/>
    <w:rsid w:val="00A569D6"/>
    <w:rsid w:val="00A6738E"/>
    <w:rsid w:val="00A7519C"/>
    <w:rsid w:val="00A82455"/>
    <w:rsid w:val="00A8452F"/>
    <w:rsid w:val="00A858AF"/>
    <w:rsid w:val="00A871BB"/>
    <w:rsid w:val="00A93486"/>
    <w:rsid w:val="00AA03D0"/>
    <w:rsid w:val="00AA072A"/>
    <w:rsid w:val="00AA3F21"/>
    <w:rsid w:val="00AB14CA"/>
    <w:rsid w:val="00AB168A"/>
    <w:rsid w:val="00AB1E90"/>
    <w:rsid w:val="00AB2E0B"/>
    <w:rsid w:val="00AC3713"/>
    <w:rsid w:val="00AC3730"/>
    <w:rsid w:val="00AC6021"/>
    <w:rsid w:val="00AC657E"/>
    <w:rsid w:val="00AD0AD9"/>
    <w:rsid w:val="00AE3EAE"/>
    <w:rsid w:val="00AE4327"/>
    <w:rsid w:val="00AF3EB2"/>
    <w:rsid w:val="00AF437E"/>
    <w:rsid w:val="00AF75A5"/>
    <w:rsid w:val="00B00D09"/>
    <w:rsid w:val="00B06ED4"/>
    <w:rsid w:val="00B1239C"/>
    <w:rsid w:val="00B13479"/>
    <w:rsid w:val="00B16B76"/>
    <w:rsid w:val="00B22AC8"/>
    <w:rsid w:val="00B24545"/>
    <w:rsid w:val="00B36568"/>
    <w:rsid w:val="00B50068"/>
    <w:rsid w:val="00B51DEE"/>
    <w:rsid w:val="00B53994"/>
    <w:rsid w:val="00B54128"/>
    <w:rsid w:val="00B55CF4"/>
    <w:rsid w:val="00B57C29"/>
    <w:rsid w:val="00B62DAF"/>
    <w:rsid w:val="00B630B5"/>
    <w:rsid w:val="00B82378"/>
    <w:rsid w:val="00B9076A"/>
    <w:rsid w:val="00B9484C"/>
    <w:rsid w:val="00B94BAC"/>
    <w:rsid w:val="00BA0407"/>
    <w:rsid w:val="00BA0A66"/>
    <w:rsid w:val="00BA355A"/>
    <w:rsid w:val="00BB2605"/>
    <w:rsid w:val="00BB4867"/>
    <w:rsid w:val="00BB60D6"/>
    <w:rsid w:val="00BB7BC6"/>
    <w:rsid w:val="00BC0465"/>
    <w:rsid w:val="00BC51DC"/>
    <w:rsid w:val="00BC70FE"/>
    <w:rsid w:val="00BD3D87"/>
    <w:rsid w:val="00BD48BC"/>
    <w:rsid w:val="00BD7DEF"/>
    <w:rsid w:val="00BF1972"/>
    <w:rsid w:val="00BF38ED"/>
    <w:rsid w:val="00BF651A"/>
    <w:rsid w:val="00C00017"/>
    <w:rsid w:val="00C0262A"/>
    <w:rsid w:val="00C150EF"/>
    <w:rsid w:val="00C251D2"/>
    <w:rsid w:val="00C2554A"/>
    <w:rsid w:val="00C27A6E"/>
    <w:rsid w:val="00C27B4B"/>
    <w:rsid w:val="00C30C60"/>
    <w:rsid w:val="00C33D22"/>
    <w:rsid w:val="00C34450"/>
    <w:rsid w:val="00C34871"/>
    <w:rsid w:val="00C434BD"/>
    <w:rsid w:val="00C47CBE"/>
    <w:rsid w:val="00C504F3"/>
    <w:rsid w:val="00C51FEA"/>
    <w:rsid w:val="00C559A4"/>
    <w:rsid w:val="00C62171"/>
    <w:rsid w:val="00C653D3"/>
    <w:rsid w:val="00C70A84"/>
    <w:rsid w:val="00C737BA"/>
    <w:rsid w:val="00C81061"/>
    <w:rsid w:val="00C85A23"/>
    <w:rsid w:val="00C877E7"/>
    <w:rsid w:val="00C93FD8"/>
    <w:rsid w:val="00C95612"/>
    <w:rsid w:val="00C96199"/>
    <w:rsid w:val="00CA7417"/>
    <w:rsid w:val="00CB4ECE"/>
    <w:rsid w:val="00CC2820"/>
    <w:rsid w:val="00CC517F"/>
    <w:rsid w:val="00CD00FD"/>
    <w:rsid w:val="00CD645F"/>
    <w:rsid w:val="00CE3C97"/>
    <w:rsid w:val="00CF4D56"/>
    <w:rsid w:val="00CF61BC"/>
    <w:rsid w:val="00CF756C"/>
    <w:rsid w:val="00D03E9C"/>
    <w:rsid w:val="00D06DEA"/>
    <w:rsid w:val="00D07706"/>
    <w:rsid w:val="00D14317"/>
    <w:rsid w:val="00D232DE"/>
    <w:rsid w:val="00D24973"/>
    <w:rsid w:val="00D326A0"/>
    <w:rsid w:val="00D3703F"/>
    <w:rsid w:val="00D41263"/>
    <w:rsid w:val="00D443A0"/>
    <w:rsid w:val="00D4742D"/>
    <w:rsid w:val="00D537A6"/>
    <w:rsid w:val="00D630DD"/>
    <w:rsid w:val="00D65B96"/>
    <w:rsid w:val="00D66F16"/>
    <w:rsid w:val="00D74464"/>
    <w:rsid w:val="00D7523E"/>
    <w:rsid w:val="00D77139"/>
    <w:rsid w:val="00D772F4"/>
    <w:rsid w:val="00D87064"/>
    <w:rsid w:val="00D87F6A"/>
    <w:rsid w:val="00D959E2"/>
    <w:rsid w:val="00D97E84"/>
    <w:rsid w:val="00DA27FC"/>
    <w:rsid w:val="00DA47B6"/>
    <w:rsid w:val="00DA4B63"/>
    <w:rsid w:val="00DB2A48"/>
    <w:rsid w:val="00DB330C"/>
    <w:rsid w:val="00DB7473"/>
    <w:rsid w:val="00DC310F"/>
    <w:rsid w:val="00DD1073"/>
    <w:rsid w:val="00DD2D2C"/>
    <w:rsid w:val="00DE0AC1"/>
    <w:rsid w:val="00DE4B01"/>
    <w:rsid w:val="00DE5B29"/>
    <w:rsid w:val="00DF3F7E"/>
    <w:rsid w:val="00DF4509"/>
    <w:rsid w:val="00E02DB1"/>
    <w:rsid w:val="00E05FE9"/>
    <w:rsid w:val="00E07B8F"/>
    <w:rsid w:val="00E103E7"/>
    <w:rsid w:val="00E12991"/>
    <w:rsid w:val="00E14A19"/>
    <w:rsid w:val="00E206E0"/>
    <w:rsid w:val="00E23F0F"/>
    <w:rsid w:val="00E25F55"/>
    <w:rsid w:val="00E27ADC"/>
    <w:rsid w:val="00E34633"/>
    <w:rsid w:val="00E37378"/>
    <w:rsid w:val="00E4163E"/>
    <w:rsid w:val="00E44339"/>
    <w:rsid w:val="00E46112"/>
    <w:rsid w:val="00E470D6"/>
    <w:rsid w:val="00E474B2"/>
    <w:rsid w:val="00E50564"/>
    <w:rsid w:val="00E51A23"/>
    <w:rsid w:val="00E550BF"/>
    <w:rsid w:val="00E579F8"/>
    <w:rsid w:val="00E64653"/>
    <w:rsid w:val="00E70BFE"/>
    <w:rsid w:val="00E729FD"/>
    <w:rsid w:val="00E83BD5"/>
    <w:rsid w:val="00E856F4"/>
    <w:rsid w:val="00E93441"/>
    <w:rsid w:val="00E95544"/>
    <w:rsid w:val="00E97C16"/>
    <w:rsid w:val="00EA15AF"/>
    <w:rsid w:val="00EA248B"/>
    <w:rsid w:val="00EA3AF2"/>
    <w:rsid w:val="00EB4FC7"/>
    <w:rsid w:val="00EC22D7"/>
    <w:rsid w:val="00EC403B"/>
    <w:rsid w:val="00EC5603"/>
    <w:rsid w:val="00ED1A5B"/>
    <w:rsid w:val="00ED7762"/>
    <w:rsid w:val="00EE4008"/>
    <w:rsid w:val="00EF47AC"/>
    <w:rsid w:val="00EF621E"/>
    <w:rsid w:val="00EF657B"/>
    <w:rsid w:val="00EF6F9D"/>
    <w:rsid w:val="00F0255C"/>
    <w:rsid w:val="00F02C0C"/>
    <w:rsid w:val="00F03FB9"/>
    <w:rsid w:val="00F04198"/>
    <w:rsid w:val="00F11444"/>
    <w:rsid w:val="00F123EB"/>
    <w:rsid w:val="00F265A0"/>
    <w:rsid w:val="00F31E6F"/>
    <w:rsid w:val="00F331BD"/>
    <w:rsid w:val="00F37A21"/>
    <w:rsid w:val="00F42FA5"/>
    <w:rsid w:val="00F45938"/>
    <w:rsid w:val="00F52B19"/>
    <w:rsid w:val="00F708D3"/>
    <w:rsid w:val="00F77077"/>
    <w:rsid w:val="00F84CB0"/>
    <w:rsid w:val="00F87046"/>
    <w:rsid w:val="00F96CDD"/>
    <w:rsid w:val="00FA2FD6"/>
    <w:rsid w:val="00FA4270"/>
    <w:rsid w:val="00FA758A"/>
    <w:rsid w:val="00FB1E95"/>
    <w:rsid w:val="00FB2D1D"/>
    <w:rsid w:val="00FB5AC0"/>
    <w:rsid w:val="00FD062D"/>
    <w:rsid w:val="00FD4DDB"/>
    <w:rsid w:val="00FD550C"/>
    <w:rsid w:val="00FE0E03"/>
    <w:rsid w:val="00FE2B41"/>
    <w:rsid w:val="00FE7708"/>
    <w:rsid w:val="00FF220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91977"/>
  <w15:docId w15:val="{409D77F6-0614-47E0-B424-9AA05663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sl-SI"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696B"/>
    <w:pPr>
      <w:spacing w:line="240" w:lineRule="atLeast"/>
    </w:pPr>
    <w:rPr>
      <w:rFonts w:ascii="Arial" w:hAnsi="Arial" w:cs="Arial"/>
    </w:rPr>
  </w:style>
  <w:style w:type="paragraph" w:styleId="Naslov1">
    <w:name w:val="heading 1"/>
    <w:basedOn w:val="Navaden"/>
    <w:next w:val="Navaden"/>
    <w:link w:val="Naslov1Znak"/>
    <w:uiPriority w:val="9"/>
    <w:qFormat/>
    <w:rsid w:val="0084696B"/>
    <w:pPr>
      <w:keepNext/>
      <w:keepLines/>
      <w:ind w:right="-1334"/>
      <w:outlineLvl w:val="0"/>
    </w:pPr>
    <w:rPr>
      <w:rFonts w:eastAsiaTheme="majorEastAsia"/>
      <w:b/>
      <w:bCs/>
      <w:sz w:val="32"/>
      <w:szCs w:val="32"/>
    </w:rPr>
  </w:style>
  <w:style w:type="paragraph" w:styleId="Naslov2">
    <w:name w:val="heading 2"/>
    <w:basedOn w:val="Navaden"/>
    <w:next w:val="Navaden"/>
    <w:link w:val="Naslov2Znak"/>
    <w:uiPriority w:val="9"/>
    <w:unhideWhenUsed/>
    <w:rsid w:val="00D03E9C"/>
    <w:pPr>
      <w:keepNext/>
      <w:keepLines/>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rsid w:val="00533E27"/>
    <w:pPr>
      <w:keepNext/>
      <w:keepLines/>
      <w:outlineLvl w:val="2"/>
    </w:pPr>
    <w:rPr>
      <w:rFonts w:eastAsiaTheme="majorEastAsia" w:cstheme="majorBidi"/>
      <w:b/>
      <w:bCs/>
    </w:rPr>
  </w:style>
  <w:style w:type="paragraph" w:styleId="Naslov4">
    <w:name w:val="heading 4"/>
    <w:basedOn w:val="Navaden"/>
    <w:next w:val="Navaden"/>
    <w:link w:val="Naslov4Znak"/>
    <w:uiPriority w:val="9"/>
    <w:semiHidden/>
    <w:unhideWhenUsed/>
    <w:qFormat/>
    <w:rsid w:val="00533E27"/>
    <w:pPr>
      <w:keepNext/>
      <w:keepLines/>
      <w:outlineLvl w:val="3"/>
    </w:pPr>
    <w:rPr>
      <w:rFonts w:eastAsiaTheme="majorEastAsia" w:cstheme="majorBidi"/>
      <w:b/>
      <w:bCs/>
      <w:iCs/>
    </w:rPr>
  </w:style>
  <w:style w:type="paragraph" w:styleId="Naslov5">
    <w:name w:val="heading 5"/>
    <w:basedOn w:val="Navaden"/>
    <w:next w:val="Navaden"/>
    <w:link w:val="Naslov5Znak"/>
    <w:uiPriority w:val="9"/>
    <w:semiHidden/>
    <w:unhideWhenUsed/>
    <w:qFormat/>
    <w:rsid w:val="00533E27"/>
    <w:pPr>
      <w:keepNext/>
      <w:keepLines/>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533E27"/>
    <w:pPr>
      <w:keepNext/>
      <w:keepLines/>
      <w:outlineLvl w:val="5"/>
    </w:pPr>
    <w:rPr>
      <w:rFonts w:eastAsiaTheme="majorEastAsia" w:cstheme="majorBidi"/>
      <w:b/>
      <w:iCs/>
    </w:rPr>
  </w:style>
  <w:style w:type="paragraph" w:styleId="Naslov7">
    <w:name w:val="heading 7"/>
    <w:basedOn w:val="Navaden"/>
    <w:next w:val="Navaden"/>
    <w:link w:val="Naslov7Znak"/>
    <w:uiPriority w:val="9"/>
    <w:semiHidden/>
    <w:unhideWhenUsed/>
    <w:qFormat/>
    <w:rsid w:val="00533E27"/>
    <w:pPr>
      <w:keepNext/>
      <w:keepLines/>
      <w:outlineLvl w:val="6"/>
    </w:pPr>
    <w:rPr>
      <w:rFonts w:eastAsiaTheme="majorEastAsia" w:cstheme="majorBidi"/>
      <w:b/>
      <w:iCs/>
    </w:rPr>
  </w:style>
  <w:style w:type="paragraph" w:styleId="Naslov8">
    <w:name w:val="heading 8"/>
    <w:basedOn w:val="Navaden"/>
    <w:next w:val="Navaden"/>
    <w:link w:val="Naslov8Znak"/>
    <w:uiPriority w:val="9"/>
    <w:semiHidden/>
    <w:unhideWhenUsed/>
    <w:qFormat/>
    <w:rsid w:val="00533E27"/>
    <w:pPr>
      <w:keepNext/>
      <w:keepLines/>
      <w:outlineLvl w:val="7"/>
    </w:pPr>
    <w:rPr>
      <w:rFonts w:eastAsiaTheme="majorEastAsia" w:cstheme="majorBidi"/>
      <w:b/>
      <w:szCs w:val="20"/>
    </w:rPr>
  </w:style>
  <w:style w:type="paragraph" w:styleId="Naslov9">
    <w:name w:val="heading 9"/>
    <w:basedOn w:val="Navaden"/>
    <w:next w:val="Navaden"/>
    <w:link w:val="Naslov9Znak"/>
    <w:uiPriority w:val="9"/>
    <w:semiHidden/>
    <w:unhideWhenUsed/>
    <w:qFormat/>
    <w:rsid w:val="00533E27"/>
    <w:pPr>
      <w:keepNext/>
      <w:keepLines/>
      <w:outlineLvl w:val="8"/>
    </w:pPr>
    <w:rPr>
      <w:rFonts w:eastAsiaTheme="majorEastAsia" w:cstheme="majorBidi"/>
      <w:b/>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696B"/>
    <w:rPr>
      <w:rFonts w:ascii="Arial" w:eastAsiaTheme="majorEastAsia" w:hAnsi="Arial" w:cs="Arial"/>
      <w:b/>
      <w:bCs/>
      <w:sz w:val="32"/>
      <w:szCs w:val="32"/>
      <w:lang w:val="sl-SI"/>
    </w:rPr>
  </w:style>
  <w:style w:type="character" w:customStyle="1" w:styleId="Naslov2Znak">
    <w:name w:val="Naslov 2 Znak"/>
    <w:basedOn w:val="Privzetapisavaodstavka"/>
    <w:link w:val="Naslov2"/>
    <w:uiPriority w:val="9"/>
    <w:rsid w:val="00D03E9C"/>
    <w:rPr>
      <w:rFonts w:ascii="Skoda Pro Print 1204" w:eastAsiaTheme="majorEastAsia" w:hAnsi="Skoda Pro Print 1204" w:cstheme="majorBidi"/>
      <w:b/>
      <w:bCs/>
      <w:sz w:val="18"/>
      <w:szCs w:val="26"/>
    </w:rPr>
  </w:style>
  <w:style w:type="paragraph" w:styleId="Naslov">
    <w:name w:val="Title"/>
    <w:basedOn w:val="Navaden"/>
    <w:next w:val="Navaden"/>
    <w:link w:val="NaslovZnak"/>
    <w:uiPriority w:val="10"/>
    <w:semiHidden/>
    <w:unhideWhenUsed/>
    <w:qFormat/>
    <w:rsid w:val="00D03E9C"/>
    <w:pPr>
      <w:contextualSpacing/>
    </w:pPr>
    <w:rPr>
      <w:rFonts w:eastAsiaTheme="majorEastAsia" w:cstheme="majorBidi"/>
      <w:b/>
      <w:spacing w:val="5"/>
      <w:kern w:val="28"/>
      <w:szCs w:val="52"/>
    </w:rPr>
  </w:style>
  <w:style w:type="character" w:customStyle="1" w:styleId="NaslovZnak">
    <w:name w:val="Naslov Znak"/>
    <w:basedOn w:val="Privzetapisavaodstavka"/>
    <w:link w:val="Naslov"/>
    <w:uiPriority w:val="10"/>
    <w:semiHidden/>
    <w:rsid w:val="00533E27"/>
    <w:rPr>
      <w:rFonts w:ascii="Skoda Pro Print 1204" w:eastAsiaTheme="majorEastAsia" w:hAnsi="Skoda Pro Print 1204" w:cstheme="majorBidi"/>
      <w:b/>
      <w:spacing w:val="5"/>
      <w:kern w:val="28"/>
      <w:sz w:val="18"/>
      <w:szCs w:val="52"/>
    </w:rPr>
  </w:style>
  <w:style w:type="paragraph" w:styleId="Podnaslov">
    <w:name w:val="Subtitle"/>
    <w:basedOn w:val="Navaden"/>
    <w:next w:val="Navaden"/>
    <w:link w:val="PodnaslovZnak"/>
    <w:uiPriority w:val="11"/>
    <w:semiHidden/>
    <w:unhideWhenUsed/>
    <w:qFormat/>
    <w:rsid w:val="00D03E9C"/>
    <w:pPr>
      <w:numPr>
        <w:ilvl w:val="1"/>
      </w:numPr>
    </w:pPr>
    <w:rPr>
      <w:rFonts w:eastAsiaTheme="majorEastAsia" w:cstheme="majorBidi"/>
      <w:b/>
      <w:iCs/>
      <w:spacing w:val="15"/>
      <w:szCs w:val="24"/>
    </w:rPr>
  </w:style>
  <w:style w:type="character" w:customStyle="1" w:styleId="PodnaslovZnak">
    <w:name w:val="Podnaslov Znak"/>
    <w:basedOn w:val="Privzetapisavaodstavka"/>
    <w:link w:val="Podnaslov"/>
    <w:uiPriority w:val="11"/>
    <w:semiHidden/>
    <w:rsid w:val="00533E27"/>
    <w:rPr>
      <w:rFonts w:ascii="Skoda Pro Print 1204" w:eastAsiaTheme="majorEastAsia" w:hAnsi="Skoda Pro Print 1204" w:cstheme="majorBidi"/>
      <w:b/>
      <w:iCs/>
      <w:spacing w:val="15"/>
      <w:sz w:val="18"/>
      <w:szCs w:val="24"/>
    </w:rPr>
  </w:style>
  <w:style w:type="character" w:styleId="Neenpoudarek">
    <w:name w:val="Subtle Emphasis"/>
    <w:basedOn w:val="Privzetapisavaodstavka"/>
    <w:uiPriority w:val="19"/>
    <w:unhideWhenUsed/>
    <w:rsid w:val="00D03E9C"/>
    <w:rPr>
      <w:i/>
      <w:iCs/>
      <w:color w:val="auto"/>
    </w:rPr>
  </w:style>
  <w:style w:type="character" w:styleId="Poudarek">
    <w:name w:val="Emphasis"/>
    <w:basedOn w:val="Privzetapisavaodstavka"/>
    <w:uiPriority w:val="20"/>
    <w:semiHidden/>
    <w:unhideWhenUsed/>
    <w:qFormat/>
    <w:rsid w:val="00D03E9C"/>
    <w:rPr>
      <w:i/>
      <w:iCs/>
    </w:rPr>
  </w:style>
  <w:style w:type="character" w:styleId="Intenzivenpoudarek">
    <w:name w:val="Intense Emphasis"/>
    <w:basedOn w:val="Privzetapisavaodstavka"/>
    <w:uiPriority w:val="21"/>
    <w:semiHidden/>
    <w:unhideWhenUsed/>
    <w:qFormat/>
    <w:rsid w:val="00D03E9C"/>
    <w:rPr>
      <w:b/>
      <w:bCs/>
      <w:i/>
      <w:iCs/>
      <w:color w:val="auto"/>
    </w:rPr>
  </w:style>
  <w:style w:type="character" w:styleId="Krepko">
    <w:name w:val="Strong"/>
    <w:basedOn w:val="Privzetapisavaodstavka"/>
    <w:uiPriority w:val="22"/>
    <w:rsid w:val="00D03E9C"/>
    <w:rPr>
      <w:b/>
      <w:bCs/>
    </w:rPr>
  </w:style>
  <w:style w:type="paragraph" w:styleId="Citat">
    <w:name w:val="Quote"/>
    <w:basedOn w:val="Navaden"/>
    <w:next w:val="Navaden"/>
    <w:link w:val="CitatZnak"/>
    <w:uiPriority w:val="29"/>
    <w:semiHidden/>
    <w:unhideWhenUsed/>
    <w:rsid w:val="00D03E9C"/>
    <w:rPr>
      <w:i/>
      <w:iCs/>
      <w:color w:val="000000" w:themeColor="text1"/>
    </w:rPr>
  </w:style>
  <w:style w:type="character" w:customStyle="1" w:styleId="CitatZnak">
    <w:name w:val="Citat Znak"/>
    <w:basedOn w:val="Privzetapisavaodstavka"/>
    <w:link w:val="Citat"/>
    <w:uiPriority w:val="29"/>
    <w:semiHidden/>
    <w:rsid w:val="008B59EF"/>
    <w:rPr>
      <w:rFonts w:ascii="Verdana" w:hAnsi="Verdana"/>
      <w:i/>
      <w:iCs/>
      <w:color w:val="000000" w:themeColor="text1"/>
      <w:sz w:val="17"/>
    </w:rPr>
  </w:style>
  <w:style w:type="paragraph" w:styleId="Intenzivencitat">
    <w:name w:val="Intense Quote"/>
    <w:basedOn w:val="Navaden"/>
    <w:next w:val="Navaden"/>
    <w:link w:val="IntenzivencitatZnak"/>
    <w:uiPriority w:val="30"/>
    <w:semiHidden/>
    <w:unhideWhenUsed/>
    <w:qFormat/>
    <w:rsid w:val="00D03E9C"/>
    <w:rPr>
      <w:b/>
      <w:bCs/>
      <w:i/>
      <w:iCs/>
    </w:rPr>
  </w:style>
  <w:style w:type="character" w:customStyle="1" w:styleId="IntenzivencitatZnak">
    <w:name w:val="Intenziven citat Znak"/>
    <w:basedOn w:val="Privzetapisavaodstavka"/>
    <w:link w:val="Intenzivencitat"/>
    <w:uiPriority w:val="30"/>
    <w:semiHidden/>
    <w:rsid w:val="00533E27"/>
    <w:rPr>
      <w:rFonts w:ascii="Skoda Pro Print 1204" w:hAnsi="Skoda Pro Print 1204"/>
      <w:b/>
      <w:bCs/>
      <w:i/>
      <w:iCs/>
      <w:sz w:val="18"/>
    </w:rPr>
  </w:style>
  <w:style w:type="character" w:styleId="Neensklic">
    <w:name w:val="Subtle Reference"/>
    <w:basedOn w:val="Privzetapisavaodstavka"/>
    <w:uiPriority w:val="31"/>
    <w:semiHidden/>
    <w:unhideWhenUsed/>
    <w:rsid w:val="00D03E9C"/>
    <w:rPr>
      <w:smallCaps/>
      <w:color w:val="auto"/>
      <w:u w:val="none"/>
      <w:bdr w:val="none" w:sz="0" w:space="0" w:color="auto"/>
    </w:rPr>
  </w:style>
  <w:style w:type="character" w:styleId="Intenzivensklic">
    <w:name w:val="Intense Reference"/>
    <w:basedOn w:val="Privzetapisavaodstavka"/>
    <w:uiPriority w:val="32"/>
    <w:semiHidden/>
    <w:unhideWhenUsed/>
    <w:qFormat/>
    <w:rsid w:val="00D03E9C"/>
    <w:rPr>
      <w:b/>
      <w:bCs/>
      <w:smallCaps/>
      <w:color w:val="auto"/>
      <w:spacing w:val="5"/>
      <w:u w:val="none"/>
    </w:rPr>
  </w:style>
  <w:style w:type="character" w:styleId="Naslovknjige">
    <w:name w:val="Book Title"/>
    <w:basedOn w:val="Privzetapisavaodstavka"/>
    <w:uiPriority w:val="33"/>
    <w:semiHidden/>
    <w:unhideWhenUsed/>
    <w:qFormat/>
    <w:rsid w:val="00D03E9C"/>
    <w:rPr>
      <w:b/>
      <w:bCs/>
      <w:smallCaps/>
      <w:spacing w:val="5"/>
    </w:rPr>
  </w:style>
  <w:style w:type="paragraph" w:styleId="Odstavekseznama">
    <w:name w:val="List Paragraph"/>
    <w:basedOn w:val="Navaden"/>
    <w:link w:val="OdstavekseznamaZnak"/>
    <w:uiPriority w:val="34"/>
    <w:unhideWhenUsed/>
    <w:rsid w:val="00D03E9C"/>
    <w:pPr>
      <w:contextualSpacing/>
    </w:pPr>
  </w:style>
  <w:style w:type="paragraph" w:styleId="Glava">
    <w:name w:val="header"/>
    <w:basedOn w:val="Navaden"/>
    <w:link w:val="GlavaZnak"/>
    <w:uiPriority w:val="99"/>
    <w:unhideWhenUsed/>
    <w:rsid w:val="00763F38"/>
    <w:pPr>
      <w:spacing w:line="240" w:lineRule="auto"/>
    </w:pPr>
  </w:style>
  <w:style w:type="character" w:customStyle="1" w:styleId="Naslov3Znak">
    <w:name w:val="Naslov 3 Znak"/>
    <w:basedOn w:val="Privzetapisavaodstavka"/>
    <w:link w:val="Naslov3"/>
    <w:uiPriority w:val="9"/>
    <w:semiHidden/>
    <w:rsid w:val="00533E27"/>
    <w:rPr>
      <w:rFonts w:ascii="Skoda Pro Print 1204" w:eastAsiaTheme="majorEastAsia" w:hAnsi="Skoda Pro Print 1204" w:cstheme="majorBidi"/>
      <w:b/>
      <w:bCs/>
      <w:sz w:val="18"/>
    </w:rPr>
  </w:style>
  <w:style w:type="character" w:customStyle="1" w:styleId="Naslov4Znak">
    <w:name w:val="Naslov 4 Znak"/>
    <w:basedOn w:val="Privzetapisavaodstavka"/>
    <w:link w:val="Naslov4"/>
    <w:uiPriority w:val="9"/>
    <w:semiHidden/>
    <w:rsid w:val="00533E27"/>
    <w:rPr>
      <w:rFonts w:ascii="Skoda Pro Print 1204" w:eastAsiaTheme="majorEastAsia" w:hAnsi="Skoda Pro Print 1204" w:cstheme="majorBidi"/>
      <w:b/>
      <w:bCs/>
      <w:iCs/>
      <w:sz w:val="18"/>
    </w:rPr>
  </w:style>
  <w:style w:type="character" w:customStyle="1" w:styleId="Naslov5Znak">
    <w:name w:val="Naslov 5 Znak"/>
    <w:basedOn w:val="Privzetapisavaodstavka"/>
    <w:link w:val="Naslov5"/>
    <w:uiPriority w:val="9"/>
    <w:semiHidden/>
    <w:rsid w:val="00533E27"/>
    <w:rPr>
      <w:rFonts w:ascii="Skoda Pro Print 1204" w:eastAsiaTheme="majorEastAsia" w:hAnsi="Skoda Pro Print 1204" w:cstheme="majorBidi"/>
      <w:b/>
      <w:sz w:val="18"/>
    </w:rPr>
  </w:style>
  <w:style w:type="character" w:customStyle="1" w:styleId="Naslov6Znak">
    <w:name w:val="Naslov 6 Znak"/>
    <w:basedOn w:val="Privzetapisavaodstavka"/>
    <w:link w:val="Naslov6"/>
    <w:uiPriority w:val="9"/>
    <w:semiHidden/>
    <w:rsid w:val="00533E27"/>
    <w:rPr>
      <w:rFonts w:ascii="Skoda Pro Print 1204" w:eastAsiaTheme="majorEastAsia" w:hAnsi="Skoda Pro Print 1204" w:cstheme="majorBidi"/>
      <w:b/>
      <w:iCs/>
      <w:sz w:val="18"/>
    </w:rPr>
  </w:style>
  <w:style w:type="character" w:customStyle="1" w:styleId="Naslov7Znak">
    <w:name w:val="Naslov 7 Znak"/>
    <w:basedOn w:val="Privzetapisavaodstavka"/>
    <w:link w:val="Naslov7"/>
    <w:uiPriority w:val="9"/>
    <w:semiHidden/>
    <w:rsid w:val="00533E27"/>
    <w:rPr>
      <w:rFonts w:ascii="Skoda Pro Print 1204" w:eastAsiaTheme="majorEastAsia" w:hAnsi="Skoda Pro Print 1204" w:cstheme="majorBidi"/>
      <w:b/>
      <w:iCs/>
      <w:sz w:val="18"/>
    </w:rPr>
  </w:style>
  <w:style w:type="character" w:customStyle="1" w:styleId="Naslov8Znak">
    <w:name w:val="Naslov 8 Znak"/>
    <w:basedOn w:val="Privzetapisavaodstavka"/>
    <w:link w:val="Naslov8"/>
    <w:uiPriority w:val="9"/>
    <w:semiHidden/>
    <w:rsid w:val="00533E27"/>
    <w:rPr>
      <w:rFonts w:ascii="Skoda Pro Print 1204" w:eastAsiaTheme="majorEastAsia" w:hAnsi="Skoda Pro Print 1204" w:cstheme="majorBidi"/>
      <w:b/>
      <w:sz w:val="18"/>
      <w:szCs w:val="20"/>
    </w:rPr>
  </w:style>
  <w:style w:type="character" w:customStyle="1" w:styleId="Naslov9Znak">
    <w:name w:val="Naslov 9 Znak"/>
    <w:basedOn w:val="Privzetapisavaodstavka"/>
    <w:link w:val="Naslov9"/>
    <w:uiPriority w:val="9"/>
    <w:semiHidden/>
    <w:rsid w:val="00533E27"/>
    <w:rPr>
      <w:rFonts w:ascii="Skoda Pro Print 1204" w:eastAsiaTheme="majorEastAsia" w:hAnsi="Skoda Pro Print 1204" w:cstheme="majorBidi"/>
      <w:b/>
      <w:iCs/>
      <w:sz w:val="18"/>
      <w:szCs w:val="20"/>
    </w:rPr>
  </w:style>
  <w:style w:type="paragraph" w:styleId="Brezrazmikov">
    <w:name w:val="No Spacing"/>
    <w:link w:val="BrezrazmikovZnak"/>
    <w:uiPriority w:val="1"/>
    <w:unhideWhenUsed/>
    <w:rsid w:val="005C318A"/>
    <w:pPr>
      <w:spacing w:line="240" w:lineRule="auto"/>
    </w:pPr>
    <w:rPr>
      <w:rFonts w:ascii="SKODA Next" w:hAnsi="SKODA Next"/>
    </w:rPr>
  </w:style>
  <w:style w:type="paragraph" w:styleId="Kazalovsebine1">
    <w:name w:val="toc 1"/>
    <w:basedOn w:val="Navaden"/>
    <w:next w:val="Navaden"/>
    <w:autoRedefine/>
    <w:uiPriority w:val="39"/>
    <w:semiHidden/>
    <w:unhideWhenUsed/>
    <w:rsid w:val="00533E27"/>
    <w:rPr>
      <w:b/>
    </w:rPr>
  </w:style>
  <w:style w:type="paragraph" w:styleId="Kazalovsebine2">
    <w:name w:val="toc 2"/>
    <w:basedOn w:val="Navaden"/>
    <w:next w:val="Navaden"/>
    <w:autoRedefine/>
    <w:uiPriority w:val="39"/>
    <w:semiHidden/>
    <w:unhideWhenUsed/>
    <w:rsid w:val="008B59EF"/>
    <w:pPr>
      <w:ind w:left="170"/>
    </w:pPr>
  </w:style>
  <w:style w:type="paragraph" w:styleId="Kazalovsebine3">
    <w:name w:val="toc 3"/>
    <w:basedOn w:val="Navaden"/>
    <w:next w:val="Navaden"/>
    <w:autoRedefine/>
    <w:uiPriority w:val="39"/>
    <w:semiHidden/>
    <w:unhideWhenUsed/>
    <w:rsid w:val="008B59EF"/>
    <w:pPr>
      <w:ind w:left="340"/>
    </w:pPr>
  </w:style>
  <w:style w:type="paragraph" w:styleId="Kazalovsebine4">
    <w:name w:val="toc 4"/>
    <w:basedOn w:val="Navaden"/>
    <w:next w:val="Navaden"/>
    <w:autoRedefine/>
    <w:uiPriority w:val="39"/>
    <w:semiHidden/>
    <w:unhideWhenUsed/>
    <w:rsid w:val="008B59EF"/>
    <w:pPr>
      <w:ind w:left="510"/>
    </w:pPr>
  </w:style>
  <w:style w:type="paragraph" w:styleId="Kazalovsebine5">
    <w:name w:val="toc 5"/>
    <w:basedOn w:val="Navaden"/>
    <w:next w:val="Navaden"/>
    <w:autoRedefine/>
    <w:uiPriority w:val="39"/>
    <w:semiHidden/>
    <w:unhideWhenUsed/>
    <w:rsid w:val="008B59EF"/>
    <w:pPr>
      <w:ind w:left="680"/>
    </w:pPr>
  </w:style>
  <w:style w:type="paragraph" w:styleId="Kazalovsebine6">
    <w:name w:val="toc 6"/>
    <w:basedOn w:val="Navaden"/>
    <w:next w:val="Navaden"/>
    <w:autoRedefine/>
    <w:uiPriority w:val="39"/>
    <w:semiHidden/>
    <w:unhideWhenUsed/>
    <w:rsid w:val="008B59EF"/>
    <w:pPr>
      <w:ind w:left="851"/>
    </w:pPr>
  </w:style>
  <w:style w:type="paragraph" w:styleId="Kazalovsebine7">
    <w:name w:val="toc 7"/>
    <w:basedOn w:val="Navaden"/>
    <w:next w:val="Navaden"/>
    <w:autoRedefine/>
    <w:uiPriority w:val="39"/>
    <w:semiHidden/>
    <w:unhideWhenUsed/>
    <w:rsid w:val="008B59EF"/>
    <w:pPr>
      <w:ind w:left="1021"/>
    </w:pPr>
  </w:style>
  <w:style w:type="paragraph" w:styleId="Kazalovsebine8">
    <w:name w:val="toc 8"/>
    <w:basedOn w:val="Navaden"/>
    <w:next w:val="Navaden"/>
    <w:autoRedefine/>
    <w:uiPriority w:val="39"/>
    <w:semiHidden/>
    <w:unhideWhenUsed/>
    <w:rsid w:val="008B59EF"/>
    <w:pPr>
      <w:ind w:left="1191"/>
    </w:pPr>
  </w:style>
  <w:style w:type="paragraph" w:styleId="Kazalovsebine9">
    <w:name w:val="toc 9"/>
    <w:basedOn w:val="Navaden"/>
    <w:next w:val="Navaden"/>
    <w:autoRedefine/>
    <w:uiPriority w:val="39"/>
    <w:semiHidden/>
    <w:unhideWhenUsed/>
    <w:rsid w:val="008B59EF"/>
    <w:pPr>
      <w:ind w:left="1361"/>
    </w:pPr>
  </w:style>
  <w:style w:type="character" w:customStyle="1" w:styleId="GlavaZnak">
    <w:name w:val="Glava Znak"/>
    <w:basedOn w:val="Privzetapisavaodstavka"/>
    <w:link w:val="Glava"/>
    <w:uiPriority w:val="99"/>
    <w:rsid w:val="00763F38"/>
    <w:rPr>
      <w:rFonts w:ascii="Skoda Pro Office" w:hAnsi="Skoda Pro Office"/>
    </w:rPr>
  </w:style>
  <w:style w:type="paragraph" w:styleId="Noga">
    <w:name w:val="footer"/>
    <w:basedOn w:val="Navaden"/>
    <w:link w:val="NogaZnak"/>
    <w:uiPriority w:val="99"/>
    <w:unhideWhenUsed/>
    <w:rsid w:val="00E14A19"/>
    <w:pPr>
      <w:tabs>
        <w:tab w:val="right" w:pos="7938"/>
      </w:tabs>
      <w:spacing w:line="220" w:lineRule="atLeast"/>
    </w:pPr>
    <w:rPr>
      <w:sz w:val="13"/>
    </w:rPr>
  </w:style>
  <w:style w:type="character" w:customStyle="1" w:styleId="NogaZnak">
    <w:name w:val="Noga Znak"/>
    <w:basedOn w:val="Privzetapisavaodstavka"/>
    <w:link w:val="Noga"/>
    <w:uiPriority w:val="99"/>
    <w:rsid w:val="00E14A19"/>
    <w:rPr>
      <w:rFonts w:ascii="SKODA Next" w:hAnsi="SKODA Next"/>
      <w:sz w:val="13"/>
    </w:rPr>
  </w:style>
  <w:style w:type="paragraph" w:customStyle="1" w:styleId="Pole">
    <w:name w:val="Pole"/>
    <w:basedOn w:val="Navaden"/>
    <w:link w:val="PoleChar"/>
    <w:semiHidden/>
    <w:unhideWhenUsed/>
    <w:qFormat/>
    <w:rsid w:val="00E27ADC"/>
    <w:pPr>
      <w:spacing w:line="220" w:lineRule="exact"/>
    </w:pPr>
    <w:rPr>
      <w:sz w:val="13"/>
      <w:szCs w:val="13"/>
    </w:rPr>
  </w:style>
  <w:style w:type="character" w:customStyle="1" w:styleId="PoleChar">
    <w:name w:val="Pole Char"/>
    <w:basedOn w:val="Privzetapisavaodstavka"/>
    <w:link w:val="Pole"/>
    <w:semiHidden/>
    <w:rsid w:val="00D06DEA"/>
    <w:rPr>
      <w:rFonts w:ascii="Verdana" w:hAnsi="Verdana"/>
      <w:sz w:val="13"/>
      <w:szCs w:val="13"/>
    </w:rPr>
  </w:style>
  <w:style w:type="numbering" w:customStyle="1" w:styleId="Seznamodrek">
    <w:name w:val="Seznam odrážek"/>
    <w:basedOn w:val="Brezseznama"/>
    <w:uiPriority w:val="99"/>
    <w:rsid w:val="00D24973"/>
    <w:pPr>
      <w:numPr>
        <w:numId w:val="4"/>
      </w:numPr>
    </w:pPr>
  </w:style>
  <w:style w:type="paragraph" w:styleId="Napis">
    <w:name w:val="caption"/>
    <w:basedOn w:val="Navaden"/>
    <w:next w:val="Navaden"/>
    <w:uiPriority w:val="35"/>
    <w:semiHidden/>
    <w:unhideWhenUsed/>
    <w:qFormat/>
    <w:rsid w:val="008B59EF"/>
    <w:pPr>
      <w:spacing w:after="200" w:line="240" w:lineRule="auto"/>
    </w:pPr>
    <w:rPr>
      <w:b/>
      <w:bCs/>
    </w:rPr>
  </w:style>
  <w:style w:type="paragraph" w:styleId="NaslovTOC">
    <w:name w:val="TOC Heading"/>
    <w:basedOn w:val="Naslov1"/>
    <w:next w:val="Navaden"/>
    <w:uiPriority w:val="39"/>
    <w:semiHidden/>
    <w:unhideWhenUsed/>
    <w:qFormat/>
    <w:rsid w:val="008B59EF"/>
    <w:pPr>
      <w:spacing w:before="480"/>
      <w:outlineLvl w:val="9"/>
    </w:pPr>
  </w:style>
  <w:style w:type="paragraph" w:styleId="HTMLnaslov">
    <w:name w:val="HTML Address"/>
    <w:basedOn w:val="Navaden"/>
    <w:link w:val="HTMLnaslovZnak"/>
    <w:uiPriority w:val="99"/>
    <w:semiHidden/>
    <w:unhideWhenUsed/>
    <w:rsid w:val="008B59EF"/>
    <w:pPr>
      <w:spacing w:line="240" w:lineRule="auto"/>
    </w:pPr>
    <w:rPr>
      <w:iCs/>
    </w:rPr>
  </w:style>
  <w:style w:type="character" w:customStyle="1" w:styleId="HTMLnaslovZnak">
    <w:name w:val="HTML naslov Znak"/>
    <w:basedOn w:val="Privzetapisavaodstavka"/>
    <w:link w:val="HTMLnaslov"/>
    <w:uiPriority w:val="99"/>
    <w:semiHidden/>
    <w:rsid w:val="008B59EF"/>
    <w:rPr>
      <w:rFonts w:ascii="Verdana" w:hAnsi="Verdana"/>
      <w:iCs/>
      <w:sz w:val="17"/>
    </w:rPr>
  </w:style>
  <w:style w:type="character" w:styleId="HTML-citat">
    <w:name w:val="HTML Cite"/>
    <w:basedOn w:val="Privzetapisavaodstavka"/>
    <w:uiPriority w:val="99"/>
    <w:semiHidden/>
    <w:unhideWhenUsed/>
    <w:rsid w:val="008B59EF"/>
    <w:rPr>
      <w:iCs/>
    </w:rPr>
  </w:style>
  <w:style w:type="character" w:styleId="DefinicijaHTML">
    <w:name w:val="HTML Definition"/>
    <w:basedOn w:val="Privzetapisavaodstavka"/>
    <w:uiPriority w:val="99"/>
    <w:semiHidden/>
    <w:unhideWhenUsed/>
    <w:rsid w:val="008B59EF"/>
    <w:rPr>
      <w:iCs/>
    </w:rPr>
  </w:style>
  <w:style w:type="paragraph" w:styleId="HTML-oblikovano">
    <w:name w:val="HTML Preformatted"/>
    <w:basedOn w:val="Navaden"/>
    <w:link w:val="HTML-oblikovanoZnak"/>
    <w:uiPriority w:val="99"/>
    <w:semiHidden/>
    <w:unhideWhenUsed/>
    <w:rsid w:val="008B59EF"/>
    <w:pPr>
      <w:spacing w:line="240" w:lineRule="auto"/>
    </w:pPr>
    <w:rPr>
      <w:szCs w:val="20"/>
    </w:rPr>
  </w:style>
  <w:style w:type="character" w:customStyle="1" w:styleId="HTML-oblikovanoZnak">
    <w:name w:val="HTML-oblikovano Znak"/>
    <w:basedOn w:val="Privzetapisavaodstavka"/>
    <w:link w:val="HTML-oblikovano"/>
    <w:uiPriority w:val="99"/>
    <w:semiHidden/>
    <w:rsid w:val="008B59EF"/>
    <w:rPr>
      <w:rFonts w:ascii="Verdana" w:hAnsi="Verdana"/>
      <w:sz w:val="17"/>
      <w:szCs w:val="20"/>
    </w:rPr>
  </w:style>
  <w:style w:type="paragraph" w:styleId="Kazalovirov-naslov">
    <w:name w:val="toa heading"/>
    <w:basedOn w:val="Navaden"/>
    <w:next w:val="Navaden"/>
    <w:uiPriority w:val="99"/>
    <w:semiHidden/>
    <w:unhideWhenUsed/>
    <w:rsid w:val="008B59EF"/>
    <w:pPr>
      <w:spacing w:before="120"/>
    </w:pPr>
    <w:rPr>
      <w:rFonts w:eastAsiaTheme="majorEastAsia" w:cstheme="majorBidi"/>
      <w:b/>
      <w:bCs/>
      <w:szCs w:val="24"/>
    </w:rPr>
  </w:style>
  <w:style w:type="character" w:styleId="Hiperpovezava">
    <w:name w:val="Hyperlink"/>
    <w:basedOn w:val="Privzetapisavaodstavka"/>
    <w:uiPriority w:val="99"/>
    <w:unhideWhenUsed/>
    <w:qFormat/>
    <w:rsid w:val="00462065"/>
    <w:rPr>
      <w:rFonts w:ascii="Arial" w:hAnsi="Arial"/>
      <w:color w:val="4BA82E"/>
      <w:sz w:val="18"/>
      <w:u w:val="single"/>
    </w:rPr>
  </w:style>
  <w:style w:type="character" w:styleId="HTML-tipkovnica">
    <w:name w:val="HTML Keyboard"/>
    <w:basedOn w:val="Privzetapisavaodstavka"/>
    <w:uiPriority w:val="99"/>
    <w:semiHidden/>
    <w:unhideWhenUsed/>
    <w:rsid w:val="005C318A"/>
    <w:rPr>
      <w:rFonts w:ascii="SKODA Next" w:hAnsi="SKODA Next"/>
      <w:sz w:val="17"/>
      <w:szCs w:val="20"/>
    </w:rPr>
  </w:style>
  <w:style w:type="character" w:styleId="KodaHTML">
    <w:name w:val="HTML Code"/>
    <w:basedOn w:val="Privzetapisavaodstavka"/>
    <w:uiPriority w:val="99"/>
    <w:semiHidden/>
    <w:unhideWhenUsed/>
    <w:rsid w:val="005C318A"/>
    <w:rPr>
      <w:rFonts w:ascii="SKODA Next" w:hAnsi="SKODA Next"/>
      <w:sz w:val="17"/>
      <w:szCs w:val="20"/>
    </w:rPr>
  </w:style>
  <w:style w:type="paragraph" w:styleId="Navadensplet">
    <w:name w:val="Normal (Web)"/>
    <w:basedOn w:val="Navaden"/>
    <w:uiPriority w:val="99"/>
    <w:semiHidden/>
    <w:unhideWhenUsed/>
    <w:rsid w:val="008B59EF"/>
    <w:rPr>
      <w:rFonts w:cs="Times New Roman"/>
      <w:szCs w:val="24"/>
    </w:rPr>
  </w:style>
  <w:style w:type="character" w:styleId="HTMLspremenljivka">
    <w:name w:val="HTML Variable"/>
    <w:basedOn w:val="Privzetapisavaodstavka"/>
    <w:uiPriority w:val="99"/>
    <w:semiHidden/>
    <w:unhideWhenUsed/>
    <w:rsid w:val="008B59EF"/>
    <w:rPr>
      <w:iCs/>
    </w:rPr>
  </w:style>
  <w:style w:type="paragraph" w:styleId="Golobesedilo">
    <w:name w:val="Plain Text"/>
    <w:basedOn w:val="Navaden"/>
    <w:link w:val="GolobesediloZnak"/>
    <w:uiPriority w:val="99"/>
    <w:semiHidden/>
    <w:unhideWhenUsed/>
    <w:rsid w:val="008B59EF"/>
    <w:pPr>
      <w:spacing w:line="240" w:lineRule="auto"/>
    </w:pPr>
    <w:rPr>
      <w:szCs w:val="21"/>
    </w:rPr>
  </w:style>
  <w:style w:type="character" w:customStyle="1" w:styleId="GolobesediloZnak">
    <w:name w:val="Golo besedilo Znak"/>
    <w:basedOn w:val="Privzetapisavaodstavka"/>
    <w:link w:val="Golobesedilo"/>
    <w:uiPriority w:val="99"/>
    <w:semiHidden/>
    <w:rsid w:val="008B59EF"/>
    <w:rPr>
      <w:rFonts w:ascii="Verdana" w:hAnsi="Verdana"/>
      <w:sz w:val="17"/>
      <w:szCs w:val="21"/>
    </w:rPr>
  </w:style>
  <w:style w:type="paragraph" w:styleId="Pripombabesedilo">
    <w:name w:val="annotation text"/>
    <w:basedOn w:val="Navaden"/>
    <w:link w:val="PripombabesediloZnak"/>
    <w:uiPriority w:val="99"/>
    <w:semiHidden/>
    <w:unhideWhenUsed/>
    <w:rsid w:val="008B59EF"/>
    <w:pPr>
      <w:spacing w:line="240" w:lineRule="auto"/>
    </w:pPr>
    <w:rPr>
      <w:szCs w:val="20"/>
    </w:rPr>
  </w:style>
  <w:style w:type="character" w:customStyle="1" w:styleId="PripombabesediloZnak">
    <w:name w:val="Pripomba – besedilo Znak"/>
    <w:basedOn w:val="Privzetapisavaodstavka"/>
    <w:link w:val="Pripombabesedilo"/>
    <w:uiPriority w:val="99"/>
    <w:semiHidden/>
    <w:rsid w:val="008B59EF"/>
    <w:rPr>
      <w:rFonts w:ascii="Verdana" w:hAnsi="Verdana"/>
      <w:sz w:val="17"/>
      <w:szCs w:val="20"/>
    </w:rPr>
  </w:style>
  <w:style w:type="paragraph" w:styleId="Zadevapripombe">
    <w:name w:val="annotation subject"/>
    <w:basedOn w:val="Pripombabesedilo"/>
    <w:next w:val="Pripombabesedilo"/>
    <w:link w:val="ZadevapripombeZnak"/>
    <w:uiPriority w:val="99"/>
    <w:semiHidden/>
    <w:unhideWhenUsed/>
    <w:rsid w:val="008B59EF"/>
    <w:rPr>
      <w:b/>
      <w:bCs/>
    </w:rPr>
  </w:style>
  <w:style w:type="character" w:customStyle="1" w:styleId="ZadevapripombeZnak">
    <w:name w:val="Zadeva pripombe Znak"/>
    <w:basedOn w:val="PripombabesediloZnak"/>
    <w:link w:val="Zadevapripombe"/>
    <w:uiPriority w:val="99"/>
    <w:semiHidden/>
    <w:rsid w:val="008B59EF"/>
    <w:rPr>
      <w:rFonts w:ascii="Verdana" w:hAnsi="Verdana"/>
      <w:b/>
      <w:bCs/>
      <w:sz w:val="17"/>
      <w:szCs w:val="20"/>
    </w:rPr>
  </w:style>
  <w:style w:type="character" w:styleId="HTMLpisalnistroj">
    <w:name w:val="HTML Typewriter"/>
    <w:basedOn w:val="Privzetapisavaodstavka"/>
    <w:uiPriority w:val="99"/>
    <w:semiHidden/>
    <w:unhideWhenUsed/>
    <w:rsid w:val="005C318A"/>
    <w:rPr>
      <w:rFonts w:ascii="SKODA Next" w:hAnsi="SKODA Next"/>
      <w:sz w:val="17"/>
      <w:szCs w:val="20"/>
    </w:rPr>
  </w:style>
  <w:style w:type="paragraph" w:styleId="Zgradbadokumenta">
    <w:name w:val="Document Map"/>
    <w:basedOn w:val="Navaden"/>
    <w:link w:val="ZgradbadokumentaZnak"/>
    <w:uiPriority w:val="99"/>
    <w:semiHidden/>
    <w:unhideWhenUsed/>
    <w:rsid w:val="008B59EF"/>
    <w:pPr>
      <w:spacing w:line="240" w:lineRule="auto"/>
    </w:pPr>
    <w:rPr>
      <w:rFonts w:cs="Tahoma"/>
      <w:sz w:val="16"/>
      <w:szCs w:val="16"/>
    </w:rPr>
  </w:style>
  <w:style w:type="character" w:customStyle="1" w:styleId="ZgradbadokumentaZnak">
    <w:name w:val="Zgradba dokumenta Znak"/>
    <w:basedOn w:val="Privzetapisavaodstavka"/>
    <w:link w:val="Zgradbadokumenta"/>
    <w:uiPriority w:val="99"/>
    <w:semiHidden/>
    <w:rsid w:val="008B59EF"/>
    <w:rPr>
      <w:rFonts w:ascii="Verdana" w:hAnsi="Verdana" w:cs="Tahoma"/>
      <w:sz w:val="16"/>
      <w:szCs w:val="16"/>
    </w:rPr>
  </w:style>
  <w:style w:type="character" w:styleId="SledenaHiperpovezava">
    <w:name w:val="FollowedHyperlink"/>
    <w:basedOn w:val="Privzetapisavaodstavka"/>
    <w:uiPriority w:val="99"/>
    <w:semiHidden/>
    <w:unhideWhenUsed/>
    <w:rsid w:val="008B59EF"/>
    <w:rPr>
      <w:color w:val="auto"/>
      <w:u w:val="none"/>
    </w:rPr>
  </w:style>
  <w:style w:type="paragraph" w:styleId="Besedilooblaka">
    <w:name w:val="Balloon Text"/>
    <w:basedOn w:val="Navaden"/>
    <w:link w:val="BesedilooblakaZnak"/>
    <w:uiPriority w:val="99"/>
    <w:semiHidden/>
    <w:unhideWhenUsed/>
    <w:rsid w:val="008B59EF"/>
    <w:pPr>
      <w:spacing w:line="240" w:lineRule="auto"/>
    </w:pPr>
    <w:rPr>
      <w:rFonts w:cs="Tahoma"/>
      <w:szCs w:val="16"/>
    </w:rPr>
  </w:style>
  <w:style w:type="character" w:customStyle="1" w:styleId="BesedilooblakaZnak">
    <w:name w:val="Besedilo oblačka Znak"/>
    <w:basedOn w:val="Privzetapisavaodstavka"/>
    <w:link w:val="Besedilooblaka"/>
    <w:uiPriority w:val="99"/>
    <w:semiHidden/>
    <w:rsid w:val="008B59EF"/>
    <w:rPr>
      <w:rFonts w:ascii="Verdana" w:hAnsi="Verdana" w:cs="Tahoma"/>
      <w:sz w:val="17"/>
      <w:szCs w:val="16"/>
    </w:rPr>
  </w:style>
  <w:style w:type="paragraph" w:styleId="Makrobesedilo">
    <w:name w:val="macro"/>
    <w:link w:val="MakrobesediloZnak"/>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krobesediloZnak">
    <w:name w:val="Makro besedilo Znak"/>
    <w:basedOn w:val="Privzetapisavaodstavka"/>
    <w:link w:val="Makrobesedilo"/>
    <w:uiPriority w:val="99"/>
    <w:semiHidden/>
    <w:rsid w:val="005C318A"/>
    <w:rPr>
      <w:rFonts w:ascii="SKODA Next" w:hAnsi="SKODA Next"/>
      <w:sz w:val="17"/>
      <w:szCs w:val="20"/>
    </w:rPr>
  </w:style>
  <w:style w:type="paragraph" w:styleId="Sprotnaopomba-besedilo">
    <w:name w:val="footnote text"/>
    <w:basedOn w:val="Navaden"/>
    <w:link w:val="Sprotnaopomba-besediloZnak"/>
    <w:uiPriority w:val="99"/>
    <w:semiHidden/>
    <w:unhideWhenUsed/>
    <w:rsid w:val="008B59E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B59EF"/>
    <w:rPr>
      <w:rFonts w:ascii="Verdana" w:hAnsi="Verdana"/>
      <w:sz w:val="17"/>
      <w:szCs w:val="20"/>
    </w:rPr>
  </w:style>
  <w:style w:type="paragraph" w:styleId="Blokbesedila">
    <w:name w:val="Block Text"/>
    <w:basedOn w:val="Navade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Konnaopomba-besedilo">
    <w:name w:val="endnote text"/>
    <w:basedOn w:val="Navaden"/>
    <w:link w:val="Konnaopomba-besediloZnak"/>
    <w:uiPriority w:val="99"/>
    <w:semiHidden/>
    <w:unhideWhenUsed/>
    <w:rsid w:val="008B59E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8B59EF"/>
    <w:rPr>
      <w:rFonts w:ascii="Verdana" w:hAnsi="Verdana"/>
      <w:sz w:val="17"/>
      <w:szCs w:val="20"/>
    </w:rPr>
  </w:style>
  <w:style w:type="character" w:styleId="HTMLvzorec">
    <w:name w:val="HTML Sample"/>
    <w:basedOn w:val="Privzetapisavaodstavka"/>
    <w:uiPriority w:val="99"/>
    <w:semiHidden/>
    <w:unhideWhenUsed/>
    <w:rsid w:val="005C318A"/>
    <w:rPr>
      <w:rFonts w:ascii="SKODA Next" w:hAnsi="SKODA Next"/>
      <w:sz w:val="17"/>
      <w:szCs w:val="24"/>
    </w:rPr>
  </w:style>
  <w:style w:type="paragraph" w:styleId="Glavasporoila">
    <w:name w:val="Message Header"/>
    <w:basedOn w:val="Navaden"/>
    <w:link w:val="GlavasporoilaZnak"/>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GlavasporoilaZnak">
    <w:name w:val="Glava sporočila Znak"/>
    <w:basedOn w:val="Privzetapisavaodstavka"/>
    <w:link w:val="Glavasporoila"/>
    <w:uiPriority w:val="99"/>
    <w:semiHidden/>
    <w:rsid w:val="008B59EF"/>
    <w:rPr>
      <w:rFonts w:ascii="Verdana" w:eastAsiaTheme="majorEastAsia" w:hAnsi="Verdana" w:cstheme="majorBidi"/>
      <w:sz w:val="17"/>
      <w:szCs w:val="24"/>
      <w:shd w:val="pct20" w:color="auto" w:fill="auto"/>
    </w:rPr>
  </w:style>
  <w:style w:type="character" w:styleId="Besedilooznabemesta">
    <w:name w:val="Placeholder Text"/>
    <w:basedOn w:val="Privzetapisavaodstavka"/>
    <w:uiPriority w:val="99"/>
    <w:semiHidden/>
    <w:rsid w:val="008B59EF"/>
    <w:rPr>
      <w:color w:val="auto"/>
    </w:rPr>
  </w:style>
  <w:style w:type="character" w:customStyle="1" w:styleId="OdstavekseznamaZnak">
    <w:name w:val="Odstavek seznama Znak"/>
    <w:basedOn w:val="Privzetapisavaodstavka"/>
    <w:link w:val="Odstavekseznama"/>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avaden"/>
    <w:link w:val="AdresaChar"/>
    <w:semiHidden/>
    <w:unhideWhenUsed/>
    <w:qFormat/>
    <w:rsid w:val="00F331BD"/>
    <w:rPr>
      <w:noProof/>
    </w:rPr>
  </w:style>
  <w:style w:type="character" w:customStyle="1" w:styleId="AdresaChar">
    <w:name w:val="Adresa Char"/>
    <w:basedOn w:val="Privzetapisavaodstavka"/>
    <w:link w:val="Adresa"/>
    <w:semiHidden/>
    <w:rsid w:val="00D06DEA"/>
    <w:rPr>
      <w:rFonts w:ascii="Verdana" w:hAnsi="Verdana"/>
      <w:noProof/>
      <w:lang w:val="sl-SI"/>
    </w:rPr>
  </w:style>
  <w:style w:type="paragraph" w:styleId="Podpis">
    <w:name w:val="Signature"/>
    <w:basedOn w:val="Navaden"/>
    <w:link w:val="PodpisZnak"/>
    <w:uiPriority w:val="99"/>
    <w:rsid w:val="00797DE1"/>
    <w:pPr>
      <w:spacing w:after="360" w:line="360" w:lineRule="atLeast"/>
    </w:pPr>
    <w:rPr>
      <w:rFonts w:ascii="Verdana" w:hAnsi="Verdana"/>
      <w:b/>
      <w:szCs w:val="22"/>
    </w:rPr>
  </w:style>
  <w:style w:type="character" w:customStyle="1" w:styleId="PodpisZnak">
    <w:name w:val="Podpis Znak"/>
    <w:basedOn w:val="Privzetapisavaodstavka"/>
    <w:link w:val="Podpis"/>
    <w:uiPriority w:val="99"/>
    <w:rsid w:val="00797DE1"/>
    <w:rPr>
      <w:rFonts w:ascii="Verdana" w:hAnsi="Verdana"/>
      <w:b/>
      <w:szCs w:val="22"/>
    </w:rPr>
  </w:style>
  <w:style w:type="table" w:styleId="Tabelamrea">
    <w:name w:val="Table Grid"/>
    <w:basedOn w:val="Navadnatabel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slov2"/>
    <w:link w:val="BulletpointsChar"/>
    <w:qFormat/>
    <w:rsid w:val="0084696B"/>
    <w:pPr>
      <w:numPr>
        <w:numId w:val="14"/>
      </w:numPr>
    </w:pPr>
    <w:rPr>
      <w:rFonts w:cs="Arial"/>
      <w:szCs w:val="18"/>
    </w:rPr>
  </w:style>
  <w:style w:type="paragraph" w:customStyle="1" w:styleId="Perex">
    <w:name w:val="Perex"/>
    <w:basedOn w:val="Navaden"/>
    <w:link w:val="PerexChar"/>
    <w:qFormat/>
    <w:rsid w:val="0084696B"/>
    <w:rPr>
      <w:b/>
    </w:rPr>
  </w:style>
  <w:style w:type="character" w:customStyle="1" w:styleId="BulletpointsChar">
    <w:name w:val="Bulletpoints Char"/>
    <w:basedOn w:val="Naslov2Znak"/>
    <w:link w:val="Bulletpoints"/>
    <w:rsid w:val="0084696B"/>
    <w:rPr>
      <w:rFonts w:ascii="Arial" w:eastAsiaTheme="majorEastAsia" w:hAnsi="Arial" w:cs="Arial"/>
      <w:b/>
      <w:bCs/>
      <w:sz w:val="18"/>
      <w:szCs w:val="26"/>
      <w:lang w:val="sl-SI"/>
    </w:rPr>
  </w:style>
  <w:style w:type="paragraph" w:customStyle="1" w:styleId="Foto">
    <w:name w:val="Foto"/>
    <w:basedOn w:val="Brezrazmikov"/>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Privzetapisavaodstavka"/>
    <w:link w:val="Perex"/>
    <w:rsid w:val="0084696B"/>
    <w:rPr>
      <w:rFonts w:ascii="Arial" w:hAnsi="Arial" w:cs="Arial"/>
      <w:b/>
      <w:lang w:val="sl-SI"/>
    </w:rPr>
  </w:style>
  <w:style w:type="paragraph" w:customStyle="1" w:styleId="Hyperlink1">
    <w:name w:val="Hyperlink1"/>
    <w:basedOn w:val="Brezrazmikov"/>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rezrazmikovZnak">
    <w:name w:val="Brez razmikov Znak"/>
    <w:basedOn w:val="Privzetapisavaodstavka"/>
    <w:link w:val="Brezrazmikov"/>
    <w:uiPriority w:val="1"/>
    <w:rsid w:val="0084696B"/>
    <w:rPr>
      <w:rFonts w:ascii="SKODA Next" w:hAnsi="SKODA Next"/>
    </w:rPr>
  </w:style>
  <w:style w:type="character" w:customStyle="1" w:styleId="FotoChar">
    <w:name w:val="Foto Char"/>
    <w:basedOn w:val="BrezrazmikovZnak"/>
    <w:link w:val="Foto"/>
    <w:rsid w:val="0084696B"/>
    <w:rPr>
      <w:rFonts w:ascii="Arial" w:eastAsia="Verdana" w:hAnsi="Arial" w:cs="Arial"/>
      <w:sz w:val="20"/>
      <w:szCs w:val="20"/>
      <w:lang w:val="sl-SI"/>
    </w:rPr>
  </w:style>
  <w:style w:type="paragraph" w:customStyle="1" w:styleId="PodpisBulletpoints">
    <w:name w:val="Podpis_Bulletpoints"/>
    <w:basedOn w:val="Naslov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rezrazmikovZnak"/>
    <w:link w:val="Hyperlink1"/>
    <w:rsid w:val="0084696B"/>
    <w:rPr>
      <w:rFonts w:ascii="Arial" w:eastAsia="Verdana" w:hAnsi="Arial" w:cs="Arial"/>
      <w:color w:val="4BA82E" w:themeColor="accent6"/>
      <w:sz w:val="20"/>
      <w:szCs w:val="20"/>
      <w:u w:val="single"/>
      <w:lang w:val="sl-SI"/>
    </w:rPr>
  </w:style>
  <w:style w:type="character" w:customStyle="1" w:styleId="PodpisBulletpointsChar">
    <w:name w:val="Podpis_Bulletpoints Char"/>
    <w:basedOn w:val="Naslov2Znak"/>
    <w:link w:val="PodpisBulletpoints"/>
    <w:rsid w:val="0084696B"/>
    <w:rPr>
      <w:rFonts w:ascii="Arial" w:eastAsiaTheme="majorEastAsia" w:hAnsi="Arial" w:cstheme="majorBidi"/>
      <w:b w:val="0"/>
      <w:bCs/>
      <w:sz w:val="15"/>
      <w:szCs w:val="15"/>
      <w:lang w:val="sl-SI"/>
    </w:rPr>
  </w:style>
  <w:style w:type="paragraph" w:customStyle="1" w:styleId="PodpisBulletpoint">
    <w:name w:val="Podpis_Bulletpoint"/>
    <w:basedOn w:val="Naslov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slov2Znak"/>
    <w:link w:val="PodpisBulletpoint"/>
    <w:rsid w:val="004A16A6"/>
    <w:rPr>
      <w:rFonts w:ascii="Arial" w:eastAsiaTheme="majorEastAsia" w:hAnsi="Arial" w:cstheme="majorBidi"/>
      <w:b w:val="0"/>
      <w:bCs/>
      <w:color w:val="A4A4A4" w:themeColor="accent1" w:themeShade="BF"/>
      <w:sz w:val="15"/>
      <w:szCs w:val="15"/>
      <w:lang w:val="sl-SI"/>
    </w:rPr>
  </w:style>
  <w:style w:type="character" w:styleId="Pripombasklic">
    <w:name w:val="annotation reference"/>
    <w:basedOn w:val="Privzetapisavaodstavka"/>
    <w:uiPriority w:val="99"/>
    <w:semiHidden/>
    <w:unhideWhenUsed/>
    <w:rsid w:val="00E12991"/>
    <w:rPr>
      <w:sz w:val="16"/>
      <w:szCs w:val="16"/>
    </w:rPr>
  </w:style>
  <w:style w:type="paragraph" w:styleId="Revizija">
    <w:name w:val="Revision"/>
    <w:hidden/>
    <w:uiPriority w:val="99"/>
    <w:semiHidden/>
    <w:rsid w:val="00E12991"/>
    <w:pPr>
      <w:spacing w:line="240" w:lineRule="auto"/>
    </w:pPr>
    <w:rPr>
      <w:rFonts w:ascii="Arial" w:hAnsi="Arial" w:cs="Arial"/>
    </w:rPr>
  </w:style>
  <w:style w:type="character" w:customStyle="1" w:styleId="NichtaufgelsteErwhnung1">
    <w:name w:val="Nicht aufgelöste Erwähnung1"/>
    <w:basedOn w:val="Privzetapisavaodstavka"/>
    <w:uiPriority w:val="99"/>
    <w:semiHidden/>
    <w:unhideWhenUsed/>
    <w:rsid w:val="008E5F12"/>
    <w:rPr>
      <w:color w:val="605E5C"/>
      <w:shd w:val="clear" w:color="auto" w:fill="E1DFDD"/>
    </w:rPr>
  </w:style>
  <w:style w:type="paragraph" w:styleId="Telobesedila">
    <w:name w:val="Body Text"/>
    <w:basedOn w:val="Navaden"/>
    <w:link w:val="TelobesedilaZnak"/>
    <w:uiPriority w:val="1"/>
    <w:qFormat/>
    <w:rsid w:val="00436D91"/>
    <w:pPr>
      <w:widowControl w:val="0"/>
      <w:autoSpaceDE w:val="0"/>
      <w:autoSpaceDN w:val="0"/>
      <w:spacing w:line="240" w:lineRule="auto"/>
    </w:pPr>
    <w:rPr>
      <w:rFonts w:eastAsia="Arial"/>
    </w:rPr>
  </w:style>
  <w:style w:type="character" w:customStyle="1" w:styleId="TelobesedilaZnak">
    <w:name w:val="Telo besedila Znak"/>
    <w:basedOn w:val="Privzetapisavaodstavka"/>
    <w:link w:val="Telobesedila"/>
    <w:uiPriority w:val="1"/>
    <w:rsid w:val="00436D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heubner@skoda-auto.cz" TargetMode="External"/><Relationship Id="rId13" Type="http://schemas.openxmlformats.org/officeDocument/2006/relationships/image" Target="media/image9.jpeg"/><Relationship Id="rId18" Type="http://schemas.openxmlformats.org/officeDocument/2006/relationships/hyperlink" Target="https://cdn.skoda-storyboard.com/2021/04/SKODA_Octavia_SPORTLINE-4.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yperlink" Target="https://cdn.skoda-storyboard.com/2021/04/SKODA_Octavia_Combi_SPORTLINE-3.jpg" TargetMode="External"/><Relationship Id="rId2" Type="http://schemas.openxmlformats.org/officeDocument/2006/relationships/numbering" Target="numbering.xml"/><Relationship Id="rId16" Type="http://schemas.openxmlformats.org/officeDocument/2006/relationships/hyperlink" Target="https://cdn.skoda-storyboard.com/2021/04/SKODA_Octavia_Combi_SPORTLINE-2.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cdn.skoda-storyboard.com/2021/04/SKODA_Octavia_SPORTLINE-1.jp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6.png"/><Relationship Id="rId2" Type="http://schemas.openxmlformats.org/officeDocument/2006/relationships/hyperlink" Target="https://skoda-storyboard.com/" TargetMode="External"/><Relationship Id="rId1" Type="http://schemas.openxmlformats.org/officeDocument/2006/relationships/image" Target="media/image4.png"/><Relationship Id="rId6" Type="http://schemas.openxmlformats.org/officeDocument/2006/relationships/hyperlink" Target="https://twitter.com/skodaautonews" TargetMode="External"/><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C97F-292E-4DB9-8C52-D8A44436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5564</Characters>
  <Application>Microsoft Office Word</Application>
  <DocSecurity>0</DocSecurity>
  <Lines>46</Lines>
  <Paragraphs>13</Paragraphs>
  <ScaleCrop>false</ScaleCrop>
  <HeadingPairs>
    <vt:vector size="10" baseType="variant">
      <vt:variant>
        <vt:lpstr>Naslov</vt:lpstr>
      </vt:variant>
      <vt:variant>
        <vt:i4>1</vt:i4>
      </vt:variant>
      <vt:variant>
        <vt:lpstr>Titel</vt:lpstr>
      </vt:variant>
      <vt:variant>
        <vt:i4>1</vt:i4>
      </vt:variant>
      <vt:variant>
        <vt:lpstr>Überschriften</vt:lpstr>
      </vt:variant>
      <vt:variant>
        <vt:i4>11</vt:i4>
      </vt:variant>
      <vt:variant>
        <vt:lpstr>Název</vt:lpstr>
      </vt:variant>
      <vt:variant>
        <vt:i4>1</vt:i4>
      </vt:variant>
      <vt:variant>
        <vt:lpstr>Title</vt:lpstr>
      </vt:variant>
      <vt:variant>
        <vt:i4>1</vt:i4>
      </vt:variant>
    </vt:vector>
  </HeadingPairs>
  <TitlesOfParts>
    <vt:vector size="15" baseType="lpstr">
      <vt:lpstr/>
      <vt:lpstr/>
      <vt:lpstr>ŠKODA OCTAVIA erstmals als SPORTLINE am Start</vt:lpstr>
      <vt:lpstr>    </vt:lpstr>
      <vt:lpstr>    Dynamische neue Variante mit schwarzen Exterieur-Details und sportlichem Innenra</vt:lpstr>
      <vt:lpstr>    Breites Motorenangebot inklusive Hybridversionen und Erdgasantrieb</vt:lpstr>
      <vt:lpstr>    Adaptive Fahrwerksregelung DCC und zahlreiche Assistenzsysteme erhältlich</vt:lpstr>
      <vt:lpstr>    fokussiert sich mit dem Zukunftsprogramm „NEXT LEVEL ŠKODA“ auf drei Prioritäten</vt:lpstr>
      <vt:lpstr>    bietet seinen Kunden aktuell zehn Pkw-Modellreihen an: CITIGOe iV, FABIA, RAPID,</vt:lpstr>
      <vt:lpstr>    lieferte 2020 weltweit über eine Million Fahrzeuge an Kunden aus. </vt:lpstr>
      <vt:lpstr>    gehört seit 30 Jahren zum Volkswagen Konzern, einem der global erfolgreichsten A</vt:lpstr>
      <vt:lpstr>    unterhält drei Standorte in Tschechien; fertigt in China, Russland, der Slowakei</vt:lpstr>
      <vt:lpstr>    beschäftigt rund 42.000 Mitarbeiter weltweit und ist in über 100 Märkten aktiv.</vt:lpstr>
      <vt: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Silzer, Moritz (GKT)</dc:creator>
  <dc:description>Prevod: C94</dc:description>
  <cp:lastModifiedBy>Pecelin Sabrina (PSLO - SI/Ljubljana)</cp:lastModifiedBy>
  <cp:revision>2</cp:revision>
  <dcterms:created xsi:type="dcterms:W3CDTF">2021-04-09T07:59:00Z</dcterms:created>
  <dcterms:modified xsi:type="dcterms:W3CDTF">2021-04-09T07:59:00Z</dcterms:modified>
</cp:coreProperties>
</file>